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2" w:rsidRPr="00CE4EA8" w:rsidRDefault="00DA71C2" w:rsidP="00DA71C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4EA8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«Верхнелюбажская средняя общеобразовательная школа» Фатежского района Курской области</w:t>
      </w:r>
    </w:p>
    <w:p w:rsidR="00DA71C2" w:rsidRDefault="002C2568" w:rsidP="002C2568">
      <w:pPr>
        <w:spacing w:line="240" w:lineRule="auto"/>
        <w:ind w:left="-567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500465" cy="1857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П НОО ФГОС 2009 Артемова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769" cy="185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1C2" w:rsidRDefault="00DA71C2" w:rsidP="00DA71C2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DA71C2" w:rsidRPr="008905D2" w:rsidRDefault="00DA71C2" w:rsidP="00DA7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D2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A71C2" w:rsidRPr="008905D2" w:rsidRDefault="00DA71C2" w:rsidP="00DA7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D2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DA71C2" w:rsidRPr="008905D2" w:rsidRDefault="00DA71C2" w:rsidP="00DA71C2">
      <w:pPr>
        <w:jc w:val="center"/>
        <w:rPr>
          <w:rFonts w:ascii="Times New Roman" w:hAnsi="Times New Roman" w:cs="Times New Roman"/>
          <w:sz w:val="24"/>
          <w:szCs w:val="24"/>
        </w:rPr>
      </w:pPr>
      <w:r w:rsidRPr="008905D2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DA71C2" w:rsidRDefault="00DA71C2" w:rsidP="00DA71C2">
      <w:pPr>
        <w:rPr>
          <w:sz w:val="32"/>
          <w:szCs w:val="32"/>
        </w:rPr>
      </w:pPr>
    </w:p>
    <w:p w:rsidR="00DA71C2" w:rsidRDefault="00DA71C2" w:rsidP="00DA71C2">
      <w:pPr>
        <w:rPr>
          <w:sz w:val="32"/>
          <w:szCs w:val="32"/>
        </w:rPr>
      </w:pPr>
    </w:p>
    <w:p w:rsidR="00DA71C2" w:rsidRDefault="00DA71C2" w:rsidP="00DA71C2">
      <w:pPr>
        <w:rPr>
          <w:sz w:val="32"/>
          <w:szCs w:val="32"/>
        </w:rPr>
      </w:pPr>
    </w:p>
    <w:p w:rsidR="00DA71C2" w:rsidRDefault="00DA71C2" w:rsidP="00DA71C2">
      <w:pPr>
        <w:rPr>
          <w:sz w:val="32"/>
          <w:szCs w:val="32"/>
        </w:rPr>
      </w:pPr>
    </w:p>
    <w:p w:rsidR="00DA71C2" w:rsidRDefault="00DA71C2" w:rsidP="00DA71C2">
      <w:pPr>
        <w:rPr>
          <w:sz w:val="32"/>
          <w:szCs w:val="32"/>
        </w:rPr>
      </w:pPr>
    </w:p>
    <w:p w:rsidR="00DA71C2" w:rsidRDefault="00DA71C2" w:rsidP="00DA71C2">
      <w:pPr>
        <w:rPr>
          <w:sz w:val="24"/>
          <w:szCs w:val="24"/>
        </w:rPr>
      </w:pPr>
    </w:p>
    <w:p w:rsidR="00DA71C2" w:rsidRDefault="00DA71C2" w:rsidP="00DA71C2">
      <w:pPr>
        <w:rPr>
          <w:sz w:val="24"/>
          <w:szCs w:val="24"/>
        </w:rPr>
      </w:pPr>
    </w:p>
    <w:p w:rsidR="00DA71C2" w:rsidRDefault="00DA71C2" w:rsidP="00DA71C2">
      <w:pPr>
        <w:rPr>
          <w:sz w:val="24"/>
          <w:szCs w:val="24"/>
        </w:rPr>
      </w:pPr>
    </w:p>
    <w:p w:rsidR="00DA71C2" w:rsidRDefault="00DA71C2" w:rsidP="00DA71C2">
      <w:pPr>
        <w:rPr>
          <w:sz w:val="24"/>
          <w:szCs w:val="24"/>
        </w:rPr>
      </w:pPr>
    </w:p>
    <w:p w:rsidR="00DA71C2" w:rsidRDefault="00DA71C2" w:rsidP="00DA71C2">
      <w:pPr>
        <w:rPr>
          <w:sz w:val="24"/>
          <w:szCs w:val="24"/>
        </w:rPr>
      </w:pPr>
    </w:p>
    <w:p w:rsidR="00DA71C2" w:rsidRDefault="00DA71C2" w:rsidP="00DA71C2">
      <w:pPr>
        <w:rPr>
          <w:sz w:val="24"/>
          <w:szCs w:val="24"/>
        </w:rPr>
      </w:pPr>
    </w:p>
    <w:p w:rsidR="00DA71C2" w:rsidRDefault="00DA71C2" w:rsidP="00DA7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1C2" w:rsidRDefault="00DA71C2" w:rsidP="00DA7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1C2" w:rsidRDefault="00DA71C2" w:rsidP="00DA7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71C2" w:rsidRPr="008905D2" w:rsidRDefault="000A0860" w:rsidP="00DA71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2020-2024</w:t>
      </w:r>
      <w:r w:rsidR="00DA71C2" w:rsidRPr="008905D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C2568" w:rsidRDefault="002C2568" w:rsidP="00DD7F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568" w:rsidRDefault="002C2568" w:rsidP="00DD7F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568" w:rsidRDefault="002C2568" w:rsidP="00DD7FC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7FC0" w:rsidRPr="00E759C8" w:rsidRDefault="009C45AC" w:rsidP="00DD7F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</w:t>
      </w:r>
      <w:r w:rsidR="00DD7FC0" w:rsidRPr="00E759C8">
        <w:rPr>
          <w:rFonts w:ascii="Times New Roman" w:hAnsi="Times New Roman"/>
          <w:b/>
          <w:sz w:val="24"/>
          <w:szCs w:val="24"/>
        </w:rPr>
        <w:t xml:space="preserve"> </w:t>
      </w:r>
      <w:r w:rsidR="00DD7FC0">
        <w:rPr>
          <w:rFonts w:ascii="Times New Roman" w:hAnsi="Times New Roman"/>
          <w:b/>
          <w:sz w:val="24"/>
          <w:szCs w:val="24"/>
        </w:rPr>
        <w:t xml:space="preserve">учебной </w:t>
      </w:r>
      <w:r w:rsidR="00DD7FC0" w:rsidRPr="00E759C8">
        <w:rPr>
          <w:rFonts w:ascii="Times New Roman" w:hAnsi="Times New Roman"/>
          <w:b/>
          <w:sz w:val="24"/>
          <w:szCs w:val="24"/>
        </w:rPr>
        <w:t>программы</w:t>
      </w:r>
    </w:p>
    <w:p w:rsidR="00DD7FC0" w:rsidRPr="006952AB" w:rsidRDefault="00DD7FC0" w:rsidP="00DD7FC0">
      <w:pPr>
        <w:jc w:val="both"/>
        <w:rPr>
          <w:rFonts w:ascii="Times New Roman" w:hAnsi="Times New Roman"/>
          <w:b/>
          <w:sz w:val="24"/>
          <w:szCs w:val="24"/>
        </w:rPr>
      </w:pPr>
    </w:p>
    <w:p w:rsidR="00DD7FC0" w:rsidRPr="008C7CCC" w:rsidRDefault="00DD7FC0" w:rsidP="00DD7F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1.Пояснительная </w:t>
      </w:r>
      <w:r w:rsidRPr="008C7CCC">
        <w:rPr>
          <w:rFonts w:ascii="Times New Roman" w:hAnsi="Times New Roman"/>
          <w:sz w:val="24"/>
          <w:szCs w:val="24"/>
        </w:rPr>
        <w:t>записка……………………………………………………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  <w:r w:rsidR="00F04008">
        <w:rPr>
          <w:rFonts w:ascii="Times New Roman" w:hAnsi="Times New Roman"/>
          <w:sz w:val="24"/>
          <w:szCs w:val="24"/>
        </w:rPr>
        <w:t>3</w:t>
      </w:r>
    </w:p>
    <w:p w:rsidR="00DD7FC0" w:rsidRPr="008C7CCC" w:rsidRDefault="00DD7FC0" w:rsidP="00DD7F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C7CCC">
        <w:rPr>
          <w:rFonts w:ascii="Times New Roman" w:hAnsi="Times New Roman"/>
          <w:sz w:val="24"/>
          <w:szCs w:val="24"/>
        </w:rPr>
        <w:t>Требования к уровню подготовки обучающихся по данному предмету</w:t>
      </w:r>
      <w:r>
        <w:rPr>
          <w:rFonts w:ascii="Times New Roman" w:hAnsi="Times New Roman"/>
          <w:sz w:val="24"/>
          <w:szCs w:val="24"/>
        </w:rPr>
        <w:t>…………………</w:t>
      </w:r>
      <w:r w:rsidR="00F04008">
        <w:rPr>
          <w:rFonts w:ascii="Times New Roman" w:hAnsi="Times New Roman"/>
          <w:sz w:val="24"/>
          <w:szCs w:val="24"/>
        </w:rPr>
        <w:t>11</w:t>
      </w:r>
    </w:p>
    <w:p w:rsidR="00DD7FC0" w:rsidRDefault="00DD7FC0" w:rsidP="00DD7F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C7CCC">
        <w:rPr>
          <w:rFonts w:ascii="Times New Roman" w:hAnsi="Times New Roman"/>
          <w:sz w:val="24"/>
          <w:szCs w:val="24"/>
        </w:rPr>
        <w:t>Содержание учебного предмета…………………………………………</w:t>
      </w:r>
      <w:r w:rsidR="00F04008">
        <w:rPr>
          <w:rFonts w:ascii="Times New Roman" w:hAnsi="Times New Roman"/>
          <w:sz w:val="24"/>
          <w:szCs w:val="24"/>
        </w:rPr>
        <w:t>………………….12</w:t>
      </w:r>
    </w:p>
    <w:p w:rsidR="00DD7FC0" w:rsidRDefault="00DD7FC0" w:rsidP="00DD7FC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8C7CCC">
        <w:rPr>
          <w:rFonts w:ascii="Times New Roman" w:hAnsi="Times New Roman"/>
          <w:sz w:val="24"/>
          <w:szCs w:val="24"/>
        </w:rPr>
        <w:t>Тематическое планирование……………………………………………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</w:t>
      </w:r>
      <w:r w:rsidR="00F04008">
        <w:rPr>
          <w:rFonts w:ascii="Times New Roman" w:hAnsi="Times New Roman"/>
          <w:sz w:val="24"/>
          <w:szCs w:val="24"/>
        </w:rPr>
        <w:t>26</w:t>
      </w:r>
    </w:p>
    <w:p w:rsidR="00DD7FC0" w:rsidRDefault="00DD7FC0" w:rsidP="00DD7FC0">
      <w:pPr>
        <w:jc w:val="both"/>
        <w:rPr>
          <w:rFonts w:ascii="Times New Roman" w:hAnsi="Times New Roman"/>
          <w:bCs/>
          <w:sz w:val="24"/>
          <w:szCs w:val="24"/>
          <w:lang w:bidi="he-IL"/>
        </w:rPr>
      </w:pPr>
      <w:r>
        <w:rPr>
          <w:rFonts w:ascii="Times New Roman" w:hAnsi="Times New Roman"/>
          <w:bCs/>
          <w:sz w:val="24"/>
          <w:szCs w:val="24"/>
          <w:lang w:bidi="he-IL"/>
        </w:rPr>
        <w:t>5.</w:t>
      </w:r>
      <w:r w:rsidRPr="008C7CCC">
        <w:rPr>
          <w:rFonts w:ascii="Times New Roman" w:hAnsi="Times New Roman"/>
          <w:bCs/>
          <w:sz w:val="24"/>
          <w:szCs w:val="24"/>
          <w:lang w:bidi="he-IL"/>
        </w:rPr>
        <w:t>Перечень учебно-методическог</w:t>
      </w:r>
      <w:r>
        <w:rPr>
          <w:rFonts w:ascii="Times New Roman" w:hAnsi="Times New Roman"/>
          <w:bCs/>
          <w:sz w:val="24"/>
          <w:szCs w:val="24"/>
          <w:lang w:bidi="he-IL"/>
        </w:rPr>
        <w:t>о обеспечения…………………………… ……………….</w:t>
      </w:r>
      <w:r w:rsidR="00F04008">
        <w:rPr>
          <w:rFonts w:ascii="Times New Roman" w:hAnsi="Times New Roman"/>
          <w:bCs/>
          <w:sz w:val="24"/>
          <w:szCs w:val="24"/>
          <w:lang w:bidi="he-IL"/>
        </w:rPr>
        <w:t>58</w:t>
      </w:r>
    </w:p>
    <w:p w:rsidR="00DD7FC0" w:rsidRDefault="00DD7FC0" w:rsidP="00DA71C2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A71C2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A71C2">
      <w:pPr>
        <w:pStyle w:val="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D7FC0" w:rsidRDefault="00DD7FC0" w:rsidP="00DD7FC0">
      <w:pPr>
        <w:pStyle w:val="4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D14524" w:rsidRDefault="00D14524" w:rsidP="00DD7FC0">
      <w:pPr>
        <w:rPr>
          <w:rFonts w:ascii="Times New Roman" w:hAnsi="Times New Roman" w:cs="Times New Roman"/>
          <w:sz w:val="24"/>
          <w:szCs w:val="24"/>
        </w:rPr>
      </w:pPr>
    </w:p>
    <w:p w:rsidR="002C2568" w:rsidRDefault="002C2568" w:rsidP="00DD7FC0">
      <w:pPr>
        <w:rPr>
          <w:rFonts w:ascii="Times New Roman" w:hAnsi="Times New Roman" w:cs="Times New Roman"/>
          <w:sz w:val="24"/>
          <w:szCs w:val="24"/>
        </w:rPr>
      </w:pPr>
    </w:p>
    <w:p w:rsidR="002C2568" w:rsidRDefault="002C2568" w:rsidP="00DD7FC0">
      <w:pPr>
        <w:rPr>
          <w:rFonts w:ascii="Times New Roman" w:hAnsi="Times New Roman" w:cs="Times New Roman"/>
          <w:sz w:val="24"/>
          <w:szCs w:val="24"/>
        </w:rPr>
      </w:pPr>
    </w:p>
    <w:p w:rsidR="002C2568" w:rsidRPr="00DA71C2" w:rsidRDefault="002C2568" w:rsidP="00DD7FC0">
      <w:pPr>
        <w:rPr>
          <w:rFonts w:ascii="Times New Roman" w:hAnsi="Times New Roman" w:cs="Times New Roman"/>
          <w:sz w:val="24"/>
          <w:szCs w:val="24"/>
        </w:rPr>
      </w:pPr>
    </w:p>
    <w:p w:rsidR="00DD7FC0" w:rsidRPr="00DD7FC0" w:rsidRDefault="00DD7FC0" w:rsidP="00F04008">
      <w:pPr>
        <w:pStyle w:val="a3"/>
        <w:jc w:val="center"/>
        <w:rPr>
          <w:b/>
        </w:rPr>
      </w:pPr>
      <w:bookmarkStart w:id="0" w:name="_GoBack"/>
      <w:bookmarkEnd w:id="0"/>
      <w:r w:rsidRPr="00DD7FC0">
        <w:rPr>
          <w:b/>
        </w:rPr>
        <w:lastRenderedPageBreak/>
        <w:t>Пояснительная записка</w:t>
      </w:r>
    </w:p>
    <w:p w:rsidR="00D14524" w:rsidRPr="00D65040" w:rsidRDefault="00D14524" w:rsidP="00F04008">
      <w:pPr>
        <w:pStyle w:val="a3"/>
        <w:jc w:val="both"/>
        <w:rPr>
          <w:rFonts w:ascii="Calibri" w:hAnsi="Calibri"/>
          <w:sz w:val="22"/>
          <w:szCs w:val="22"/>
        </w:rPr>
      </w:pPr>
      <w:r w:rsidRPr="006952AB">
        <w:t>Рабочая программ</w:t>
      </w:r>
      <w:r>
        <w:t xml:space="preserve">а по курсу «Русский язык» для  построена в соответствии с   </w:t>
      </w:r>
      <w:r w:rsidRPr="006952AB">
        <w:t>требованиями  Федерального  компонента  государственного образовательного  стандарта  начального общего образования и рассчитана на базовый уровень.</w:t>
      </w:r>
    </w:p>
    <w:p w:rsidR="00D14524" w:rsidRDefault="00D14524" w:rsidP="00F04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59E">
        <w:rPr>
          <w:rFonts w:ascii="Times New Roman" w:hAnsi="Times New Roman"/>
          <w:b/>
          <w:sz w:val="24"/>
          <w:szCs w:val="24"/>
        </w:rPr>
        <w:t>Цели и задачи, решаемые для реализации программы:</w:t>
      </w:r>
    </w:p>
    <w:p w:rsidR="00D14524" w:rsidRDefault="00D14524" w:rsidP="00F04008">
      <w:pPr>
        <w:pStyle w:val="u-2-msonormal"/>
        <w:spacing w:before="0" w:beforeAutospacing="0" w:after="0" w:afterAutospacing="0"/>
        <w:jc w:val="both"/>
        <w:textAlignment w:val="center"/>
      </w:pPr>
      <w:r>
        <w:rPr>
          <w:b/>
        </w:rPr>
        <w:t>Цели</w:t>
      </w:r>
      <w:r w:rsidRPr="0019556A">
        <w:t>:</w:t>
      </w:r>
    </w:p>
    <w:p w:rsidR="00D14524" w:rsidRDefault="00D14524" w:rsidP="00F0400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- </w:t>
      </w:r>
      <w:r w:rsidRPr="0019556A"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14524" w:rsidRPr="0019556A" w:rsidRDefault="00D14524" w:rsidP="00F04008">
      <w:pPr>
        <w:pStyle w:val="u-2-msonormal"/>
        <w:spacing w:before="0" w:beforeAutospacing="0" w:after="0" w:afterAutospacing="0"/>
        <w:jc w:val="both"/>
        <w:textAlignment w:val="center"/>
      </w:pPr>
      <w:r>
        <w:t xml:space="preserve">- </w:t>
      </w:r>
      <w:r w:rsidRPr="0019556A"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  <w:r w:rsidRPr="0019556A">
        <w:rPr>
          <w:b/>
        </w:rPr>
        <w:t xml:space="preserve">                                  </w:t>
      </w:r>
    </w:p>
    <w:p w:rsidR="00D14524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524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56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4524" w:rsidRPr="00F04BC1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4BC1">
        <w:rPr>
          <w:rFonts w:ascii="Times New Roman" w:hAnsi="Times New Roman" w:cs="Times New Roman"/>
          <w:sz w:val="24"/>
          <w:szCs w:val="24"/>
        </w:rPr>
        <w:t>развитие речи, мышления, воображения у школьников, умения выбирать средства языка в соответствии с целями,</w:t>
      </w:r>
      <w:r>
        <w:rPr>
          <w:rFonts w:ascii="Times New Roman" w:hAnsi="Times New Roman" w:cs="Times New Roman"/>
          <w:sz w:val="24"/>
          <w:szCs w:val="24"/>
        </w:rPr>
        <w:t xml:space="preserve"> задачами и условиями общения; </w:t>
      </w:r>
    </w:p>
    <w:p w:rsidR="00D14524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4BC1">
        <w:rPr>
          <w:rFonts w:ascii="Times New Roman" w:hAnsi="Times New Roman" w:cs="Times New Roman"/>
          <w:sz w:val="24"/>
          <w:szCs w:val="24"/>
        </w:rPr>
        <w:t>освоение учащимися первоначальных знаний о лексике, фонетик</w:t>
      </w:r>
      <w:r>
        <w:rPr>
          <w:rFonts w:ascii="Times New Roman" w:hAnsi="Times New Roman" w:cs="Times New Roman"/>
          <w:sz w:val="24"/>
          <w:szCs w:val="24"/>
        </w:rPr>
        <w:t xml:space="preserve">е, грамматике русского языка; </w:t>
      </w:r>
    </w:p>
    <w:p w:rsidR="00D14524" w:rsidRPr="00F04BC1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4BC1">
        <w:rPr>
          <w:rFonts w:ascii="Times New Roman" w:hAnsi="Times New Roman" w:cs="Times New Roman"/>
          <w:sz w:val="24"/>
          <w:szCs w:val="24"/>
        </w:rPr>
        <w:t>овладение умениями писать и читать, участвовать в диалоге, составлять несложные монологические высказывания и письменные тексты-описания и тексты-пов</w:t>
      </w:r>
      <w:r>
        <w:rPr>
          <w:rFonts w:ascii="Times New Roman" w:hAnsi="Times New Roman" w:cs="Times New Roman"/>
          <w:sz w:val="24"/>
          <w:szCs w:val="24"/>
        </w:rPr>
        <w:t xml:space="preserve">ествования небольшого объема; </w:t>
      </w:r>
    </w:p>
    <w:p w:rsidR="00D14524" w:rsidRPr="00F04BC1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4BC1">
        <w:rPr>
          <w:rFonts w:ascii="Times New Roman" w:hAnsi="Times New Roman" w:cs="Times New Roman"/>
          <w:sz w:val="24"/>
          <w:szCs w:val="24"/>
        </w:rPr>
        <w:t>развитие нравственных и э</w:t>
      </w:r>
      <w:r>
        <w:rPr>
          <w:rFonts w:ascii="Times New Roman" w:hAnsi="Times New Roman" w:cs="Times New Roman"/>
          <w:sz w:val="24"/>
          <w:szCs w:val="24"/>
        </w:rPr>
        <w:t xml:space="preserve">стетических чувств; </w:t>
      </w:r>
      <w:r w:rsidRPr="00F04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524" w:rsidRPr="00F04BC1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4BC1">
        <w:rPr>
          <w:rFonts w:ascii="Times New Roman" w:hAnsi="Times New Roman" w:cs="Times New Roman"/>
          <w:sz w:val="24"/>
          <w:szCs w:val="24"/>
        </w:rPr>
        <w:t>воспитание у учеников позитивного эмоционально-ценностного отношения к русскому языку, развитие чувства сопричастности к сохранению его уникальности и чистоты, пробуждение познавательного интереса к языку, стремления совершенствовать свою речь.</w:t>
      </w:r>
    </w:p>
    <w:p w:rsidR="00D14524" w:rsidRDefault="00D14524" w:rsidP="00F04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524" w:rsidRPr="006952AB" w:rsidRDefault="00D14524" w:rsidP="00F04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2AB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D14524" w:rsidRPr="006952AB" w:rsidRDefault="00D14524" w:rsidP="00F040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Исходными документами для составления данной рабочей программы являются: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- Федеральный закон от 29.12.2012г. №273 «Об образовании в Российской Федерации».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нач</w:t>
      </w:r>
      <w:r>
        <w:rPr>
          <w:rFonts w:ascii="Times New Roman" w:hAnsi="Times New Roman"/>
          <w:sz w:val="24"/>
          <w:szCs w:val="24"/>
        </w:rPr>
        <w:t xml:space="preserve">ального общего образования, утвержденный </w:t>
      </w:r>
      <w:r w:rsidRPr="006952AB">
        <w:rPr>
          <w:rFonts w:ascii="Times New Roman" w:hAnsi="Times New Roman"/>
          <w:sz w:val="24"/>
          <w:szCs w:val="24"/>
        </w:rPr>
        <w:t>приказом Минобрнауки России от 06.10.2009 г. № 373(п.19,5);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- Федеральный компонент государственного образовательного стандарта общего образования, утв.приказом Минобрнауки России от 17.12.2010 г. № 1897;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 xml:space="preserve">- Федеральный компонент государственного образовательного стандарта среднего образования, утв. Приказом Минобрнауки России от 17.05.2012 г. № 413 (п.18.2.2.);  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 xml:space="preserve"> - Федеральный компонент государственного образовательного стандарта общего образования, утвержденный приказом Минобразования России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образования.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- Приказ Министерства образования РФ от 9 марта 2004 года №1312 «Об утверждении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федерального базисного учебного плана для образовательных учреждений Российской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Федерации, реализующих программы начального общего образования.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- Региональный базисный учебный план для общеобразовательных учреждений Курской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области, утвержденного приказом комитета образования и науки Курской области от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17.08.2012 г. №1 893 «О внесении изменений и дополнений в региональный базисный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учебный план.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- Приказ комитета образования и науки Курской области от 23.03.2007 г. №1 421 «Об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утверждении регионального базисного учебного плана для общеобразовательных учреждений Курской области, реализующих программы начального общего образования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lastRenderedPageBreak/>
        <w:t>(в редакции приказа комитета образования и науки Курской области от 17.08.2012 г.№1-893).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- Приказ комитета образования и науки Курской области от11.06.2013 г. №1677,СанПиН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2.4.2.2821</w:t>
      </w:r>
      <w:r w:rsidRPr="006952AB">
        <w:rPr>
          <w:rFonts w:ascii="Times New Roman" w:hAnsi="Times New Roman"/>
          <w:sz w:val="24"/>
          <w:szCs w:val="24"/>
        </w:rPr>
        <w:noBreakHyphen/>
        <w:t>10, утвержденные постановлением Главного государственного врача Российской Федерации от 29 декабря 2010г. №189 Москва «Об утверждении СанПиН 2.4.2.281.-10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«Санитарно- эпидемиологические требования к условиям и организации обучения в общеобразовательных учреждениях».</w:t>
      </w:r>
    </w:p>
    <w:p w:rsidR="00D14524" w:rsidRPr="006952AB" w:rsidRDefault="00D14524" w:rsidP="00F040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- Инструктивно-методическое письмо комитета образования и науки Курской области от 16.05.2014 г. №10.1-07-02/3070.</w:t>
      </w:r>
    </w:p>
    <w:p w:rsidR="00D14524" w:rsidRPr="007A7967" w:rsidRDefault="00D14524" w:rsidP="00F04008">
      <w:pPr>
        <w:spacing w:after="0" w:line="24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6952AB">
        <w:rPr>
          <w:rFonts w:ascii="Times New Roman" w:hAnsi="Times New Roman"/>
          <w:sz w:val="24"/>
          <w:szCs w:val="24"/>
        </w:rPr>
        <w:t>- Учебный пла</w:t>
      </w:r>
      <w:r>
        <w:rPr>
          <w:rFonts w:ascii="Times New Roman" w:hAnsi="Times New Roman"/>
          <w:sz w:val="24"/>
          <w:szCs w:val="24"/>
        </w:rPr>
        <w:t>н образовательного учреждения МК</w:t>
      </w:r>
      <w:r w:rsidRPr="006952AB">
        <w:rPr>
          <w:rFonts w:ascii="Times New Roman" w:hAnsi="Times New Roman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sz w:val="24"/>
          <w:szCs w:val="24"/>
        </w:rPr>
        <w:t>о района Курской области.</w:t>
      </w:r>
    </w:p>
    <w:p w:rsidR="00D14524" w:rsidRDefault="00D14524" w:rsidP="00F04008">
      <w:pPr>
        <w:pStyle w:val="a3"/>
        <w:jc w:val="both"/>
        <w:rPr>
          <w:rFonts w:eastAsia="BatangChe"/>
          <w:shd w:val="clear" w:color="auto" w:fill="FFFFFF"/>
        </w:rPr>
      </w:pPr>
      <w:r>
        <w:rPr>
          <w:rFonts w:eastAsia="BatangChe"/>
          <w:shd w:val="clear" w:color="auto" w:fill="FFFFFF"/>
        </w:rPr>
        <w:t>- Программа</w:t>
      </w:r>
      <w:r w:rsidRPr="002173E9">
        <w:rPr>
          <w:rFonts w:eastAsia="BatangChe"/>
          <w:shd w:val="clear" w:color="auto" w:fill="FFFFFF"/>
        </w:rPr>
        <w:t xml:space="preserve"> общеобразовательных учреждений. Начальная школа. 1 – 4 – й классы. Учебно – методический комплект «Перспектива» М.:</w:t>
      </w:r>
      <w:r>
        <w:rPr>
          <w:rFonts w:eastAsia="BatangChe"/>
          <w:shd w:val="clear" w:color="auto" w:fill="FFFFFF"/>
        </w:rPr>
        <w:t xml:space="preserve"> </w:t>
      </w:r>
      <w:r w:rsidRPr="002173E9">
        <w:rPr>
          <w:rFonts w:eastAsia="BatangChe"/>
          <w:shd w:val="clear" w:color="auto" w:fill="FFFFFF"/>
        </w:rPr>
        <w:t>Просвещение, 2012г.</w:t>
      </w:r>
    </w:p>
    <w:p w:rsidR="00D14524" w:rsidRPr="006952AB" w:rsidRDefault="00D14524" w:rsidP="00F040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2AB">
        <w:rPr>
          <w:rFonts w:ascii="Times New Roman" w:hAnsi="Times New Roman"/>
          <w:b/>
          <w:sz w:val="24"/>
          <w:szCs w:val="24"/>
        </w:rPr>
        <w:t>Сведения о программе</w:t>
      </w:r>
    </w:p>
    <w:p w:rsidR="00D14524" w:rsidRPr="002173E9" w:rsidRDefault="00D14524" w:rsidP="00F04008">
      <w:pPr>
        <w:tabs>
          <w:tab w:val="left" w:pos="9214"/>
        </w:tabs>
        <w:spacing w:line="240" w:lineRule="auto"/>
        <w:ind w:right="-142"/>
        <w:jc w:val="both"/>
        <w:rPr>
          <w:rFonts w:ascii="Times New Roman" w:eastAsia="BatangChe" w:hAnsi="Times New Roman"/>
          <w:spacing w:val="8"/>
          <w:sz w:val="24"/>
          <w:szCs w:val="24"/>
          <w:shd w:val="clear" w:color="auto" w:fill="FFFFFF"/>
        </w:rPr>
      </w:pPr>
      <w:r w:rsidRPr="002173E9">
        <w:rPr>
          <w:rFonts w:ascii="Times New Roman" w:hAnsi="Times New Roman"/>
          <w:sz w:val="24"/>
          <w:szCs w:val="24"/>
        </w:rPr>
        <w:t xml:space="preserve">Рабочая программа составлена с учетом Федерального государственного стандарта, </w:t>
      </w:r>
      <w:r w:rsidRPr="002173E9">
        <w:rPr>
          <w:rFonts w:ascii="Times New Roman" w:eastAsia="BatangChe" w:hAnsi="Times New Roman"/>
          <w:spacing w:val="8"/>
          <w:sz w:val="24"/>
          <w:szCs w:val="24"/>
          <w:shd w:val="clear" w:color="auto" w:fill="FFFFFF"/>
        </w:rPr>
        <w:t>«Программы общеобразовательных учреждений. Начальная школа. 1 – 4 – й классы. Учебно – методический комплект «Перспектива» М.:Просвещение, 2012г.</w:t>
      </w:r>
      <w:r>
        <w:rPr>
          <w:rFonts w:ascii="Times New Roman" w:eastAsia="BatangChe" w:hAnsi="Times New Roman"/>
          <w:spacing w:val="8"/>
          <w:sz w:val="24"/>
          <w:szCs w:val="24"/>
          <w:shd w:val="clear" w:color="auto" w:fill="FFFFFF"/>
        </w:rPr>
        <w:t>,</w:t>
      </w:r>
      <w:r w:rsidRPr="002173E9">
        <w:rPr>
          <w:rFonts w:ascii="Times New Roman" w:hAnsi="Times New Roman"/>
          <w:sz w:val="24"/>
          <w:szCs w:val="24"/>
        </w:rPr>
        <w:t>которая является допущенной МО РФ и обеспечивает реализацию обязательного минимума содержания образования. Полностью отражает содержание примерной программы с дополнениями, не превышающими требования к уровню подготовки обучающихся. Построена с учетом реализации межпредметных и внутрипредметных связей, логики учебного процесса и возрастных особенностей младших школьников.</w:t>
      </w:r>
    </w:p>
    <w:p w:rsidR="00D14524" w:rsidRDefault="00D14524" w:rsidP="00F040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C44">
        <w:rPr>
          <w:rFonts w:ascii="Times New Roman" w:hAnsi="Times New Roman" w:cs="Times New Roman"/>
          <w:b/>
          <w:sz w:val="24"/>
          <w:szCs w:val="24"/>
        </w:rPr>
        <w:t>Обоснование выбора авторской программы</w:t>
      </w:r>
    </w:p>
    <w:p w:rsidR="00D14524" w:rsidRPr="00350C44" w:rsidRDefault="00D14524" w:rsidP="00F040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C44">
        <w:rPr>
          <w:rFonts w:ascii="Times New Roman" w:hAnsi="Times New Roman" w:cs="Times New Roman"/>
          <w:sz w:val="24"/>
          <w:szCs w:val="24"/>
        </w:rPr>
        <w:t>Данная программа соответствует Федеральным государственным общеобразовательным   стандартам, направлена на формирование учебно-управленческих умений и навыков, 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D14524" w:rsidRPr="0019556A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9556A">
        <w:rPr>
          <w:rFonts w:ascii="Times New Roman" w:hAnsi="Times New Roman" w:cs="Times New Roman"/>
          <w:sz w:val="24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классе; позволяет учитывать степень подготовки учащихся к восприятию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D14524" w:rsidRPr="0019556A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 xml:space="preserve">Изучение орфографии и пунктуации,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D14524" w:rsidRPr="0019556A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56A">
        <w:rPr>
          <w:rFonts w:ascii="Times New Roman" w:hAnsi="Times New Roman" w:cs="Times New Roman"/>
          <w:sz w:val="24"/>
          <w:szCs w:val="24"/>
        </w:rPr>
        <w:t>Языковой материал обеспечивает формирование первоначальных представлений о системе и структуре русского языка с учётом возрастных особенностей младших школьников, способствует усвоению ими норм русского литературного языка; 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D14524" w:rsidRPr="0019556A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556A">
        <w:rPr>
          <w:rFonts w:ascii="Times New Roman" w:hAnsi="Times New Roman" w:cs="Times New Roman"/>
          <w:sz w:val="24"/>
          <w:szCs w:val="24"/>
        </w:rPr>
        <w:t xml:space="preserve">В программе выделен раздел </w:t>
      </w:r>
      <w:r w:rsidRPr="0019556A">
        <w:rPr>
          <w:rFonts w:ascii="Times New Roman" w:hAnsi="Times New Roman" w:cs="Times New Roman"/>
          <w:sz w:val="24"/>
          <w:szCs w:val="24"/>
          <w:u w:val="single"/>
        </w:rPr>
        <w:t>«Виды речевой деятельности».</w:t>
      </w:r>
      <w:r w:rsidRPr="0019556A">
        <w:rPr>
          <w:rFonts w:ascii="Times New Roman" w:hAnsi="Times New Roman" w:cs="Times New Roman"/>
          <w:sz w:val="24"/>
          <w:szCs w:val="24"/>
        </w:rPr>
        <w:t xml:space="preserve">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</w:t>
      </w:r>
      <w:r w:rsidRPr="0019556A">
        <w:rPr>
          <w:rFonts w:ascii="Times New Roman" w:hAnsi="Times New Roman" w:cs="Times New Roman"/>
          <w:sz w:val="24"/>
          <w:szCs w:val="24"/>
        </w:rPr>
        <w:lastRenderedPageBreak/>
        <w:t>усиливает внимание к формированию коммуникативных умений и навыков, актуальных для практики общения младших школьников.</w:t>
      </w:r>
    </w:p>
    <w:p w:rsidR="00D14524" w:rsidRPr="0037694D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  <w:u w:val="single"/>
        </w:rPr>
        <w:t>Содержание систематического курса</w:t>
      </w:r>
      <w:r w:rsidRPr="0037694D">
        <w:rPr>
          <w:rFonts w:ascii="Times New Roman" w:hAnsi="Times New Roman" w:cs="Times New Roman"/>
          <w:sz w:val="24"/>
          <w:szCs w:val="24"/>
        </w:rPr>
        <w:t xml:space="preserve"> русского языка представлено в программе как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совокупность понятий, правил, сведений</w:t>
      </w:r>
      <w:r w:rsidRPr="0037694D">
        <w:rPr>
          <w:rFonts w:ascii="Times New Roman" w:hAnsi="Times New Roman" w:cs="Times New Roman"/>
          <w:sz w:val="24"/>
          <w:szCs w:val="24"/>
        </w:rPr>
        <w:t xml:space="preserve">, взаимодействующих между собой, отражающих реально существующую внутреннюю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взаимосвязь всех сторон языка: фонетической, лексической, словообразовательной и грамматической (морфологической и синтаксической).</w:t>
      </w:r>
      <w:r w:rsidRPr="00376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524" w:rsidRPr="0037694D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694D">
        <w:rPr>
          <w:rFonts w:ascii="Times New Roman" w:hAnsi="Times New Roman" w:cs="Times New Roman"/>
          <w:sz w:val="24"/>
          <w:szCs w:val="24"/>
        </w:rPr>
        <w:t xml:space="preserve">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</w:t>
      </w:r>
    </w:p>
    <w:p w:rsidR="00D14524" w:rsidRPr="0037694D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Значимое место в программе отводится темам «Текст», «Предложение и словосочетание». </w:t>
      </w:r>
    </w:p>
    <w:p w:rsidR="00D14524" w:rsidRPr="0037694D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>Работа над текстом предусматривает формирование речевых умений и овладение речеведческими сведениями и знаниями по языку, что создаст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D14524" w:rsidRPr="0037694D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4D">
        <w:rPr>
          <w:rFonts w:ascii="Times New Roman" w:hAnsi="Times New Roman" w:cs="Times New Roman"/>
          <w:sz w:val="24"/>
          <w:szCs w:val="24"/>
        </w:rPr>
        <w:t xml:space="preserve">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D14524" w:rsidRPr="0037694D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694D">
        <w:rPr>
          <w:rFonts w:ascii="Times New Roman" w:hAnsi="Times New Roman" w:cs="Times New Roman"/>
          <w:sz w:val="24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D14524" w:rsidRPr="0037694D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94D">
        <w:rPr>
          <w:rFonts w:ascii="Times New Roman" w:hAnsi="Times New Roman" w:cs="Times New Roman"/>
          <w:sz w:val="24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D14524" w:rsidRPr="0037694D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694D">
        <w:rPr>
          <w:rFonts w:ascii="Times New Roman" w:hAnsi="Times New Roman" w:cs="Times New Roman"/>
          <w:sz w:val="24"/>
          <w:szCs w:val="24"/>
        </w:rPr>
        <w:t xml:space="preserve"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основой грамотного, безошибочного письма.</w:t>
      </w:r>
    </w:p>
    <w:p w:rsidR="00D14524" w:rsidRPr="0037694D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7694D">
        <w:rPr>
          <w:rFonts w:ascii="Times New Roman" w:hAnsi="Times New Roman" w:cs="Times New Roman"/>
          <w:sz w:val="24"/>
          <w:szCs w:val="24"/>
        </w:rPr>
        <w:t xml:space="preserve">В ходе освоения русского языка формируются умения, связанные с </w:t>
      </w:r>
      <w:r w:rsidRPr="0037694D">
        <w:rPr>
          <w:rFonts w:ascii="Times New Roman" w:hAnsi="Times New Roman" w:cs="Times New Roman"/>
          <w:sz w:val="24"/>
          <w:szCs w:val="24"/>
          <w:u w:val="single"/>
        </w:rPr>
        <w:t>информационной культурой:</w:t>
      </w:r>
      <w:r w:rsidRPr="0037694D">
        <w:rPr>
          <w:rFonts w:ascii="Times New Roman" w:hAnsi="Times New Roman" w:cs="Times New Roman"/>
          <w:sz w:val="24"/>
          <w:szCs w:val="24"/>
        </w:rPr>
        <w:t xml:space="preserve">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D14524" w:rsidRDefault="00D14524" w:rsidP="00F04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7694D">
        <w:rPr>
          <w:rFonts w:ascii="Times New Roman" w:hAnsi="Times New Roman" w:cs="Times New Roman"/>
          <w:sz w:val="24"/>
          <w:szCs w:val="24"/>
        </w:rPr>
        <w:t xml:space="preserve">Предполагается организация проектной деятельности, которая позволяет закрепить, расширить, углубить полученные на уроках знания, создаёт условия для творческого </w:t>
      </w:r>
      <w:r w:rsidRPr="0037694D">
        <w:rPr>
          <w:rFonts w:ascii="Times New Roman" w:hAnsi="Times New Roman" w:cs="Times New Roman"/>
          <w:sz w:val="24"/>
          <w:szCs w:val="24"/>
        </w:rPr>
        <w:lastRenderedPageBreak/>
        <w:t>развития детей, формирования позитивной самооценки, навыков совместной деятельности со взрослыми и сверстниками,</w:t>
      </w:r>
      <w:r w:rsidRPr="0019556A">
        <w:rPr>
          <w:rFonts w:ascii="Times New Roman" w:hAnsi="Times New Roman" w:cs="Times New Roman"/>
          <w:sz w:val="24"/>
          <w:szCs w:val="24"/>
        </w:rPr>
        <w:t xml:space="preserve"> умений сотрудничать друг с другом, совместно планировать свои действия, вести поиск и систематизировать нужную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4524" w:rsidRPr="00674422" w:rsidRDefault="00D14524" w:rsidP="00F04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422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изменениях в авторскую программу</w:t>
      </w:r>
    </w:p>
    <w:p w:rsidR="005760A5" w:rsidRPr="005760A5" w:rsidRDefault="005760A5" w:rsidP="00F04008">
      <w:pPr>
        <w:pStyle w:val="a3"/>
        <w:jc w:val="center"/>
        <w:rPr>
          <w:rFonts w:eastAsia="Calibri"/>
          <w:b/>
          <w:lang w:eastAsia="en-US"/>
        </w:rPr>
      </w:pPr>
      <w:r w:rsidRPr="005760A5">
        <w:rPr>
          <w:rFonts w:eastAsia="Calibri"/>
          <w:b/>
          <w:lang w:eastAsia="en-US"/>
        </w:rPr>
        <w:t>1 класс</w:t>
      </w:r>
    </w:p>
    <w:p w:rsidR="00D14524" w:rsidRPr="00674422" w:rsidRDefault="00D14524" w:rsidP="00F04008">
      <w:pPr>
        <w:pStyle w:val="a3"/>
        <w:rPr>
          <w:color w:val="000000"/>
        </w:rPr>
      </w:pPr>
      <w:r w:rsidRPr="00674422">
        <w:rPr>
          <w:rFonts w:eastAsia="Calibri"/>
          <w:lang w:eastAsia="en-US"/>
        </w:rPr>
        <w:t>Изменения в авторскую программу не внесены</w:t>
      </w:r>
    </w:p>
    <w:p w:rsidR="00D14524" w:rsidRPr="00674422" w:rsidRDefault="00D14524" w:rsidP="00F04008">
      <w:pPr>
        <w:pStyle w:val="a3"/>
        <w:ind w:firstLine="709"/>
        <w:jc w:val="both"/>
        <w:rPr>
          <w:rFonts w:eastAsia="Calibri"/>
          <w:lang w:eastAsia="en-US"/>
        </w:rPr>
      </w:pPr>
      <w:r w:rsidRPr="00674422">
        <w:rPr>
          <w:color w:val="000000"/>
        </w:rPr>
        <w:t xml:space="preserve">   </w:t>
      </w:r>
    </w:p>
    <w:p w:rsidR="00D14524" w:rsidRPr="00574057" w:rsidRDefault="00D14524" w:rsidP="00F0400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4057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места и роли учебного предмета</w:t>
      </w:r>
    </w:p>
    <w:p w:rsidR="00D14524" w:rsidRDefault="00D14524" w:rsidP="00F0400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4057">
        <w:rPr>
          <w:rFonts w:ascii="Times New Roman" w:hAnsi="Times New Roman" w:cs="Times New Roman"/>
          <w:color w:val="000000"/>
          <w:sz w:val="24"/>
          <w:szCs w:val="24"/>
        </w:rPr>
        <w:t>На изучение русского языка в начальной школе выделяется всего 675 ч. В первом классе – 165 ч (5 ч в неделю, 33 учебные недели), из них 115 ч (23 учебные недели) отводится на обучение письму в период обучения гра</w:t>
      </w:r>
      <w:r w:rsidRPr="00574057">
        <w:rPr>
          <w:rFonts w:ascii="Times New Roman" w:hAnsi="Times New Roman" w:cs="Times New Roman"/>
          <w:color w:val="000000"/>
          <w:sz w:val="24"/>
          <w:szCs w:val="24"/>
        </w:rPr>
        <w:softHyphen/>
        <w:t>моте и 50 ч (10 учебных недель) – на уроки русского языка. Во 2 – 4 классах на уроки русс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 языка отводится по 170 ч (</w:t>
      </w:r>
      <w:r w:rsidRPr="00574057">
        <w:rPr>
          <w:rFonts w:ascii="Times New Roman" w:hAnsi="Times New Roman" w:cs="Times New Roman"/>
          <w:color w:val="000000"/>
          <w:sz w:val="24"/>
          <w:szCs w:val="24"/>
        </w:rPr>
        <w:t xml:space="preserve"> ч в не</w:t>
      </w:r>
      <w:r w:rsidRPr="00574057">
        <w:rPr>
          <w:rFonts w:ascii="Times New Roman" w:hAnsi="Times New Roman" w:cs="Times New Roman"/>
          <w:color w:val="000000"/>
          <w:sz w:val="24"/>
          <w:szCs w:val="24"/>
        </w:rPr>
        <w:softHyphen/>
        <w:t>делю, по 34 учебные недели в каждом классе).</w:t>
      </w:r>
    </w:p>
    <w:p w:rsidR="005760A5" w:rsidRPr="00050A49" w:rsidRDefault="005760A5" w:rsidP="00F0400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5760A5" w:rsidRDefault="005760A5" w:rsidP="00F0400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изобразительного искусства в 1 классе отводится 5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170 часов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477D5D" w:rsidRPr="00674422" w:rsidRDefault="00477D5D" w:rsidP="00F04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422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изменениях в авторскую программу</w:t>
      </w:r>
    </w:p>
    <w:p w:rsidR="00477D5D" w:rsidRPr="005760A5" w:rsidRDefault="00477D5D" w:rsidP="00F04008">
      <w:pPr>
        <w:pStyle w:val="a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Pr="005760A5">
        <w:rPr>
          <w:rFonts w:eastAsia="Calibri"/>
          <w:b/>
          <w:lang w:eastAsia="en-US"/>
        </w:rPr>
        <w:t xml:space="preserve"> класс</w:t>
      </w:r>
    </w:p>
    <w:p w:rsidR="00477D5D" w:rsidRPr="00674422" w:rsidRDefault="00477D5D" w:rsidP="00F04008">
      <w:pPr>
        <w:pStyle w:val="a3"/>
        <w:rPr>
          <w:color w:val="000000"/>
        </w:rPr>
      </w:pPr>
      <w:r w:rsidRPr="00674422">
        <w:rPr>
          <w:rFonts w:eastAsia="Calibri"/>
          <w:lang w:eastAsia="en-US"/>
        </w:rPr>
        <w:t>Изменения в авторскую программу не внесены</w:t>
      </w:r>
    </w:p>
    <w:p w:rsidR="00477D5D" w:rsidRPr="00050A49" w:rsidRDefault="00477D5D" w:rsidP="00F0400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477D5D" w:rsidRDefault="00477D5D" w:rsidP="00F0400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изобразительного искусства во 2 классе отводится 5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170 часов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477D5D" w:rsidRPr="00674422" w:rsidRDefault="00477D5D" w:rsidP="00F040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4422">
        <w:rPr>
          <w:rFonts w:ascii="Times New Roman" w:eastAsia="Calibri" w:hAnsi="Times New Roman" w:cs="Times New Roman"/>
          <w:b/>
          <w:sz w:val="24"/>
          <w:szCs w:val="24"/>
        </w:rPr>
        <w:t>Информация о внесенных изменениях в авторскую программу</w:t>
      </w:r>
    </w:p>
    <w:p w:rsidR="00477D5D" w:rsidRPr="005760A5" w:rsidRDefault="00477D5D" w:rsidP="00F04008">
      <w:pPr>
        <w:pStyle w:val="a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Pr="005760A5">
        <w:rPr>
          <w:rFonts w:eastAsia="Calibri"/>
          <w:b/>
          <w:lang w:eastAsia="en-US"/>
        </w:rPr>
        <w:t xml:space="preserve"> класс</w:t>
      </w:r>
    </w:p>
    <w:p w:rsidR="00477D5D" w:rsidRPr="00674422" w:rsidRDefault="00477D5D" w:rsidP="00F04008">
      <w:pPr>
        <w:pStyle w:val="a3"/>
        <w:rPr>
          <w:color w:val="000000"/>
        </w:rPr>
      </w:pPr>
      <w:r w:rsidRPr="00674422">
        <w:rPr>
          <w:rFonts w:eastAsia="Calibri"/>
          <w:lang w:eastAsia="en-US"/>
        </w:rPr>
        <w:t>Изменения в авторскую программу не внесены</w:t>
      </w:r>
    </w:p>
    <w:p w:rsidR="00477D5D" w:rsidRPr="00050A49" w:rsidRDefault="00477D5D" w:rsidP="00F0400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477D5D" w:rsidRDefault="00477D5D" w:rsidP="00F0400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изобразительного искусства в 3 классе отводится 5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170 часов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477D5D" w:rsidRPr="005760A5" w:rsidRDefault="00477D5D" w:rsidP="00F04008">
      <w:pPr>
        <w:pStyle w:val="a3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Pr="005760A5">
        <w:rPr>
          <w:rFonts w:eastAsia="Calibri"/>
          <w:b/>
          <w:lang w:eastAsia="en-US"/>
        </w:rPr>
        <w:t xml:space="preserve"> класс</w:t>
      </w:r>
    </w:p>
    <w:p w:rsidR="00477D5D" w:rsidRPr="00674422" w:rsidRDefault="00477D5D" w:rsidP="00F04008">
      <w:pPr>
        <w:pStyle w:val="a3"/>
        <w:rPr>
          <w:color w:val="000000"/>
        </w:rPr>
      </w:pPr>
      <w:r w:rsidRPr="00674422">
        <w:rPr>
          <w:rFonts w:eastAsia="Calibri"/>
          <w:lang w:eastAsia="en-US"/>
        </w:rPr>
        <w:t>Изменения в авторскую программу не внесены</w:t>
      </w:r>
    </w:p>
    <w:p w:rsidR="00477D5D" w:rsidRPr="00050A49" w:rsidRDefault="00477D5D" w:rsidP="00F0400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050A49">
        <w:rPr>
          <w:rFonts w:ascii="Times New Roman" w:hAnsi="Times New Roman"/>
          <w:b/>
          <w:color w:val="000000"/>
          <w:sz w:val="24"/>
          <w:szCs w:val="24"/>
        </w:rPr>
        <w:t>Информация о количестве учебных часов</w:t>
      </w:r>
    </w:p>
    <w:p w:rsidR="00477D5D" w:rsidRDefault="00477D5D" w:rsidP="00F04008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A49">
        <w:rPr>
          <w:rFonts w:ascii="Times New Roman" w:hAnsi="Times New Roman"/>
          <w:color w:val="000000"/>
          <w:sz w:val="24"/>
          <w:szCs w:val="24"/>
        </w:rPr>
        <w:t>В соответствии с федеральным базисным учебным планом начального образования и в соответствии с учебным плано</w:t>
      </w:r>
      <w:r>
        <w:rPr>
          <w:rFonts w:ascii="Times New Roman" w:hAnsi="Times New Roman"/>
          <w:color w:val="000000"/>
          <w:sz w:val="24"/>
          <w:szCs w:val="24"/>
        </w:rPr>
        <w:t>м образовательного учреждения МК</w:t>
      </w:r>
      <w:r w:rsidRPr="00050A49">
        <w:rPr>
          <w:rFonts w:ascii="Times New Roman" w:hAnsi="Times New Roman"/>
          <w:color w:val="000000"/>
          <w:sz w:val="24"/>
          <w:szCs w:val="24"/>
        </w:rPr>
        <w:t>ОУ «Верхнелюбажская средняя общеобразовательная школа» Фатежског</w:t>
      </w:r>
      <w:r>
        <w:rPr>
          <w:rFonts w:ascii="Times New Roman" w:hAnsi="Times New Roman"/>
          <w:color w:val="000000"/>
          <w:sz w:val="24"/>
          <w:szCs w:val="24"/>
        </w:rPr>
        <w:t>о района Курской области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на изучени</w:t>
      </w:r>
      <w:r>
        <w:rPr>
          <w:rFonts w:ascii="Times New Roman" w:hAnsi="Times New Roman"/>
          <w:color w:val="000000"/>
          <w:sz w:val="24"/>
          <w:szCs w:val="24"/>
        </w:rPr>
        <w:t>е изобразительного искусства в 4 классе отводится 5</w:t>
      </w:r>
      <w:r w:rsidRPr="00050A49">
        <w:rPr>
          <w:rFonts w:ascii="Times New Roman" w:hAnsi="Times New Roman"/>
          <w:color w:val="000000"/>
          <w:sz w:val="24"/>
          <w:szCs w:val="24"/>
        </w:rPr>
        <w:t xml:space="preserve"> ч. в неделю, </w:t>
      </w:r>
      <w:r>
        <w:rPr>
          <w:rFonts w:ascii="Times New Roman" w:hAnsi="Times New Roman"/>
          <w:color w:val="000000"/>
          <w:sz w:val="24"/>
          <w:szCs w:val="24"/>
        </w:rPr>
        <w:t>всего 170 часов</w:t>
      </w:r>
      <w:r w:rsidRPr="00050A49">
        <w:rPr>
          <w:rFonts w:ascii="Times New Roman" w:hAnsi="Times New Roman"/>
          <w:color w:val="000000"/>
          <w:sz w:val="24"/>
          <w:szCs w:val="24"/>
        </w:rPr>
        <w:t>. Часы на обучение выделены из федерального компонента учебного плана.</w:t>
      </w:r>
    </w:p>
    <w:p w:rsidR="00D14524" w:rsidRPr="00145AF7" w:rsidRDefault="00D14524" w:rsidP="00F040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образовательного процесса</w:t>
      </w:r>
    </w:p>
    <w:p w:rsidR="00D14524" w:rsidRPr="00145AF7" w:rsidRDefault="00D14524" w:rsidP="00F0400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</w:t>
      </w:r>
      <w:r w:rsidRPr="00145AF7">
        <w:rPr>
          <w:rFonts w:ascii="Times New Roman" w:hAnsi="Times New Roman" w:cs="Times New Roman"/>
          <w:color w:val="000000"/>
          <w:sz w:val="24"/>
          <w:szCs w:val="24"/>
        </w:rPr>
        <w:t>В системе уроков планируется использование следующие типы уроков:</w:t>
      </w:r>
    </w:p>
    <w:p w:rsidR="00D14524" w:rsidRPr="00145AF7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Урок открытия новых знаний</w:t>
      </w:r>
    </w:p>
    <w:p w:rsidR="00D14524" w:rsidRPr="00145AF7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Урок рефлексии</w:t>
      </w:r>
    </w:p>
    <w:p w:rsidR="00D14524" w:rsidRPr="00145AF7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Урок обобщения и систематизации знаний</w:t>
      </w:r>
    </w:p>
    <w:p w:rsidR="00D14524" w:rsidRPr="00145AF7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Комбинированный урок предполагает выполнение работ и заданий разного вида</w:t>
      </w:r>
    </w:p>
    <w:p w:rsidR="00D14524" w:rsidRPr="00145AF7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Урок-игра</w:t>
      </w:r>
    </w:p>
    <w:p w:rsidR="00D14524" w:rsidRPr="00145AF7" w:rsidRDefault="00D14524" w:rsidP="00F040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На основе игровой деятельности учащиеся познают новое, закрепляют изученное, отрабатывают различные учебные навыки</w:t>
      </w:r>
    </w:p>
    <w:p w:rsidR="00D14524" w:rsidRPr="00145AF7" w:rsidRDefault="00D14524" w:rsidP="00F040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5AF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учебного курса «Литературное чтение» предусматривает следующие формы организации учебного процесса: </w:t>
      </w:r>
    </w:p>
    <w:p w:rsidR="00D14524" w:rsidRPr="00145AF7" w:rsidRDefault="00D14524" w:rsidP="00F040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F7">
        <w:rPr>
          <w:rFonts w:ascii="Times New Roman" w:hAnsi="Times New Roman" w:cs="Times New Roman"/>
          <w:sz w:val="24"/>
          <w:szCs w:val="24"/>
        </w:rPr>
        <w:t>традиционные и нетрадиционные уроки (уроки-игры, уроки-сказки, урок - конкурсы, защита проектов), обобщающие уроки;</w:t>
      </w:r>
    </w:p>
    <w:p w:rsidR="00D14524" w:rsidRPr="00145AF7" w:rsidRDefault="00D14524" w:rsidP="00F0400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AF7">
        <w:rPr>
          <w:rFonts w:ascii="Times New Roman" w:hAnsi="Times New Roman" w:cs="Times New Roman"/>
          <w:sz w:val="24"/>
          <w:szCs w:val="24"/>
        </w:rPr>
        <w:t>используется коллективная, групповая, индивидуальная работа, индивидуально-групповая, работа в парах.</w:t>
      </w:r>
    </w:p>
    <w:p w:rsidR="00D14524" w:rsidRPr="00145AF7" w:rsidRDefault="00D14524" w:rsidP="00F04008">
      <w:pPr>
        <w:pStyle w:val="Default"/>
        <w:jc w:val="both"/>
        <w:rPr>
          <w:rFonts w:ascii="Times New Roman" w:hAnsi="Times New Roman" w:cs="Times New Roman"/>
        </w:rPr>
      </w:pPr>
    </w:p>
    <w:p w:rsidR="00D14524" w:rsidRPr="00F9100D" w:rsidRDefault="00D14524" w:rsidP="00F04008">
      <w:pPr>
        <w:pStyle w:val="Default"/>
        <w:tabs>
          <w:tab w:val="left" w:pos="8580"/>
        </w:tabs>
        <w:jc w:val="center"/>
        <w:rPr>
          <w:rFonts w:ascii="Times New Roman" w:hAnsi="Times New Roman" w:cs="Times New Roman"/>
        </w:rPr>
      </w:pPr>
      <w:r w:rsidRPr="00145AF7">
        <w:rPr>
          <w:rFonts w:ascii="Times New Roman" w:hAnsi="Times New Roman" w:cs="Times New Roman"/>
          <w:b/>
        </w:rPr>
        <w:t>Технологии обучения</w:t>
      </w:r>
    </w:p>
    <w:p w:rsidR="00D14524" w:rsidRPr="00145AF7" w:rsidRDefault="00D14524" w:rsidP="00F0400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Применяются технологии индивидуального, индивидуально-группового,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D14524" w:rsidRPr="00145AF7" w:rsidRDefault="00D14524" w:rsidP="00F0400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 xml:space="preserve">   Усвоение учебного  материала реализуется с применением основных групп методов обучения и их сочетания:</w:t>
      </w:r>
    </w:p>
    <w:p w:rsidR="00D14524" w:rsidRPr="00145AF7" w:rsidRDefault="00D14524" w:rsidP="00F0400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методами организации и осуществления учебно-познавательной деятельности: словесных (рассказ, учебная лекция, беседа), наглядных (иллюстративных и демонстрационных), практических, проблемно - поисковых под руководством преподавателя и самостоятельной работы обучающихся;</w:t>
      </w:r>
    </w:p>
    <w:p w:rsidR="00D14524" w:rsidRPr="00145AF7" w:rsidRDefault="00D14524" w:rsidP="00F0400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методами стимулирования и мотивации учебной деятельности: познавательных игр;</w:t>
      </w:r>
    </w:p>
    <w:p w:rsidR="00D14524" w:rsidRPr="00145AF7" w:rsidRDefault="00D14524" w:rsidP="00F0400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 xml:space="preserve">методами контроля и самоконтроля за эффективностью учебной деятельности: индивидуального опроса, фронтального опроса, выборочного контроля. </w:t>
      </w:r>
    </w:p>
    <w:p w:rsidR="00D14524" w:rsidRPr="00145AF7" w:rsidRDefault="00D14524" w:rsidP="00F04008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Степень активности и самостоятельности обучающихся нарастает с применением объяснительно - иллюстративно, частично - поискового (эвристического), проблемного изложения, исследовательского методов обучения.</w:t>
      </w:r>
    </w:p>
    <w:p w:rsidR="00D14524" w:rsidRPr="00F9100D" w:rsidRDefault="00D14524" w:rsidP="00F040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00D">
        <w:rPr>
          <w:rFonts w:ascii="Times New Roman" w:hAnsi="Times New Roman" w:cs="Times New Roman"/>
          <w:b/>
          <w:sz w:val="24"/>
          <w:szCs w:val="24"/>
        </w:rPr>
        <w:t>Механизмы формирования ключевых компетенций</w:t>
      </w:r>
    </w:p>
    <w:p w:rsidR="00D14524" w:rsidRPr="00145AF7" w:rsidRDefault="00D14524" w:rsidP="00F0400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позволяет реализовать </w:t>
      </w:r>
      <w:r w:rsidRPr="00145AF7">
        <w:rPr>
          <w:rFonts w:ascii="Times New Roman" w:hAnsi="Times New Roman" w:cs="Times New Roman"/>
          <w:b/>
          <w:color w:val="000000"/>
          <w:sz w:val="24"/>
          <w:szCs w:val="24"/>
        </w:rPr>
        <w:t>учебно-познавательную компетенцию</w:t>
      </w:r>
      <w:r w:rsidRPr="00145AF7">
        <w:rPr>
          <w:rFonts w:ascii="Times New Roman" w:hAnsi="Times New Roman" w:cs="Times New Roman"/>
          <w:color w:val="000000"/>
          <w:sz w:val="24"/>
          <w:szCs w:val="24"/>
        </w:rPr>
        <w:t>, она имеет практическую направленность в творчестве учащихся, в исследовательской деятельности.</w:t>
      </w:r>
    </w:p>
    <w:p w:rsidR="00D14524" w:rsidRPr="00145AF7" w:rsidRDefault="00D14524" w:rsidP="00F0400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Информационная компетентность</w:t>
      </w:r>
      <w:r w:rsidRPr="00145AF7">
        <w:rPr>
          <w:rFonts w:ascii="Times New Roman" w:hAnsi="Times New Roman" w:cs="Times New Roman"/>
          <w:color w:val="000000"/>
          <w:sz w:val="24"/>
          <w:szCs w:val="24"/>
        </w:rPr>
        <w:t xml:space="preserve"> подразумевает использование ребенком различных информационных ресурсов. </w:t>
      </w:r>
    </w:p>
    <w:p w:rsidR="00D14524" w:rsidRPr="00145AF7" w:rsidRDefault="00D14524" w:rsidP="00F0400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145AF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коммуникативной компетенции</w:t>
      </w:r>
      <w:r w:rsidRPr="00145AF7">
        <w:rPr>
          <w:rFonts w:ascii="Times New Roman" w:hAnsi="Times New Roman" w:cs="Times New Roman"/>
          <w:color w:val="000000"/>
          <w:sz w:val="24"/>
          <w:szCs w:val="24"/>
        </w:rPr>
        <w:t xml:space="preserve"> подразумевает использование различных коллективных (коммуникативных) приемов работы (таких как дискуссия, групповая работа, парная работа и др.)</w:t>
      </w:r>
    </w:p>
    <w:p w:rsidR="00D14524" w:rsidRPr="00145AF7" w:rsidRDefault="00D14524" w:rsidP="00F0400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5AF7">
        <w:rPr>
          <w:rFonts w:ascii="Times New Roman" w:hAnsi="Times New Roman" w:cs="Times New Roman"/>
          <w:b/>
          <w:color w:val="000000"/>
          <w:sz w:val="24"/>
          <w:szCs w:val="24"/>
        </w:rPr>
        <w:t>Компетенция личностного самосовершенствования</w:t>
      </w:r>
      <w:r w:rsidRPr="00145AF7">
        <w:rPr>
          <w:rFonts w:ascii="Times New Roman" w:hAnsi="Times New Roman" w:cs="Times New Roman"/>
          <w:color w:val="000000"/>
          <w:sz w:val="24"/>
          <w:szCs w:val="24"/>
        </w:rPr>
        <w:t xml:space="preserve"> подразумевает овладение учеником теми способами деятельности, которые пригодятся ему в определенной современной жизненной ситуации. Реализацию данной компетенции можно рассмотреть на таком этапе урока как задания для самостоятельного решения, представленные разными уровнями. </w:t>
      </w:r>
    </w:p>
    <w:p w:rsidR="00D14524" w:rsidRDefault="00D14524" w:rsidP="00F04008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A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Формированию </w:t>
      </w:r>
      <w:r w:rsidRPr="00145AF7">
        <w:rPr>
          <w:rFonts w:ascii="Times New Roman" w:hAnsi="Times New Roman" w:cs="Times New Roman"/>
          <w:b/>
          <w:color w:val="000000"/>
          <w:sz w:val="24"/>
          <w:szCs w:val="24"/>
        </w:rPr>
        <w:t>необходимых компетенций</w:t>
      </w:r>
      <w:r w:rsidRPr="00145AF7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использование современных образовательных технологий: технологи проблемного обучения, технологии интегрированного обучения, технологии диалогового взаимодействия, а также игровых технологий, информационных технологий.</w:t>
      </w:r>
    </w:p>
    <w:p w:rsidR="00D648B0" w:rsidRPr="00863F5E" w:rsidRDefault="00D14524" w:rsidP="00F0400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F5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Планируемый уровень подготовки обучающихся</w:t>
      </w:r>
    </w:p>
    <w:p w:rsidR="00D648B0" w:rsidRPr="00863F5E" w:rsidRDefault="00D648B0" w:rsidP="00F0400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3F5E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D648B0" w:rsidRPr="007F3A4B" w:rsidRDefault="00D648B0" w:rsidP="00F04008">
      <w:pPr>
        <w:pStyle w:val="a6"/>
      </w:pPr>
      <w:r w:rsidRPr="00D648B0">
        <w:rPr>
          <w:rStyle w:val="a8"/>
          <w:b/>
          <w:i w:val="0"/>
        </w:rPr>
        <w:t>Обучающиеся должны знать:</w:t>
      </w:r>
      <w:r w:rsidRPr="00D648B0">
        <w:rPr>
          <w:rStyle w:val="a8"/>
          <w:i w:val="0"/>
        </w:rPr>
        <w:br/>
      </w:r>
      <w:r w:rsidRPr="007F3A4B">
        <w:rPr>
          <w:rStyle w:val="a8"/>
        </w:rPr>
        <w:t>      </w:t>
      </w:r>
      <w:r>
        <w:rPr>
          <w:rStyle w:val="a8"/>
        </w:rPr>
        <w:t xml:space="preserve">- </w:t>
      </w:r>
      <w:r w:rsidRPr="007F3A4B">
        <w:t>все звуки и буквы русского языка, осознавать их основные различия (звуки слышим и произнос</w:t>
      </w:r>
      <w:r w:rsidR="00863F5E">
        <w:t>им, буквы видим и пишем).</w:t>
      </w:r>
      <w:r w:rsidR="00863F5E">
        <w:br/>
        <w:t>  </w:t>
      </w:r>
      <w:r w:rsidRPr="00D648B0">
        <w:rPr>
          <w:rStyle w:val="a8"/>
          <w:b/>
          <w:i w:val="0"/>
        </w:rPr>
        <w:t>Обучающиеся должны уметь:</w:t>
      </w:r>
      <w:r w:rsidRPr="00D648B0">
        <w:rPr>
          <w:rStyle w:val="a8"/>
        </w:rPr>
        <w:br/>
      </w:r>
      <w:r w:rsidRPr="007F3A4B">
        <w:rPr>
          <w:rStyle w:val="a8"/>
        </w:rPr>
        <w:t>     </w:t>
      </w:r>
      <w:r>
        <w:rPr>
          <w:rStyle w:val="a8"/>
        </w:rPr>
        <w:t>-</w:t>
      </w:r>
      <w:r w:rsidRPr="007F3A4B">
        <w:rPr>
          <w:rStyle w:val="a8"/>
        </w:rPr>
        <w:t> </w:t>
      </w:r>
      <w:r w:rsidRPr="007F3A4B">
        <w:t>вычленять отдельные звуки в словах, определять их последовательность;</w:t>
      </w:r>
      <w:r w:rsidRPr="007F3A4B">
        <w:br/>
        <w:t>      </w:t>
      </w:r>
      <w:r>
        <w:t>-</w:t>
      </w:r>
      <w:r w:rsidRPr="007F3A4B">
        <w:t>различать гласные и согласные звуки и буквы, их обозначающие;</w:t>
      </w:r>
      <w:r w:rsidRPr="007F3A4B">
        <w:br/>
        <w:t>     </w:t>
      </w:r>
      <w:r>
        <w:t>-</w:t>
      </w:r>
      <w:r w:rsidRPr="007F3A4B">
        <w:t> правильно называть мягкие и твердые звуки в слове и вне слова;</w:t>
      </w:r>
      <w:r w:rsidRPr="007F3A4B">
        <w:br/>
        <w:t>      </w:t>
      </w:r>
      <w:r>
        <w:t>-</w:t>
      </w:r>
      <w:r w:rsidRPr="007F3A4B">
        <w:t>знать способы их буквенного обозначения;</w:t>
      </w:r>
      <w:r w:rsidRPr="007F3A4B">
        <w:br/>
        <w:t>      </w:t>
      </w:r>
      <w:r>
        <w:t>-</w:t>
      </w:r>
      <w:r w:rsidRPr="007F3A4B">
        <w:t xml:space="preserve">обозначать на письме мягкость согласных звуков гласными буквами </w:t>
      </w:r>
      <w:r w:rsidRPr="007F3A4B">
        <w:rPr>
          <w:rStyle w:val="a4"/>
          <w:rFonts w:eastAsiaTheme="majorEastAsia"/>
        </w:rPr>
        <w:t>(е, ё, ю, я, и)</w:t>
      </w:r>
      <w:r w:rsidRPr="007F3A4B">
        <w:t xml:space="preserve"> и мягким знаком;</w:t>
      </w:r>
      <w:r w:rsidRPr="007F3A4B">
        <w:br/>
        <w:t>     </w:t>
      </w:r>
      <w:r>
        <w:t>-</w:t>
      </w:r>
      <w:r w:rsidRPr="007F3A4B">
        <w:t> определять место ударения в слове;</w:t>
      </w:r>
      <w:r w:rsidRPr="007F3A4B">
        <w:br/>
        <w:t>     </w:t>
      </w:r>
      <w:r>
        <w:t>-</w:t>
      </w:r>
      <w:r w:rsidRPr="007F3A4B">
        <w:t> вычленять слова из предложений;</w:t>
      </w:r>
      <w:r w:rsidRPr="007F3A4B">
        <w:br/>
        <w:t>      </w:t>
      </w:r>
      <w:r>
        <w:t>-</w:t>
      </w:r>
      <w:r w:rsidRPr="007F3A4B">
        <w:t>четко, без искажений писать строчные и заглавные буквы, их соединения в слогах и словах;</w:t>
      </w:r>
      <w:r w:rsidRPr="007F3A4B">
        <w:br/>
        <w:t>      </w:t>
      </w:r>
      <w:r>
        <w:t>-</w:t>
      </w:r>
      <w:r w:rsidRPr="007F3A4B">
        <w:t>правильно списывать слова и предложения, написанные печатным и рукописным шрифтом;</w:t>
      </w:r>
      <w:r w:rsidRPr="007F3A4B">
        <w:br/>
        <w:t>     </w:t>
      </w:r>
      <w:r>
        <w:t>-</w:t>
      </w:r>
      <w:r w:rsidRPr="007F3A4B">
        <w:t> грамотно (без пропусков, искажений букв) писать под диктовку слова, предложения из 3—5 слов, написание которых не расходится с произношением;</w:t>
      </w:r>
      <w:r w:rsidRPr="007F3A4B">
        <w:br/>
        <w:t>     </w:t>
      </w:r>
      <w:r>
        <w:t>-</w:t>
      </w:r>
      <w:r w:rsidRPr="007F3A4B">
        <w:t> употреблять большую букву в начале, точку в конце предложения;</w:t>
      </w:r>
      <w:r w:rsidRPr="007F3A4B">
        <w:br/>
        <w:t>     </w:t>
      </w:r>
      <w:r>
        <w:t>-</w:t>
      </w:r>
      <w:r w:rsidRPr="007F3A4B">
        <w:t> устно составлять 3—5 предложений на определенную тему;</w:t>
      </w:r>
      <w:r w:rsidRPr="007F3A4B">
        <w:br/>
        <w:t>      </w:t>
      </w:r>
      <w:r>
        <w:t>-</w:t>
      </w:r>
      <w:r w:rsidRPr="007F3A4B">
        <w:t>знать гигиенические правила письма;</w:t>
      </w:r>
      <w:r w:rsidRPr="007F3A4B">
        <w:br/>
        <w:t>      </w:t>
      </w:r>
      <w:r>
        <w:t>-</w:t>
      </w:r>
      <w:r w:rsidRPr="007F3A4B">
        <w:t>правильно писать формы букв и соединения между ними;</w:t>
      </w:r>
      <w:r w:rsidRPr="007F3A4B">
        <w:br/>
        <w:t>      </w:t>
      </w:r>
      <w:r>
        <w:t>-</w:t>
      </w:r>
      <w:r w:rsidRPr="007F3A4B">
        <w:t>уметь прочитать слово орфографически и орфоэпически и на этой основе установить, так ли данное слово пишется, как оно произносится, в какой части слова находится буква или буквы, обозначающие несовпадение.</w:t>
      </w:r>
      <w:r w:rsidRPr="007F3A4B">
        <w:br/>
        <w:t>      Упражнения по каллиграфии и связной речи проводятся на уроках русского языка в процессе изучения всего программного материала.</w:t>
      </w:r>
      <w:r w:rsidRPr="007F3A4B">
        <w:br/>
        <w:t xml:space="preserve">      Навыки чтения. </w:t>
      </w:r>
      <w:r w:rsidRPr="007F3A4B">
        <w:rPr>
          <w:rStyle w:val="a4"/>
          <w:rFonts w:eastAsiaTheme="majorEastAsia"/>
        </w:rPr>
        <w:t>I  полугодие.</w:t>
      </w:r>
      <w:r w:rsidRPr="007F3A4B">
        <w:t xml:space="preserve"> Плавное слоговое чтение слов, предложений, коротких текстов с изученными звуками и обозначающими их буквами.</w:t>
      </w:r>
      <w:r w:rsidRPr="007F3A4B">
        <w:br/>
        <w:t>      </w:t>
      </w:r>
      <w:r w:rsidRPr="007F3A4B">
        <w:rPr>
          <w:rStyle w:val="a4"/>
          <w:rFonts w:eastAsiaTheme="majorEastAsia"/>
        </w:rPr>
        <w:t>II  полугодие.</w:t>
      </w:r>
      <w:r w:rsidRPr="007F3A4B">
        <w:t xml:space="preserve"> Правильное, плавное слоговое чтение с элементами чтения целыми словами небольших текстов со всеми буквами алфавита. Ориентировочный темп чтения незнакомого текста не ниже 25—30 слов в минуту. Соблюдение пауз, отделяющих одно предложение от другого. Продолжение работы над звуковой культурой речи, над словом, предложением и связной речью, начатой в букварный период.</w:t>
      </w:r>
    </w:p>
    <w:p w:rsidR="00D14524" w:rsidRPr="0092427D" w:rsidRDefault="00D648B0" w:rsidP="00F0400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2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 w:rsidR="00D14524" w:rsidRPr="0092427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D14524" w:rsidRPr="00193131" w:rsidRDefault="00D14524" w:rsidP="00F04008">
      <w:pPr>
        <w:shd w:val="clear" w:color="auto" w:fill="FFFFFF"/>
        <w:spacing w:after="0" w:line="240" w:lineRule="auto"/>
        <w:ind w:right="5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освоения предметного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содержания русского языка, </w:t>
      </w:r>
      <w:r w:rsidRPr="001931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обучающиеся должны приобрести общие учебные умения, навыки и способы деятельности:</w:t>
      </w:r>
    </w:p>
    <w:p w:rsidR="00D14524" w:rsidRPr="00193131" w:rsidRDefault="00D14524" w:rsidP="00F04008">
      <w:pPr>
        <w:numPr>
          <w:ilvl w:val="0"/>
          <w:numId w:val="3"/>
        </w:numPr>
        <w:shd w:val="clear" w:color="auto" w:fill="FFFFFF"/>
        <w:spacing w:after="0" w:line="240" w:lineRule="auto"/>
        <w:ind w:right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31">
        <w:rPr>
          <w:rFonts w:ascii="Times New Roman" w:eastAsia="Times New Roman" w:hAnsi="Times New Roman"/>
          <w:sz w:val="24"/>
          <w:szCs w:val="24"/>
          <w:lang w:eastAsia="ru-RU"/>
        </w:rPr>
        <w:t>наблюдать над словом, предложением, текстом как единицами речи и языка, их функциями в общении;</w:t>
      </w:r>
    </w:p>
    <w:p w:rsidR="00D14524" w:rsidRPr="00193131" w:rsidRDefault="00D14524" w:rsidP="00F040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31">
        <w:rPr>
          <w:rFonts w:ascii="Times New Roman" w:eastAsia="Times New Roman" w:hAnsi="Times New Roman"/>
          <w:sz w:val="24"/>
          <w:szCs w:val="24"/>
          <w:lang w:eastAsia="ru-RU"/>
        </w:rPr>
        <w:t>развивать внимание к устной и письменной речи;</w:t>
      </w:r>
    </w:p>
    <w:p w:rsidR="00D14524" w:rsidRPr="00193131" w:rsidRDefault="00D14524" w:rsidP="00F040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3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умения организовывать свое познавательную деятельность по учебнику: искать пути решения учебной задачи, точно выполнять задания; </w:t>
      </w:r>
    </w:p>
    <w:p w:rsidR="00D14524" w:rsidRPr="00193131" w:rsidRDefault="00D14524" w:rsidP="00F0400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составлять слова из букв и слогов разрезной азбуки</w:t>
      </w:r>
    </w:p>
    <w:p w:rsidR="00D14524" w:rsidRPr="00193131" w:rsidRDefault="00D14524" w:rsidP="00F0400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3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списывать буквы и слова с рукописного и печатного текста </w:t>
      </w:r>
    </w:p>
    <w:p w:rsidR="00D14524" w:rsidRPr="00193131" w:rsidRDefault="00D14524" w:rsidP="00F0400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31">
        <w:rPr>
          <w:rFonts w:ascii="Times New Roman" w:eastAsia="Times New Roman" w:hAnsi="Times New Roman"/>
          <w:sz w:val="24"/>
          <w:szCs w:val="24"/>
          <w:lang w:eastAsia="ru-RU"/>
        </w:rPr>
        <w:t>писать под диктовку слова, написание которых не расходится с произношением, и короткие предложения из подобных слов</w:t>
      </w:r>
    </w:p>
    <w:p w:rsidR="00D14524" w:rsidRDefault="00D14524" w:rsidP="00F0400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131">
        <w:rPr>
          <w:rFonts w:ascii="Times New Roman" w:eastAsia="Times New Roman" w:hAnsi="Times New Roman"/>
          <w:sz w:val="24"/>
          <w:szCs w:val="24"/>
          <w:lang w:eastAsia="ru-RU"/>
        </w:rPr>
        <w:t>писать большую букву в начале предложения, в именах людей и кличках животных.</w:t>
      </w:r>
    </w:p>
    <w:p w:rsidR="00D14524" w:rsidRPr="00DA4981" w:rsidRDefault="00DA4981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</w:t>
      </w:r>
      <w:r w:rsidR="00D14524"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бучающиеся должны знать: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названия и порядок букв русского алфавита;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правила переноса слов;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признаки предложения и текста;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правила речевого этикета.</w:t>
      </w:r>
    </w:p>
    <w:p w:rsidR="00D14524" w:rsidRPr="00DA4981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Обучающиеся должны уметь: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использовать правила речевого этикета в соответствии с ситуацией и целью общения;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вести диалог с собеседником, проявляя к нему внимание и уважение;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устные и письменные формы общения;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каллиграфически правильно списывать слова, предложения и тексты в 40—50 слов без пропусков и искажений;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проверять написанное, сравнивая с образцом;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проводить звуко-буквенный анализ слов, делить слова на слоги, ставить ударение, находить ударный и безударные слоги, переносить слова по слогам;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обозначать мягкость согласных звуков на письме с помощью букв </w:t>
      </w:r>
      <w:r w:rsidRPr="00812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и, ю, я, ь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заглавную букву в именах собственных;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правильно писать слова с сочетаниями </w:t>
      </w:r>
      <w:r w:rsidRPr="00812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 — ши,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ча—ща, чу — щу, чк, чн, щн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слова с непроверяемыми буквами, слова с удвоенными согласными, слова с разделительным мягким знаком (</w:t>
      </w:r>
      <w:r w:rsidRPr="00812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различать предлоги и приставки; писать предлоги раздельно с другими словами;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проверять правильность обозначения безударных гласных и парных согласных звуков в корне слова путем изменения его формы или подбора однокоренных слов;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выделять предложение из сплошного текста, составлять предложение на заданную тему;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в предложении главные члены;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число имен существительных, прилагательных, глаголов;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письменно отвечать на вопросы, самостоятельно составлять и записывать 2—3 предложения на заданную тему;</w:t>
      </w:r>
    </w:p>
    <w:p w:rsidR="00D14524" w:rsidRPr="00812B15" w:rsidRDefault="00D14524" w:rsidP="00F040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писать изложение текста в 40—55 слов с использованием вопросов.</w:t>
      </w:r>
    </w:p>
    <w:p w:rsidR="00D14524" w:rsidRDefault="00D14524" w:rsidP="00F04008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</w:p>
    <w:p w:rsidR="00D14524" w:rsidRPr="0092427D" w:rsidRDefault="00D14524" w:rsidP="00F04008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27D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D14524" w:rsidRPr="00DA4981" w:rsidRDefault="00DA4981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</w:t>
      </w:r>
      <w:r w:rsidR="005F29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</w:t>
      </w:r>
      <w:r w:rsidR="00D14524"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ча</w:t>
      </w:r>
      <w:r w:rsidR="005F29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ю</w:t>
      </w:r>
      <w:r w:rsidR="00D14524"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щиеся должны знать: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порядок букв русского алфавита;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гласных и согласных звуков, звонкие и глухие, твердые и мягкие согласные звуки; пары согласных звуков по звонкости-глухости;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переноса слов;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предложения и текста;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речевого этикета.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14524" w:rsidRPr="00DA4981" w:rsidRDefault="00DA4981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</w:t>
      </w:r>
      <w:r w:rsidR="00D14524"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ча</w:t>
      </w:r>
      <w:r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ю</w:t>
      </w:r>
      <w:r w:rsidR="00D14524" w:rsidRPr="00DA498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щиеся должны уметь: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правила речевого этикета в соответствии с ситуацией и целью общения;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с собеседником, проявляя к нему внимание и уважение;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устные и письменные формы общения;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каллиграфически правильно списывать слова, предложения и тексты слов без пропусков и искажений;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написанное, сравнивая с образцом;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звуко-буквенный анализ слов, делить слова на слоги, ставить ударение, находить ударный и безударные слоги, переносить слова по слогам;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мягкость согласных звуков на письме с помощью букв е, ё, и, ю, я, ь;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заглавную букву в именах собственных;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без ошибок предложения и небольшие тексты , включающие слова, произношение которых совпадает с их написанием;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разделительным мягким знаком (ь);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предлоги и приставки; писать предлоги раздельно с другими словами;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правильность обозначения безударных гласных и парных согласных звуков в корне слова путем изменения его формы или подбора однокоренных слов;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предложение из сплошного текста, составлять предложение на заданную тему;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главные члены;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D14524" w:rsidRPr="00BD7AA3" w:rsidRDefault="00D14524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7A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BD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число имен существительных, прилагательных, глаголов.</w:t>
      </w:r>
    </w:p>
    <w:p w:rsidR="00DA4981" w:rsidRDefault="00DA4981" w:rsidP="00F04008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4класс</w:t>
      </w:r>
    </w:p>
    <w:p w:rsidR="000F598B" w:rsidRPr="00B34D9F" w:rsidRDefault="000F598B" w:rsidP="00F04008">
      <w:pPr>
        <w:pStyle w:val="a3"/>
        <w:rPr>
          <w:b/>
        </w:rPr>
      </w:pPr>
      <w:r w:rsidRPr="00B34D9F">
        <w:rPr>
          <w:b/>
        </w:rPr>
        <w:t>Обучающиеся должны знать:</w:t>
      </w:r>
    </w:p>
    <w:p w:rsidR="000F598B" w:rsidRPr="00B34D9F" w:rsidRDefault="000F598B" w:rsidP="00F04008">
      <w:pPr>
        <w:pStyle w:val="a3"/>
      </w:pPr>
      <w:r w:rsidRPr="00B34D9F">
        <w:t>• алгоритм определения склонения существительного;</w:t>
      </w:r>
    </w:p>
    <w:p w:rsidR="000F598B" w:rsidRPr="00B34D9F" w:rsidRDefault="000F598B" w:rsidP="00F04008">
      <w:pPr>
        <w:pStyle w:val="a3"/>
      </w:pPr>
      <w:r w:rsidRPr="00B34D9F">
        <w:t>• окончания имен существительных при склонении;</w:t>
      </w:r>
    </w:p>
    <w:p w:rsidR="000F598B" w:rsidRPr="00B34D9F" w:rsidRDefault="000F598B" w:rsidP="00F04008">
      <w:pPr>
        <w:pStyle w:val="a3"/>
      </w:pPr>
      <w:r w:rsidRPr="00B34D9F">
        <w:t>• склонение прилагательных в единственном числе мужского, женского и среднего</w:t>
      </w:r>
    </w:p>
    <w:p w:rsidR="000F598B" w:rsidRPr="00B34D9F" w:rsidRDefault="000F598B" w:rsidP="00F04008">
      <w:pPr>
        <w:pStyle w:val="a3"/>
      </w:pPr>
      <w:r w:rsidRPr="00B34D9F">
        <w:t>рода;</w:t>
      </w:r>
    </w:p>
    <w:p w:rsidR="000F598B" w:rsidRPr="00B34D9F" w:rsidRDefault="000F598B" w:rsidP="00F04008">
      <w:pPr>
        <w:pStyle w:val="a3"/>
      </w:pPr>
      <w:r w:rsidRPr="00B34D9F">
        <w:t>• склонение имен прилагательных во множественном числе;</w:t>
      </w:r>
    </w:p>
    <w:p w:rsidR="000F598B" w:rsidRPr="00B34D9F" w:rsidRDefault="000F598B" w:rsidP="00F04008">
      <w:pPr>
        <w:pStyle w:val="a3"/>
      </w:pPr>
      <w:r w:rsidRPr="00B34D9F">
        <w:t>• правописание безударных окончаний имен прилагательных в единственном и</w:t>
      </w:r>
    </w:p>
    <w:p w:rsidR="000F598B" w:rsidRPr="00B34D9F" w:rsidRDefault="000F598B" w:rsidP="00F04008">
      <w:pPr>
        <w:pStyle w:val="a3"/>
      </w:pPr>
      <w:r w:rsidRPr="00B34D9F">
        <w:t>множественном числах;</w:t>
      </w:r>
    </w:p>
    <w:p w:rsidR="000F598B" w:rsidRPr="00B34D9F" w:rsidRDefault="000F598B" w:rsidP="00F04008">
      <w:pPr>
        <w:pStyle w:val="a3"/>
      </w:pPr>
      <w:r w:rsidRPr="00B34D9F">
        <w:t>• понятие о неопределенной форме глагола;</w:t>
      </w:r>
    </w:p>
    <w:p w:rsidR="000F598B" w:rsidRPr="00B34D9F" w:rsidRDefault="000F598B" w:rsidP="00F04008">
      <w:pPr>
        <w:pStyle w:val="a3"/>
      </w:pPr>
      <w:r w:rsidRPr="00B34D9F">
        <w:t>• изменение глаголов в настоящем и будущем времени по лицам и числам</w:t>
      </w:r>
    </w:p>
    <w:p w:rsidR="000F598B" w:rsidRPr="00B34D9F" w:rsidRDefault="000F598B" w:rsidP="00F04008">
      <w:pPr>
        <w:pStyle w:val="a3"/>
      </w:pPr>
      <w:r w:rsidRPr="00B34D9F">
        <w:t>(спряжение);</w:t>
      </w:r>
    </w:p>
    <w:p w:rsidR="000F598B" w:rsidRPr="00B34D9F" w:rsidRDefault="000F598B" w:rsidP="00F04008">
      <w:pPr>
        <w:pStyle w:val="a3"/>
      </w:pPr>
      <w:r w:rsidRPr="00B34D9F">
        <w:t>• глаголы 1–2-го спряжений;</w:t>
      </w:r>
    </w:p>
    <w:p w:rsidR="000F598B" w:rsidRPr="00B34D9F" w:rsidRDefault="000F598B" w:rsidP="00F04008">
      <w:pPr>
        <w:pStyle w:val="a3"/>
      </w:pPr>
      <w:r w:rsidRPr="00B34D9F">
        <w:t>• правописание безударных личных окончаний глаголов;</w:t>
      </w:r>
    </w:p>
    <w:p w:rsidR="000F598B" w:rsidRPr="00B34D9F" w:rsidRDefault="000F598B" w:rsidP="00F04008">
      <w:pPr>
        <w:pStyle w:val="a3"/>
      </w:pPr>
      <w:r w:rsidRPr="00B34D9F">
        <w:t>• мягкий знак после шипящих в окончании глаголов 2-го лица в единственном числе;</w:t>
      </w:r>
    </w:p>
    <w:p w:rsidR="000F598B" w:rsidRPr="00B34D9F" w:rsidRDefault="000F598B" w:rsidP="00F04008">
      <w:pPr>
        <w:pStyle w:val="a3"/>
      </w:pPr>
      <w:r w:rsidRPr="00B34D9F">
        <w:t>• изменение глаголов в прошедшем времени по родам и числам;</w:t>
      </w:r>
    </w:p>
    <w:p w:rsidR="000F598B" w:rsidRPr="00B34D9F" w:rsidRDefault="000F598B" w:rsidP="00F04008">
      <w:pPr>
        <w:pStyle w:val="a3"/>
      </w:pPr>
      <w:r w:rsidRPr="00B34D9F">
        <w:t>• правописание частицы не с глаголами;</w:t>
      </w:r>
    </w:p>
    <w:p w:rsidR="000F598B" w:rsidRPr="00B34D9F" w:rsidRDefault="000F598B" w:rsidP="00F04008">
      <w:pPr>
        <w:pStyle w:val="a3"/>
      </w:pPr>
      <w:r w:rsidRPr="00B34D9F">
        <w:t>• правописание неопределенной формы и 3-го лица глаголов (-ться, -тся );</w:t>
      </w:r>
    </w:p>
    <w:p w:rsidR="000F598B" w:rsidRPr="00B34D9F" w:rsidRDefault="000F598B" w:rsidP="00F04008">
      <w:pPr>
        <w:pStyle w:val="a3"/>
      </w:pPr>
      <w:r w:rsidRPr="00B34D9F">
        <w:t>• служебные части речи.</w:t>
      </w:r>
    </w:p>
    <w:p w:rsidR="000F598B" w:rsidRPr="00B34D9F" w:rsidRDefault="000F598B" w:rsidP="00F04008">
      <w:pPr>
        <w:pStyle w:val="a3"/>
      </w:pP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Обучающиеся должны уметь: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>   </w:t>
      </w:r>
      <w:r w:rsidRPr="0030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производить звуко-буквенный разбор слов типа </w:t>
      </w:r>
      <w:r w:rsidRPr="00306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школьный, сливки, народ, ружьё, ель, морковь;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производить разбор по составу (находить в слове окончание, выделять корень, приставку, суффикс) слов типа </w:t>
      </w:r>
      <w:r w:rsidRPr="00306A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позвонить, смелость, лимонный, подсказка, заморский, пообедали;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синтаксический разбор простого предложения, предложения с однородными членами;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определять тип текста (повествование, описание, рассуждение); использовать эти типы текстов в речи;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</w:r>
    </w:p>
    <w:p w:rsidR="000F598B" w:rsidRPr="009F55AD" w:rsidRDefault="000F598B" w:rsidP="00F040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06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соответствии с правилами культуры общения выражать просьбу, благодарность, извинение, отказ, приглашение, поздравление.</w:t>
      </w:r>
    </w:p>
    <w:p w:rsidR="002101AF" w:rsidRDefault="002101AF" w:rsidP="00F040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A4981" w:rsidRPr="00BE078D" w:rsidRDefault="00DA4981" w:rsidP="00F040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5AF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 по данному предмету</w:t>
      </w:r>
    </w:p>
    <w:p w:rsidR="00DA4981" w:rsidRDefault="00DA4981" w:rsidP="00F0400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AF7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предмета: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и формулировать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деятельности на уроке с помощью учителя;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проговаривать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действий на уроке;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работы с материалом учебника;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предложенному учителем плану.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учебнике (на развороте, в оглавлении, в условных обозначениях);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ответы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вопросы в тексте, иллюстрациях;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совместной работы класса и учителя;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из одной формы в другую: подробно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небольшие тексты.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мысли в устной и письменной форме (на уровне предложения или небольшого текста);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других;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читать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одноклассниками совместно с учителем о правилах поведения и общения и следовать им;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в паре, группе;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различные роли (лидера, исполнителя).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«Русский язык» является сформированность следующих умений: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от набора предложений, записанных как текст;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осмысленно, правильно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целыми словами;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отвечать на вопросы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по содержанию прочитанного;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рассказ по картинке;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называть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обозначать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мягкость согласных звуков на письме;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букв и звуков в слове;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букву в начале предложения, в именах и фамилиях;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пунктуационные знаки конца предложения;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списывать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печатного образца и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диктовку слова и небольшие предложения, используя правильные начертания букв, соединения;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в группе доступных однокоренных слов.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 «Русский язык» являются следующие умения: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языка и речи в жизни людей;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эмоционально «проживать»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текст, выражать свои эмоции;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 других людей, сочувствовать, сопереживать;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812B1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обращать внимание </w:t>
      </w: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DA4981" w:rsidRPr="00812B15" w:rsidRDefault="00DA4981" w:rsidP="00F040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достижения этих результатов служат тексты учебника.</w:t>
      </w:r>
    </w:p>
    <w:p w:rsidR="00DA4981" w:rsidRDefault="00DA4981" w:rsidP="00F04008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A3E" w:rsidRDefault="00670A3E" w:rsidP="00F04008">
      <w:pPr>
        <w:pStyle w:val="3"/>
        <w:spacing w:line="240" w:lineRule="auto"/>
        <w:jc w:val="center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Содержание учебного предмета</w:t>
      </w:r>
    </w:p>
    <w:p w:rsidR="00670A3E" w:rsidRDefault="00670A3E" w:rsidP="00F040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</w:t>
      </w:r>
      <w:r w:rsidRPr="00670A3E">
        <w:rPr>
          <w:rFonts w:ascii="Times New Roman" w:hAnsi="Times New Roman" w:cs="Times New Roman"/>
          <w:b/>
          <w:sz w:val="24"/>
          <w:szCs w:val="24"/>
        </w:rPr>
        <w:t>(обучение грамоте)</w:t>
      </w:r>
    </w:p>
    <w:p w:rsidR="00D3357E" w:rsidRPr="00670A3E" w:rsidRDefault="00D3357E" w:rsidP="00F040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 класс</w:t>
      </w:r>
    </w:p>
    <w:p w:rsidR="00C00BE9" w:rsidRPr="00670A3E" w:rsidRDefault="00C00BE9" w:rsidP="00F04008">
      <w:pPr>
        <w:pStyle w:val="3"/>
        <w:spacing w:line="240" w:lineRule="auto"/>
        <w:rPr>
          <w:rFonts w:ascii="Times New Roman" w:hAnsi="Times New Roman"/>
          <w:b/>
          <w:color w:val="auto"/>
        </w:rPr>
      </w:pP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b/>
          <w:bCs/>
          <w:color w:val="000000"/>
        </w:rPr>
        <w:t xml:space="preserve">    </w:t>
      </w:r>
      <w:r>
        <w:rPr>
          <w:b/>
          <w:bCs/>
          <w:color w:val="000000"/>
        </w:rPr>
        <w:t>Виды речевой деятельности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Слушание.</w:t>
      </w:r>
      <w:r>
        <w:rPr>
          <w:color w:val="000000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Говорение.</w:t>
      </w:r>
      <w:r>
        <w:rPr>
          <w:color w:val="000000"/>
        </w:rPr>
        <w:t xml:space="preserve"> 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</w:t>
      </w:r>
      <w:r>
        <w:rPr>
          <w:color w:val="000000"/>
        </w:rPr>
        <w:lastRenderedPageBreak/>
        <w:t>прощание, извинение, благодарность, обращение с просьбой). Соблюдение орфоэпических норм и правильной интонации.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Чтение.</w:t>
      </w:r>
      <w:r>
        <w:rPr>
          <w:color w:val="000000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Анализ и оценка содержания, языковых особенностей и структуры текста.</w:t>
      </w:r>
      <w:r>
        <w:rPr>
          <w:b/>
          <w:bCs/>
          <w:color w:val="000000"/>
        </w:rPr>
        <w:t xml:space="preserve"> Письмо.</w:t>
      </w:r>
      <w:r>
        <w:rPr>
          <w:color w:val="000000"/>
        </w:rPr>
        <w:t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b/>
          <w:bCs/>
          <w:i/>
          <w:iCs/>
          <w:color w:val="000000"/>
        </w:rPr>
        <w:t>,</w:t>
      </w:r>
      <w:r>
        <w:rPr>
          <w:color w:val="000000"/>
        </w:rPr>
        <w:t> просмотра фрагмента видеозаписи и т. п.).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Обучение грамоте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Фонетика.</w:t>
      </w:r>
      <w:r>
        <w:rPr>
          <w:color w:val="000000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Различение гласных и согласных звуков, гласных ударных и безударных, согласных твёрдых и мягких, звонких и глухих.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Графика.</w:t>
      </w:r>
      <w:r>
        <w:rPr>
          <w:color w:val="000000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е, ё, ю, я</w:t>
      </w:r>
      <w:r>
        <w:rPr>
          <w:color w:val="000000"/>
        </w:rPr>
        <w:t>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Чтение.</w:t>
      </w:r>
      <w:r>
        <w:rPr>
          <w:color w:val="000000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Письмо.</w:t>
      </w:r>
      <w:r>
        <w:rPr>
          <w:color w:val="000000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Овладение первичными навыками клавиатурного письма.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Понимание функции небуквенных графических средств: пробела между словами, знака переноса.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Слово и предложение.</w:t>
      </w:r>
      <w:r>
        <w:rPr>
          <w:color w:val="000000"/>
        </w:rPr>
        <w:t> Восприятие слова как объекта изучения, материала для анализа. Наблюдение над значением слова.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Орфография.</w:t>
      </w:r>
      <w:r>
        <w:rPr>
          <w:color w:val="000000"/>
        </w:rPr>
        <w:t> Знакомство с правилами правописания и их применение: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 раздельное написание слов;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 обозначение гласных после шипящих (ча—ща, чу—щу, жи—ши);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 прописная (заглавная) буква в начале предложения, в именах собственных;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 перенос слов по слогам без стечения согласных;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• знаки препинания в конце предложения.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Развитие речи.</w:t>
      </w:r>
      <w:r>
        <w:rPr>
          <w:color w:val="000000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F400F0" w:rsidRDefault="00A53D1A" w:rsidP="00F04008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</w:t>
      </w:r>
      <w:r w:rsidR="00685568">
        <w:rPr>
          <w:color w:val="000000"/>
        </w:rPr>
        <w:t xml:space="preserve">                      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Обучение грамоте строится на</w:t>
      </w:r>
      <w:r>
        <w:rPr>
          <w:rStyle w:val="c44"/>
          <w:b/>
          <w:bCs/>
          <w:i/>
          <w:iCs/>
          <w:color w:val="000000"/>
          <w:shd w:val="clear" w:color="auto" w:fill="FFFFFF"/>
        </w:rPr>
        <w:t> </w:t>
      </w:r>
      <w:r>
        <w:rPr>
          <w:rStyle w:val="c4"/>
          <w:color w:val="000000"/>
          <w:shd w:val="clear" w:color="auto" w:fill="FFFFFF"/>
        </w:rPr>
        <w:t>коммуникативно-познавательной</w:t>
      </w:r>
      <w:r>
        <w:rPr>
          <w:rStyle w:val="c4"/>
          <w:color w:val="000000"/>
        </w:rPr>
        <w:t> основе, имеющей ярко выраженную коммуникативно-речевую и познавательную направленность, через реализацию системно-деятельностного подхода в обучении.</w:t>
      </w:r>
    </w:p>
    <w:p w:rsidR="00F400F0" w:rsidRPr="00F400F0" w:rsidRDefault="00F400F0" w:rsidP="00F040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140"/>
        <w:rPr>
          <w:rFonts w:ascii="Times New Roman" w:hAnsi="Times New Roman" w:cs="Times New Roman"/>
          <w:color w:val="000000"/>
          <w:sz w:val="24"/>
          <w:szCs w:val="24"/>
        </w:rPr>
      </w:pPr>
      <w:r w:rsidRPr="00F400F0">
        <w:rPr>
          <w:rStyle w:val="c34"/>
          <w:rFonts w:ascii="Times New Roman" w:hAnsi="Times New Roman" w:cs="Times New Roman"/>
          <w:b/>
          <w:bCs/>
          <w:color w:val="000000"/>
          <w:sz w:val="24"/>
          <w:szCs w:val="24"/>
        </w:rPr>
        <w:t>Давайте знакомиться!</w:t>
      </w:r>
      <w:r w:rsidRPr="00F400F0">
        <w:rPr>
          <w:rStyle w:val="c44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F400F0">
        <w:rPr>
          <w:rStyle w:val="c44"/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(подготовительный этап)</w:t>
      </w:r>
      <w:r w:rsidRPr="00F400F0">
        <w:rPr>
          <w:rStyle w:val="c34"/>
          <w:rFonts w:ascii="Times New Roman" w:hAnsi="Times New Roman" w:cs="Times New Roman"/>
          <w:b/>
          <w:bCs/>
          <w:color w:val="000000"/>
          <w:sz w:val="24"/>
          <w:szCs w:val="24"/>
        </w:rPr>
        <w:t> (20 ч).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Мир общения.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Введение в мир общения. Устная форма общения; умение говорить, слушать. Диалоговая форма общения, собеседники.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Слово в общении.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Роль слова в устном речевом общении. Слова речевого этикета (слова вежливости) и их роль в общении.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Номинативная функция слова (служащая для называния чего-либо). Слова-названия конкретных предметов и слова с обобщающим значением.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Помощники слова в общении. Общение без слов. Как понять животных? Разговаривают ли предметы? Слова и предметы.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Культура общения. Помощники в общении: жесты, мимика, интонация.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«Общение» с животными, с неодушевленными предметами, с героями литературных произведений. Общение с помощью предметов и с помощью слов.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Рисунки и предметы в общении.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Предыстория письменной речи.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Использование в общении посредников (предметов, меток, рисунков, символов, знаков) как подготовка к осмыслению письменной речи.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Рисунки, знаки-символы как способ обозначения предметов и записи сообщений.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Сообщения, записанные знаками-символами.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Знаки-символы в учебно-познавательной деятельности для обозначения коллективных, групповых и индивидуальных форм работы.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Условные знаки. Знакомство со знаками дорожного движения, бытовыми знаками-символами и др.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Сообщения, количество и последовательность слов в сообщениях.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Первоначальное обобщении: жесты, рисунки, знаки, слова - наши посредники в общении с людьми, средства общения.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Слово как главное средство общения.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Мир полон звуков. Гласные и согласные звуки. Твердые и мягкие согласные.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Звуковая структура слова.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Звуки в природе.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Звуковые схемы слов. Гласные и согласные звуки. Символы для их обозначения. Мягкие и твердые согласные звуки, их обозначение.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Звуковой анализ слов (определение последовательности звуков в слове, их фиксирование условными обозначениями).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Звучание и значение слова.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Наглядно-образная модель слова. Взаимосвязь значения и звучания слова. Слово как двусторонняя единица языка (без терминологии).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Слово как сложный знак, замещающий что-либо (вещь, действие, предмет).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Значение слов (как образ предмета, действия и свойства) и звучание слов (как последовательность речевых звуков). Звуковой анализ слов как переход от устной речи к письменной. Звуковой анализ слов различной слоговой структуры, схемы слов.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Слова и слоги. Ударение в слове.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Слог - минимальная единица произношения и чтения. Слова и слоги: слово - номинативная (назывная) единица, слог - единица произношения. Слогообразующая функция гласных.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Ударение. Ударный гласный звук в слове. Образно-символическое обозначение ударения 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   </w:t>
      </w:r>
      <w:r>
        <w:rPr>
          <w:rStyle w:val="c4"/>
          <w:color w:val="000000"/>
          <w:shd w:val="clear" w:color="auto" w:fill="FFFFFF"/>
        </w:rPr>
        <w:t>Смыслоразличительная роль ударения</w:t>
      </w:r>
      <w:r>
        <w:rPr>
          <w:rStyle w:val="c4"/>
          <w:color w:val="000000"/>
        </w:rPr>
        <w:t> (замок - замок, кружки - кружки).</w:t>
      </w:r>
    </w:p>
    <w:p w:rsidR="00F400F0" w:rsidRDefault="00F400F0" w:rsidP="00F04008">
      <w:pPr>
        <w:pStyle w:val="c22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Слово и предложение.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Первоначальное представление о предложении. Сравнение и различение предложения и слова.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Модель предложения, графическое обозначение его начала и конца.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Общее представление о речи на основе наглядно-образных моделей и поэтических текстов.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left="20"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Обобщение. Звуки и их характеристика. Слоги и деление слов на слоги. Ударение и постановка ударений в словах. Слово, его значение и звучание. Предложение, схема предложения.</w:t>
      </w:r>
    </w:p>
    <w:p w:rsidR="00F400F0" w:rsidRDefault="00F400F0" w:rsidP="00F04008">
      <w:pPr>
        <w:pStyle w:val="c22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II. Страна АБВГДейка</w:t>
      </w:r>
      <w:r>
        <w:rPr>
          <w:rStyle w:val="c44"/>
          <w:b/>
          <w:bCs/>
          <w:i/>
          <w:iCs/>
          <w:color w:val="000000"/>
          <w:shd w:val="clear" w:color="auto" w:fill="FFFFFF"/>
        </w:rPr>
        <w:t> </w:t>
      </w:r>
      <w:r w:rsidRPr="00F400F0">
        <w:rPr>
          <w:rStyle w:val="c44"/>
          <w:b/>
          <w:bCs/>
          <w:iCs/>
          <w:color w:val="000000"/>
          <w:shd w:val="clear" w:color="auto" w:fill="FFFFFF"/>
        </w:rPr>
        <w:t>(букварный (основной) этап</w:t>
      </w:r>
      <w:r>
        <w:rPr>
          <w:rStyle w:val="c44"/>
          <w:b/>
          <w:bCs/>
          <w:i/>
          <w:iCs/>
          <w:color w:val="000000"/>
          <w:shd w:val="clear" w:color="auto" w:fill="FFFFFF"/>
        </w:rPr>
        <w:t>)</w:t>
      </w:r>
      <w:r>
        <w:rPr>
          <w:rStyle w:val="c34"/>
          <w:b/>
          <w:bCs/>
          <w:color w:val="000000"/>
        </w:rPr>
        <w:t> (55 ч).</w:t>
      </w:r>
    </w:p>
    <w:p w:rsidR="00F400F0" w:rsidRDefault="00F400F0" w:rsidP="00F04008">
      <w:pPr>
        <w:pStyle w:val="c22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Гласные звуки и буквы.</w:t>
      </w:r>
    </w:p>
    <w:p w:rsidR="00F400F0" w:rsidRDefault="00F400F0" w:rsidP="00F04008">
      <w:pPr>
        <w:pStyle w:val="c22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Звуковой анализ, характеристика гласных звуков, обозначение их буквами.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Знакомство с шестью гласными звуками и буквами</w:t>
      </w:r>
      <w:r>
        <w:rPr>
          <w:rStyle w:val="c45"/>
          <w:i/>
          <w:iCs/>
          <w:color w:val="000000"/>
          <w:shd w:val="clear" w:color="auto" w:fill="FFFFFF"/>
        </w:rPr>
        <w:t> (Аа, Оо, Уу, Ии, ы, Ээ).</w:t>
      </w:r>
    </w:p>
    <w:p w:rsidR="00F400F0" w:rsidRDefault="00F400F0" w:rsidP="00F04008">
      <w:pPr>
        <w:pStyle w:val="c22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Звучание и значение слова.</w:t>
      </w:r>
    </w:p>
    <w:p w:rsidR="00F400F0" w:rsidRDefault="00F400F0" w:rsidP="00F04008">
      <w:pPr>
        <w:pStyle w:val="c22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Согласные звуки и буквы.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lef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Согласные звуки, обозначение их буквами.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left="20"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Гласные и согласные звуки, их условные обозначения на основе звукового анализа, их артикуляция. Обозначение звуков буквами.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Смыслоразличительная функция звуков.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Мягкие и твердые согласные.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Обозначение на письме мягкости согласных.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Звонкие и глухие согласные.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Ориентировка на гласный звук при чтении слогов и слов. С лого-звуковой анализ слов. Правила переноса слов по слогам.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Открытый и закрытый слоги.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Роль гласных букв в открытых слогах, правила чтения открытых слогов с гласными буквами: </w:t>
      </w:r>
      <w:r>
        <w:rPr>
          <w:rStyle w:val="c45"/>
          <w:i/>
          <w:iCs/>
          <w:color w:val="000000"/>
          <w:shd w:val="clear" w:color="auto" w:fill="FFFFFF"/>
        </w:rPr>
        <w:t>ы-и, о-е, а-я, э-е, у-ю.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Правописание буквосочетаний</w:t>
      </w:r>
      <w:r>
        <w:rPr>
          <w:rStyle w:val="c45"/>
          <w:i/>
          <w:iCs/>
          <w:color w:val="000000"/>
          <w:shd w:val="clear" w:color="auto" w:fill="FFFFFF"/>
        </w:rPr>
        <w:t> жи-ьии, ча-ща, чу-щу.</w:t>
      </w:r>
    </w:p>
    <w:p w:rsidR="00F400F0" w:rsidRDefault="00F400F0" w:rsidP="00F04008">
      <w:pPr>
        <w:pStyle w:val="c5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Слова с непроверяемым написанием</w:t>
      </w:r>
      <w:r>
        <w:rPr>
          <w:rStyle w:val="c45"/>
          <w:i/>
          <w:iCs/>
          <w:color w:val="000000"/>
          <w:shd w:val="clear" w:color="auto" w:fill="FFFFFF"/>
        </w:rPr>
        <w:t> (ученик, учитель, фамилия, пенал</w:t>
      </w:r>
      <w:r>
        <w:rPr>
          <w:rStyle w:val="c4"/>
          <w:color w:val="000000"/>
        </w:rPr>
        <w:t> и др./</w:t>
      </w:r>
    </w:p>
    <w:p w:rsidR="00F400F0" w:rsidRDefault="00F400F0" w:rsidP="00F04008">
      <w:pPr>
        <w:pStyle w:val="c4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4"/>
          <w:b/>
          <w:bCs/>
          <w:i/>
          <w:iCs/>
          <w:color w:val="000000"/>
          <w:shd w:val="clear" w:color="auto" w:fill="FFFFFF"/>
        </w:rPr>
        <w:t>Буквы</w:t>
      </w:r>
      <w:r>
        <w:rPr>
          <w:rStyle w:val="c34"/>
          <w:b/>
          <w:bCs/>
          <w:color w:val="000000"/>
        </w:rPr>
        <w:t> е, ё, ю, я.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Двойное значение букв</w:t>
      </w:r>
      <w:r>
        <w:rPr>
          <w:rStyle w:val="c45"/>
          <w:i/>
          <w:iCs/>
          <w:color w:val="000000"/>
          <w:shd w:val="clear" w:color="auto" w:fill="FFFFFF"/>
        </w:rPr>
        <w:t> е, ё, ю, я</w:t>
      </w:r>
      <w:r>
        <w:rPr>
          <w:rStyle w:val="c4"/>
          <w:color w:val="000000"/>
        </w:rPr>
        <w:t> (в зависимости от места в слове): обозначение гласного звука и мягкости предшествующего согласного звука; обозначение двух звуков: звука</w:t>
      </w:r>
      <w:r>
        <w:rPr>
          <w:rStyle w:val="c45"/>
          <w:i/>
          <w:iCs/>
          <w:color w:val="000000"/>
          <w:shd w:val="clear" w:color="auto" w:fill="FFFFFF"/>
        </w:rPr>
        <w:t> [й']и</w:t>
      </w:r>
      <w:r>
        <w:rPr>
          <w:rStyle w:val="c4"/>
          <w:color w:val="000000"/>
        </w:rPr>
        <w:t> гласного</w:t>
      </w:r>
      <w:r>
        <w:rPr>
          <w:rStyle w:val="c45"/>
          <w:i/>
          <w:iCs/>
          <w:color w:val="000000"/>
          <w:shd w:val="clear" w:color="auto" w:fill="FFFFFF"/>
        </w:rPr>
        <w:t> а, о, у, э</w:t>
      </w:r>
      <w:r>
        <w:rPr>
          <w:rStyle w:val="c4"/>
          <w:color w:val="000000"/>
        </w:rPr>
        <w:t> (в абсолютном начале слова, после гласных, после разделительных мягкого и твердого знаков).</w:t>
      </w:r>
    </w:p>
    <w:p w:rsidR="00F400F0" w:rsidRDefault="00F400F0" w:rsidP="00F04008">
      <w:pPr>
        <w:pStyle w:val="c5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Буквы</w:t>
      </w:r>
      <w:r>
        <w:rPr>
          <w:rStyle w:val="c44"/>
          <w:b/>
          <w:bCs/>
          <w:i/>
          <w:iCs/>
          <w:color w:val="000000"/>
          <w:shd w:val="clear" w:color="auto" w:fill="FFFFFF"/>
        </w:rPr>
        <w:t> ъ</w:t>
      </w:r>
      <w:r>
        <w:rPr>
          <w:rStyle w:val="c34"/>
          <w:b/>
          <w:bCs/>
          <w:color w:val="000000"/>
        </w:rPr>
        <w:t> и</w:t>
      </w:r>
      <w:r>
        <w:rPr>
          <w:rStyle w:val="c44"/>
          <w:b/>
          <w:bCs/>
          <w:i/>
          <w:iCs/>
          <w:color w:val="000000"/>
          <w:shd w:val="clear" w:color="auto" w:fill="FFFFFF"/>
        </w:rPr>
        <w:t> ъ.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Буквы</w:t>
      </w:r>
      <w:r>
        <w:rPr>
          <w:rStyle w:val="c45"/>
          <w:i/>
          <w:iCs/>
          <w:color w:val="000000"/>
          <w:shd w:val="clear" w:color="auto" w:fill="FFFFFF"/>
        </w:rPr>
        <w:t> ь</w:t>
      </w:r>
      <w:r>
        <w:rPr>
          <w:rStyle w:val="c4"/>
          <w:color w:val="000000"/>
        </w:rPr>
        <w:t> и</w:t>
      </w:r>
      <w:r>
        <w:rPr>
          <w:rStyle w:val="c45"/>
          <w:i/>
          <w:iCs/>
          <w:color w:val="000000"/>
          <w:shd w:val="clear" w:color="auto" w:fill="FFFFFF"/>
        </w:rPr>
        <w:t> ъ,</w:t>
      </w:r>
      <w:r>
        <w:rPr>
          <w:rStyle w:val="c4"/>
          <w:color w:val="000000"/>
        </w:rPr>
        <w:t> не обозначающие звуков.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Обозначение мягкости согласных звуков с помощью мягкого знака.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Употребление</w:t>
      </w:r>
      <w:r>
        <w:rPr>
          <w:rStyle w:val="c45"/>
          <w:i/>
          <w:iCs/>
          <w:color w:val="000000"/>
          <w:shd w:val="clear" w:color="auto" w:fill="FFFFFF"/>
        </w:rPr>
        <w:t> ь</w:t>
      </w:r>
      <w:r>
        <w:rPr>
          <w:rStyle w:val="c4"/>
          <w:color w:val="000000"/>
        </w:rPr>
        <w:t> и</w:t>
      </w:r>
      <w:r>
        <w:rPr>
          <w:rStyle w:val="c45"/>
          <w:i/>
          <w:iCs/>
          <w:color w:val="000000"/>
          <w:shd w:val="clear" w:color="auto" w:fill="FFFFFF"/>
        </w:rPr>
        <w:t> ъ</w:t>
      </w:r>
      <w:r>
        <w:rPr>
          <w:rStyle w:val="c4"/>
          <w:color w:val="000000"/>
        </w:rPr>
        <w:t> как разделительных знаков.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Обозначение на письме мягкости предшествующего согласного звука с помощью мягкого знака и букв</w:t>
      </w:r>
      <w:r>
        <w:rPr>
          <w:rStyle w:val="c45"/>
          <w:i/>
          <w:iCs/>
          <w:color w:val="000000"/>
          <w:shd w:val="clear" w:color="auto" w:fill="FFFFFF"/>
        </w:rPr>
        <w:t> я</w:t>
      </w:r>
      <w:r>
        <w:rPr>
          <w:rStyle w:val="c4"/>
          <w:color w:val="000000"/>
        </w:rPr>
        <w:t>,</w:t>
      </w:r>
      <w:r>
        <w:rPr>
          <w:rStyle w:val="c45"/>
          <w:i/>
          <w:iCs/>
          <w:color w:val="000000"/>
          <w:shd w:val="clear" w:color="auto" w:fill="FFFFFF"/>
        </w:rPr>
        <w:t> и, ю, е, ё.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Сравнение слов с разделительным мягким знаком и мягким знаком как показателем мягкости согласных.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Правописание слов с разделительными твердым и мягким знаками (первоначальные наблюдения).</w:t>
      </w:r>
    </w:p>
    <w:p w:rsidR="00F400F0" w:rsidRDefault="00F400F0" w:rsidP="00F04008">
      <w:pPr>
        <w:pStyle w:val="c59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Повторение - мать учения! Старинные азбуки и буквари.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Звук, буква, слово (как знак с единством значения и звучания).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Старинные азбуки, старые названия букв. Назначение азбук. Их обучающая и воспитательная роль.</w:t>
      </w:r>
    </w:p>
    <w:p w:rsidR="00F400F0" w:rsidRDefault="00F400F0" w:rsidP="00F04008">
      <w:pPr>
        <w:pStyle w:val="c3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34"/>
          <w:b/>
          <w:bCs/>
          <w:color w:val="000000"/>
        </w:rPr>
        <w:t>III. Про все на свете</w:t>
      </w:r>
      <w:r>
        <w:rPr>
          <w:rStyle w:val="c44"/>
          <w:b/>
          <w:bCs/>
          <w:i/>
          <w:iCs/>
          <w:color w:val="000000"/>
          <w:shd w:val="clear" w:color="auto" w:fill="FFFFFF"/>
        </w:rPr>
        <w:t> </w:t>
      </w:r>
      <w:r w:rsidRPr="00F400F0">
        <w:rPr>
          <w:rStyle w:val="c44"/>
          <w:b/>
          <w:bCs/>
          <w:iCs/>
          <w:color w:val="000000"/>
          <w:shd w:val="clear" w:color="auto" w:fill="FFFFFF"/>
        </w:rPr>
        <w:t>(послебукварный этап</w:t>
      </w:r>
      <w:r>
        <w:rPr>
          <w:rStyle w:val="c44"/>
          <w:b/>
          <w:bCs/>
          <w:i/>
          <w:iCs/>
          <w:color w:val="000000"/>
          <w:shd w:val="clear" w:color="auto" w:fill="FFFFFF"/>
        </w:rPr>
        <w:t>)</w:t>
      </w:r>
      <w:r>
        <w:rPr>
          <w:rStyle w:val="c34"/>
          <w:b/>
          <w:bCs/>
          <w:color w:val="000000"/>
        </w:rPr>
        <w:t> (11 ч).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Общение. Позитивная модель общения, основанная на доброжелательности и внимании к собеседнику.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Устная и письменная речь. Слово, его звуковая (буквенная) форма и значение (содержание).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Звуко-слоговой состав слов.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Слово и предложение.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Знаки препинания в конце предложения.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Заглавная буква в начале предложения; точка, вопросительный или восклицательный знак.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Простейший анализ предложений. Порядок и смысл слов в предложении, их взаимосвязь.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Правила орфографии и пунктуации. Словарные слова</w:t>
      </w:r>
      <w:hyperlink r:id="rId9" w:anchor="ftnt1" w:history="1">
        <w:r>
          <w:rPr>
            <w:rStyle w:val="a9"/>
            <w:color w:val="27638C"/>
            <w:u w:val="none"/>
            <w:vertAlign w:val="superscript"/>
          </w:rPr>
          <w:t>[1]</w:t>
        </w:r>
      </w:hyperlink>
      <w:r>
        <w:rPr>
          <w:rStyle w:val="c4"/>
          <w:color w:val="000000"/>
        </w:rPr>
        <w:t>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Основное внимание в период обучения грамоте (чтение) отводится изучению письменной речи и вырабатыванию фонематического слуха учащихся. Параллельно с освоением письменных форм речевого общения (умениями читать и писать) идет совершенствование устных форм общения (умений слушать и говорить). Поэтому ключевым понятием в содержании обучения грамоте является понятие «общение», которое рассматривается не статично, а разворачивается в форме деятельности.</w:t>
      </w:r>
    </w:p>
    <w:p w:rsidR="00F400F0" w:rsidRDefault="00F400F0" w:rsidP="00F04008">
      <w:pPr>
        <w:pStyle w:val="c5"/>
        <w:shd w:val="clear" w:color="auto" w:fill="FFFFFF"/>
        <w:spacing w:before="0" w:beforeAutospacing="0" w:after="0" w:afterAutospacing="0"/>
        <w:ind w:right="20" w:firstLine="360"/>
        <w:rPr>
          <w:rFonts w:ascii="Calibri" w:hAnsi="Calibri" w:cs="Calibri"/>
          <w:color w:val="000000"/>
          <w:sz w:val="20"/>
          <w:szCs w:val="20"/>
        </w:rPr>
      </w:pPr>
      <w:r>
        <w:rPr>
          <w:rStyle w:val="c4"/>
          <w:color w:val="000000"/>
        </w:rPr>
        <w:t>После обучения грамоте начинается раздельное изучение русского языка и литературного чтения.</w:t>
      </w:r>
    </w:p>
    <w:p w:rsidR="00F400F0" w:rsidRDefault="00F400F0" w:rsidP="00F04008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Русский язык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Наша речь (2ч.)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 </w:t>
      </w:r>
      <w:r>
        <w:rPr>
          <w:color w:val="000000"/>
        </w:rPr>
        <w:t>Знакомство с учебником. Язык и речь, их значение в жизни людей. Виды речи (общее представление). Речь устная и письменная (общее представление).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Русский язык- родной язык русского народа.  *Слова с непроверяемым написанием: язык, русский язык.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Текст, предложение, диалог (3ч.)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Текст (общее представление). Смысловая связь предложений в тексте.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Заголовок текста.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Предложение как группа слов, выражающая законченную мысль. Выделение предложения из речи. Установление связи слов в предложении.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Диалог. Знаки препинания в конце предложения (точка, вопросительный, восклицательный знаки)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Слово (4ч.)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Слова-названия предметов и явлений, слова-названия признаков предметов, слова- названия действий предметов. Тематические группы слов. «Вежливые слова».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Слова однозначные и многозначные (общее представление).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Слова, близкие и противоположные по значению.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Словари учебника: толковый, близких и противоположных по значению слов.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Воспитание чувства личной ответственности за свое поведение на основе содержания текстов учебника.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Развитие познавательного интереса к происхождению слов.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 Слова с непроверяемым написанием: ворона, воробей, пенал, карандаш.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речи</w:t>
      </w:r>
      <w:r>
        <w:rPr>
          <w:color w:val="000000"/>
        </w:rPr>
        <w:t>. Составление текста по рисунку и опорным словам.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Слово и слог. Ударение (6ч.)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Слово и слог (2ч.)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Слог как минимальная произносительная единица (общее представление).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Деление слов на слоги.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Слова с непроверяемым написанием: лисица (лисичка).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Перенос слов (2ч.)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Правила переноса слов (первое представление): стра-на, уро-ки.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речи.</w:t>
      </w:r>
      <w:r>
        <w:rPr>
          <w:color w:val="000000"/>
        </w:rPr>
        <w:t> Наблюдение над словом как средством создания словесно-художественного образа. Развитие творческого воображения через создание сравнительных образов.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Ударение (общее представление) (2ч.)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Способы выделения ударения. Графическое обозначение ударения.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Слогоударные модели слов.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Произношение звуков и сочетаний звуков в соответствии с нормами современного русского литературного языка. Знакомство с орфоэпическим словарем. * Слова с непроверяемым написанием: сорока, собака.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речи.</w:t>
      </w:r>
      <w:r>
        <w:rPr>
          <w:color w:val="000000"/>
        </w:rPr>
        <w:t> Коллективное составление содержания основной части сказки.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Звуки и буквы (34ч.)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Звуки и буквы (2ч.)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Смыслоразличительная роль звуков и букв в слове.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Условные звуковые обозначения слов.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*Слова с непроверяемым написанием: хорошо, учитель, ученик, ученица.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Гласные звуки (3ч.)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Буквы, обозначающие гласные звуки. Смыслоразличительная роль гласных звуков и букв, обозначающих гласные звуки (сон-сын). Буквы е, ё, ю, я и их функции в слове. Слова с буквой э.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 Слова с непроверяемым написанием: деревня.</w:t>
      </w:r>
    </w:p>
    <w:p w:rsidR="00C00BE9" w:rsidRDefault="00C00BE9" w:rsidP="00F04008">
      <w:pPr>
        <w:pStyle w:val="c1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речи.</w:t>
      </w:r>
      <w:r>
        <w:rPr>
          <w:color w:val="000000"/>
        </w:rPr>
        <w:t> Составление развернутого ответа на вопрос.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Ударные и безударные гласные звуки (5ч.)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а письме. Особенности проверяемых и проверочных слов.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Правило обозначения буквой безударного гласного звука в двусложных словах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Способы проверки написания буквы, обозначающей безударный гласный звук (изменение формы слова)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Написание слов с непроверяемой буквой безударного гласного звука (ворона, сорока и др,)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Работа с орфографическим словарем. Проверочный диктант.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 Слова с непроверяемым написанием: заяц, петух корова, молоко.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речи.</w:t>
      </w:r>
      <w:r>
        <w:rPr>
          <w:color w:val="000000"/>
        </w:rPr>
        <w:t> Составление устного рассказа по рисунку и опорным словам.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Согласные звуки (3ч.)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Буквы, обозначающие согласные звуки. Смыслоразличительная роль согласных звуков и букв, обозначающих согласные звуки (точка-бочка)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Слова с удвоенными согласными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Буквы Й и И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Слова со звуком (й) и буквой й.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lastRenderedPageBreak/>
        <w:t>* Слова с непроверяемым написанием: класс, классный, дежурный.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Твердые и мягкие согласные звуки (3ч.)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Согласные парные и непарные по твердости-мягкости.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Буквы для обозначения твердых и мягких согласных звуков.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Обозначение мягкости согласных звуков на письме буквами и, ё, е, ю, я, ь.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 Слова с непроверяемым написанием: ребята.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Формирование на основе содержания текстов учебника гражданской гуманистической позиции-сохранять мир в своей стране и во всем мире.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Мягкий знак как показатель мягкости согласного звука (3ч.)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Использование на письме мягкого знака как показателя мягкости предшествующего согласного звук в конце слова и в середине слова перед согласными (день, коньки)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Формирование нравственных представлений о качествах и свойствах личности.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речи.</w:t>
      </w:r>
      <w:r>
        <w:rPr>
          <w:color w:val="000000"/>
        </w:rPr>
        <w:t> Восстановление текста с нарушенным порядком предложений.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Согласные звонкие и глухие (5ч.)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Звонкие и глухие согласные на конце слова.</w:t>
      </w:r>
      <w:r>
        <w:rPr>
          <w:b/>
          <w:bCs/>
          <w:color w:val="000000"/>
        </w:rPr>
        <w:t> 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Произношение парного по глухости-звонкости согласного звука на конце слова и обозначение его буквой на письме.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Способы проверки написания буквы, обозначающей парный по глухости-звонкости согласный звук (изменение формы слова). Проверочный диктант.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 Слова с непроверяемым написанием: тетрадь, медведь.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речи</w:t>
      </w:r>
      <w:r>
        <w:rPr>
          <w:color w:val="000000"/>
        </w:rPr>
        <w:t>. Работа с текстом (определение темы и главной мысли, подборзаголовка, выбор предложений, которыми можно подписать рисунки).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Шипящие согласные звуки (5ч.)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Буквы шипящих согласных звуков: непарных твердых ш, ж; непарных мягких ч, щ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 Слова с непроверяемым написанием: работа (работать).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Проект «Скороговорки). Составление сборника «Веселые скороговорки.»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Буквосочетания ЧК, ЧН, ЧТ.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Правило правописания сочетаний чк, чн, чт.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 Слова с непроверяемым написанием: девочка.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речи.</w:t>
      </w:r>
      <w:r>
        <w:rPr>
          <w:color w:val="000000"/>
        </w:rPr>
        <w:t> Наблюдение над изобразительными возможностями языка.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Буквосочетания ЖИ-ШИ, ЧА-ЩА, ЧУ-ЩУ. Правила правописания сочетаний жи-ши, ча-ща, чу-щу.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* Слова с непроверяемым написанием: машина. Проверочный диктант.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Развитие речи.</w:t>
      </w:r>
      <w:r>
        <w:rPr>
          <w:color w:val="000000"/>
        </w:rPr>
        <w:t> Воспроизведение по памяти содержания русской народной сказки «Лиса и Журавль»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Заглавная буква в словах (3ч.)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Заглавная буква в именах, фамилиях, отчествах, кличках животных, названиях городов и т.д. (общее представление)</w:t>
      </w:r>
    </w:p>
    <w:p w:rsidR="00C00BE9" w:rsidRDefault="00C00BE9" w:rsidP="00F04008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>Развитие речи.</w:t>
      </w:r>
      <w:r>
        <w:rPr>
          <w:color w:val="000000"/>
        </w:rPr>
        <w:t> Составление ответов на вопросы; составление рассказа по рисунку. Правила вежливого обращения</w:t>
      </w:r>
    </w:p>
    <w:p w:rsidR="002F3180" w:rsidRPr="001008E2" w:rsidRDefault="00DA4981" w:rsidP="00F04008">
      <w:pPr>
        <w:spacing w:line="240" w:lineRule="auto"/>
        <w:jc w:val="center"/>
        <w:rPr>
          <w:sz w:val="24"/>
          <w:szCs w:val="24"/>
        </w:rPr>
      </w:pPr>
      <w:r w:rsidRPr="001008E2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A4981" w:rsidRPr="002F3180" w:rsidRDefault="00DA4981" w:rsidP="00F040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Языковой материал представлен на основе федерального компонента государственного стандарта начального общего образования. Курс данной программы включает следующие содержательные линии: </w:t>
      </w:r>
      <w:r w:rsidRPr="0030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систему грамматических понятий</w:t>
      </w:r>
      <w:r w:rsidRPr="0030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относящихся к предложению (</w:t>
      </w:r>
      <w:r w:rsidRPr="0030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предложение, виды предложений, составные части предложений</w:t>
      </w:r>
      <w:r w:rsidRPr="0030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 слову (</w:t>
      </w:r>
      <w:r w:rsidRPr="0030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слова, части речи в их соотношении с членами предложений</w:t>
      </w:r>
      <w:r w:rsidRPr="0030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 фонетике (</w:t>
      </w:r>
      <w:r w:rsidRPr="0030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звуки,</w:t>
      </w:r>
      <w:r w:rsidRPr="0030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0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разряды звуков, сильная и слабая позиция звуков, анализ звучащего звука и буквы, обозначение звуков буквами и т.д</w:t>
      </w:r>
      <w:r w:rsidRPr="0030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а также совокупность правил, определяющих написание слов (</w:t>
      </w:r>
      <w:r w:rsidRPr="00301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орфографию</w:t>
      </w:r>
      <w:r w:rsidRPr="0030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spacing w:val="-2"/>
        </w:rPr>
        <w:lastRenderedPageBreak/>
        <w:t>М</w:t>
      </w:r>
      <w:r>
        <w:rPr>
          <w:b/>
          <w:bCs/>
        </w:rPr>
        <w:t xml:space="preserve">ир общения — 20 </w:t>
      </w:r>
      <w:r w:rsidRPr="00534EBA">
        <w:rPr>
          <w:b/>
          <w:bCs/>
        </w:rPr>
        <w:t>часов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</w:rPr>
        <w:t xml:space="preserve">Собеседники </w:t>
      </w:r>
      <w:r w:rsidRPr="00534EBA">
        <w:t>Представление о ситуации общения. ее компонентах: собеседники, тема и цель общения, способы и результат общения. Язык – самое удобно</w:t>
      </w:r>
      <w:r>
        <w:t>е и основное средство общения. Различ</w:t>
      </w:r>
      <w:r w:rsidRPr="00534EBA">
        <w:t>ие устных и письменных форм речи. Факты из истории письменной речи. Требования к устной и письменной речи.</w:t>
      </w:r>
      <w:r>
        <w:t xml:space="preserve"> </w:t>
      </w:r>
      <w:r w:rsidRPr="00534EBA">
        <w:t>Устные рассказы. Культура устной и письменной речи. Совершенствование процесса восприятия речи понимание смысла высказывание партнера, представление об интонационной законченности предложения и смысловых частях высказывания.</w:t>
      </w:r>
    </w:p>
    <w:p w:rsidR="00DA4981" w:rsidRPr="00534EBA" w:rsidRDefault="00DA4981" w:rsidP="00F04008">
      <w:pPr>
        <w:pStyle w:val="a3"/>
        <w:ind w:firstLine="284"/>
        <w:jc w:val="both"/>
      </w:pPr>
      <w:r>
        <w:rPr>
          <w:b/>
          <w:bCs/>
        </w:rPr>
        <w:t>Слово</w:t>
      </w:r>
      <w:r w:rsidRPr="00534EBA">
        <w:rPr>
          <w:b/>
          <w:bCs/>
        </w:rPr>
        <w:t>, предложение и текст в речевом общении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t>Различие функции слова и предложения. Типы предложения по цели высказывания и по интонации. Основны</w:t>
      </w:r>
      <w:r>
        <w:t xml:space="preserve">е свойства текста. Выделение </w:t>
      </w:r>
      <w:r w:rsidRPr="00534EBA">
        <w:t xml:space="preserve"> общих признаков текста(состоит из предложений, связанных по смыслу, имеет тему и заглавие.) Озаглавливание текста. Типы текстов:: текст – описание, текст-описание, текст –повествование, текст – рассуждение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</w:rPr>
        <w:t>Главный помощник в общении- родной язык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t>Основные языковые единицы, их особенности. Общие представления о языке как знаковой системе. Простейшие модели слов и предложений.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</w:rPr>
        <w:t>З</w:t>
      </w:r>
      <w:r>
        <w:rPr>
          <w:b/>
          <w:bCs/>
        </w:rPr>
        <w:t>вуки и буквы. Слог. Ударение. 65</w:t>
      </w:r>
      <w:r w:rsidRPr="00534EBA">
        <w:rPr>
          <w:b/>
          <w:bCs/>
        </w:rPr>
        <w:t xml:space="preserve"> час</w:t>
      </w:r>
      <w:r>
        <w:rPr>
          <w:b/>
          <w:bCs/>
        </w:rPr>
        <w:t>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</w:rPr>
        <w:t>Гласные и согласные звуки. Обозначение их буквами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t>Классификация гласных и согласных звуков. Ударные и безударные гласные. Согласные звонкие и глухие, твердые и мягкие. Алфавит. Названия букв в алфавите. Сфера использования алфавитного порядка начальных букв слов. Роль гласных и согласных звуков в речи. Передача звуков речи при письме. Возможные расхождения произношения и написания. Понятия орфограммы.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</w:rPr>
        <w:t>Звук й и буква й</w:t>
      </w:r>
    </w:p>
    <w:p w:rsidR="00DA4981" w:rsidRPr="00534EBA" w:rsidRDefault="00DA4981" w:rsidP="00F04008">
      <w:pPr>
        <w:pStyle w:val="a3"/>
        <w:ind w:firstLine="284"/>
        <w:jc w:val="both"/>
      </w:pPr>
      <w:r>
        <w:t>Сравнение звуков</w:t>
      </w:r>
      <w:r w:rsidRPr="00534EBA">
        <w:t xml:space="preserve"> и</w:t>
      </w:r>
      <w:r>
        <w:t xml:space="preserve"> </w:t>
      </w:r>
      <w:r w:rsidRPr="00534EBA">
        <w:t>(гласного) и й (согласного). Перенос слов с буквой й в середине слова.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</w:rPr>
        <w:t>Звук э и буква э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t>Слова с буквой э в начале и середине слова.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</w:rPr>
        <w:t>Твердые и мягкие согласные звуки. Обозначение их на письме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t>Парные и не парные по мягкости-твердости согласные звуки. Два способа обозначения мягкости согласного звука на письме: с помощью мягкого знака и с помощью гласных е, е, ю, я, и. которые стоят после буквы мягкого согласного звука. Позиции, в которых буквы е. е, ю, я, и обозначают два звука.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</w:rPr>
        <w:t xml:space="preserve">Шипящие согласные звуки. Буквосочетания жи-ши, ча-ща, чу-щу, чк. чн, щн </w:t>
      </w:r>
      <w:r w:rsidRPr="00534EBA">
        <w:rPr>
          <w:spacing w:val="-2"/>
        </w:rPr>
        <w:t>Сохранение традиции в написании данных буквосочетаний. Образование слов и форм слов с данными буквосочетаниями.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spacing w:val="-2"/>
        </w:rPr>
        <w:t>Слог. Перенос слов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spacing w:val="-2"/>
        </w:rPr>
        <w:t>Гласный звук как слогообразующий. Определение количества слогов в слове. Правила переноса слов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spacing w:val="-2"/>
        </w:rPr>
        <w:t>Ударение . Ударный слог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spacing w:val="-2"/>
        </w:rPr>
        <w:t>Роль ударения в слове. Способы определения ударного слога в слове. Различение слов –омографов. Произношение слов с верным ударением как признак грамотной. Культурной речи. Работа с орфоэпическим словарем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  <w:spacing w:val="-10"/>
        </w:rPr>
        <w:t xml:space="preserve">Безударные гласные звуки. Их обозначение на письме 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Возможность передачи одинаковых гласных звуков в безудар</w:t>
      </w:r>
      <w:r w:rsidRPr="00534EBA">
        <w:rPr>
          <w:color w:val="000000"/>
        </w:rPr>
        <w:softHyphen/>
        <w:t>ном положении разными буквами. Алгоритм проверки безу</w:t>
      </w:r>
      <w:r w:rsidRPr="00534EBA">
        <w:rPr>
          <w:color w:val="000000"/>
        </w:rPr>
        <w:softHyphen/>
        <w:t>дарных гласных в слове. Подбор родственных слов для про</w:t>
      </w:r>
      <w:r w:rsidRPr="00534EBA">
        <w:rPr>
          <w:color w:val="000000"/>
        </w:rPr>
        <w:softHyphen/>
        <w:t>верки безударного гласного в слове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  <w:spacing w:val="-10"/>
        </w:rPr>
        <w:t xml:space="preserve">Правописание слов с непроверяемыми написаниями 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Распределение слов с непроверяемыми написаниями по тема</w:t>
      </w:r>
      <w:r w:rsidRPr="00534EBA">
        <w:rPr>
          <w:color w:val="000000"/>
        </w:rPr>
        <w:softHyphen/>
        <w:t>тическим группам.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Развитие навыков работы с орфографическим словарём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t> </w:t>
      </w:r>
      <w:r w:rsidRPr="00534EBA">
        <w:rPr>
          <w:b/>
          <w:bCs/>
          <w:color w:val="000000"/>
          <w:spacing w:val="-10"/>
        </w:rPr>
        <w:t xml:space="preserve">Звонкие и глухие согласные звуки. Их обозначение на письме 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lastRenderedPageBreak/>
        <w:t>Парные по звонкости-глухости согласные звуки. Возможность обозначения одинаковых согласных звуков разными буквами. Способы проверки парных по звонкости-глухости согласных в конце и в середине слова. Алгоритм проверки парных по звон</w:t>
      </w:r>
      <w:r w:rsidRPr="00534EBA">
        <w:rPr>
          <w:color w:val="000000"/>
        </w:rPr>
        <w:softHyphen/>
        <w:t>кости-глухости согласных звуков. Способы проверки парных по звонкости-глухости согласных звуков путём изменения сло</w:t>
      </w:r>
      <w:r w:rsidRPr="00534EBA">
        <w:rPr>
          <w:color w:val="000000"/>
        </w:rPr>
        <w:softHyphen/>
        <w:t>ва или подбора родственных слов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  <w:spacing w:val="-10"/>
        </w:rPr>
        <w:t xml:space="preserve">Слова с удвоенными согласными 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Удвоенные согласные как орфограмма. Работа с орфографи</w:t>
      </w:r>
      <w:r w:rsidRPr="00534EBA">
        <w:rPr>
          <w:color w:val="000000"/>
        </w:rPr>
        <w:softHyphen/>
        <w:t>ческим словарём. Перенос слов с удвоенными согласными.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t> </w:t>
      </w:r>
      <w:r w:rsidRPr="00534EBA">
        <w:rPr>
          <w:b/>
          <w:bCs/>
          <w:spacing w:val="-2"/>
        </w:rPr>
        <w:t xml:space="preserve">Непроизносимые согласные 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Алгоритм способа проверки слов с непроизносимыми соглас</w:t>
      </w:r>
      <w:r w:rsidRPr="00534EBA">
        <w:rPr>
          <w:color w:val="000000"/>
        </w:rPr>
        <w:softHyphen/>
        <w:t>ными. Слова, не содержащие непроизносимых согласных. Способы их проверки</w:t>
      </w:r>
      <w:r w:rsidRPr="00534EBA">
        <w:rPr>
          <w:b/>
          <w:bCs/>
          <w:spacing w:val="-2"/>
        </w:rPr>
        <w:t xml:space="preserve"> 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  <w:spacing w:val="-10"/>
        </w:rPr>
        <w:t xml:space="preserve">Разделительные мягкий и твёрдый знаки (ь, </w:t>
      </w:r>
      <w:r w:rsidRPr="00534EBA">
        <w:rPr>
          <w:i/>
          <w:iCs/>
          <w:color w:val="000000"/>
        </w:rPr>
        <w:t>ь</w:t>
      </w:r>
      <w:r w:rsidRPr="00534EBA">
        <w:rPr>
          <w:b/>
          <w:bCs/>
          <w:color w:val="000000"/>
          <w:spacing w:val="-10"/>
        </w:rPr>
        <w:t xml:space="preserve">) 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 xml:space="preserve">Употребление разделительного мягкого знака после согласных перед буквами </w:t>
      </w:r>
      <w:r w:rsidRPr="00534EBA">
        <w:rPr>
          <w:i/>
          <w:iCs/>
          <w:color w:val="000000"/>
        </w:rPr>
        <w:t xml:space="preserve">е, ё, ю, я, и. </w:t>
      </w:r>
      <w:r w:rsidRPr="00534EBA">
        <w:rPr>
          <w:color w:val="000000"/>
        </w:rPr>
        <w:t>Первичные наблюдения за употреблением разделительного ъ знака.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spacing w:val="-2"/>
        </w:rPr>
        <w:t>Слово и его значение.(20ч)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spacing w:val="-2"/>
        </w:rPr>
        <w:t>Что рассказало слово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Слово как двусторонняя единица языка. Различение в слове двух сторон: звучания и значения (с помощью простейших структурно-семантических моделей). Обобщающее значение слова.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Этимология слова (происхождение его значения)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  <w:spacing w:val="-10"/>
        </w:rPr>
        <w:t xml:space="preserve">Имена собственные и нарицательные 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Различие в их функциях: называть целый ряд однородных предметов (имена нарицательные) или единичный предмет (имена собственные)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</w:tblGrid>
      <w:tr w:rsidR="00DA4981" w:rsidRPr="00534EBA" w:rsidTr="00C53445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DA4981" w:rsidRPr="00534EBA" w:rsidRDefault="00DA4981" w:rsidP="00F04008">
            <w:pPr>
              <w:pStyle w:val="a3"/>
              <w:ind w:firstLine="284"/>
              <w:jc w:val="both"/>
            </w:pPr>
          </w:p>
        </w:tc>
      </w:tr>
    </w:tbl>
    <w:p w:rsidR="00DA4981" w:rsidRPr="00993BBA" w:rsidRDefault="00DA4981" w:rsidP="00F04008">
      <w:pPr>
        <w:pStyle w:val="a3"/>
        <w:ind w:firstLine="284"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Pr="00993BBA">
        <w:rPr>
          <w:b/>
          <w:color w:val="000000"/>
        </w:rPr>
        <w:t>Слова с несколькими значениями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Необходимые условия для переноса названия с одного пред</w:t>
      </w:r>
      <w:r w:rsidRPr="00534EBA">
        <w:rPr>
          <w:color w:val="000000"/>
        </w:rPr>
        <w:softHyphen/>
        <w:t>мета на другой. Знакомство со словарями (орфографическим, толковым, орфоэпическим)</w:t>
      </w:r>
    </w:p>
    <w:p w:rsidR="00DA4981" w:rsidRPr="00534EBA" w:rsidRDefault="00DA4981" w:rsidP="00F04008">
      <w:pPr>
        <w:pStyle w:val="a3"/>
        <w:ind w:firstLine="284"/>
        <w:jc w:val="both"/>
      </w:pPr>
      <w:r>
        <w:rPr>
          <w:b/>
          <w:bCs/>
          <w:spacing w:val="-2"/>
        </w:rPr>
        <w:t>Слова</w:t>
      </w:r>
      <w:r w:rsidRPr="00534EBA">
        <w:rPr>
          <w:b/>
          <w:bCs/>
          <w:spacing w:val="-2"/>
        </w:rPr>
        <w:t>,</w:t>
      </w:r>
      <w:r>
        <w:rPr>
          <w:b/>
          <w:bCs/>
          <w:spacing w:val="-2"/>
        </w:rPr>
        <w:t xml:space="preserve"> </w:t>
      </w:r>
      <w:r w:rsidRPr="00534EBA">
        <w:rPr>
          <w:b/>
          <w:bCs/>
          <w:spacing w:val="-2"/>
        </w:rPr>
        <w:t>похожие по звучанию и написанию, но разные по значению (омонимы).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spacing w:val="-2"/>
        </w:rPr>
        <w:t>Слова близкие по значению (синонимы)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spacing w:val="-2"/>
        </w:rPr>
        <w:t>Синонимы, их роль в речи.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spacing w:val="-2"/>
        </w:rPr>
        <w:t>Слова, противоположные по значению (антонимы).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Роль антонимов в речи.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</w:rPr>
        <w:t>Устойчивые сочетания слов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Происхождение устойчивых сочетаний слов и их употребление в речи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</w:rPr>
        <w:t>Тематические группы слов.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Распределение слов по тематическим группам</w:t>
      </w:r>
    </w:p>
    <w:p w:rsidR="00DA4981" w:rsidRPr="00534EBA" w:rsidRDefault="00DA4981" w:rsidP="00F04008">
      <w:pPr>
        <w:pStyle w:val="a3"/>
        <w:ind w:firstLine="284"/>
        <w:jc w:val="both"/>
      </w:pPr>
      <w:r>
        <w:rPr>
          <w:b/>
          <w:bCs/>
          <w:spacing w:val="-2"/>
        </w:rPr>
        <w:t>Состав слова. (15</w:t>
      </w:r>
      <w:r w:rsidRPr="00534EBA">
        <w:rPr>
          <w:b/>
          <w:bCs/>
          <w:spacing w:val="-2"/>
        </w:rPr>
        <w:t>ч)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  <w:spacing w:val="-10"/>
        </w:rPr>
        <w:t>Как собрать и разобрать слово.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Слово как объединение морфем, стоящих в определённом по</w:t>
      </w:r>
      <w:r w:rsidRPr="00534EBA">
        <w:rPr>
          <w:color w:val="000000"/>
        </w:rPr>
        <w:softHyphen/>
        <w:t>рядке и имеющих значение. Наблюдения за строением слова на наглядно-образных моделях. Первоначальное знакомство с составом слова: корень, приставка, суффикс, окончание.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  <w:spacing w:val="-10"/>
        </w:rPr>
        <w:t>Корень — главная часть слова. Однокоренные (родствен</w:t>
      </w:r>
      <w:r w:rsidRPr="00534EBA">
        <w:rPr>
          <w:b/>
          <w:bCs/>
          <w:color w:val="000000"/>
          <w:spacing w:val="-10"/>
        </w:rPr>
        <w:softHyphen/>
        <w:t>ные) слова.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Закрепление представления о единообразном написании кор</w:t>
      </w:r>
      <w:r w:rsidRPr="00534EBA">
        <w:rPr>
          <w:color w:val="000000"/>
        </w:rPr>
        <w:softHyphen/>
        <w:t>ня, его семантической значимости. Однокоренные слова. Со</w:t>
      </w:r>
      <w:r w:rsidRPr="00534EBA">
        <w:rPr>
          <w:color w:val="000000"/>
        </w:rPr>
        <w:softHyphen/>
        <w:t>поставление однокоренных слов по значению и написанию. Единообразное написание корня в родственных словах. Правописание безударных гласных и парных по звонкости- глухости согласных в корне слова.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spacing w:val="-2"/>
        </w:rPr>
        <w:t>Приставка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Приставка, её роль в слове. Значение, которое приставка при</w:t>
      </w:r>
      <w:r w:rsidRPr="00534EBA">
        <w:rPr>
          <w:color w:val="000000"/>
        </w:rPr>
        <w:softHyphen/>
        <w:t>даёт слову.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Правописание разделительного твёрдого знака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</w:rPr>
        <w:t>Суффикс.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Роль суффикса в слове. Значение некоторых суффиксов (уменьшительно-ласкательных, со значением действующего лица, детёныша животного и т. п.)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</w:rPr>
        <w:t>Окончание.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lastRenderedPageBreak/>
        <w:t>Окончание, его основная функция и отличие от других частей слова.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</w:rPr>
        <w:t>Части речи (32 ч)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</w:rPr>
        <w:t>Что такое части речи.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Части речи как группы слов, отвечающих на один и тот же вопрос и объединённых общим значением (предмета, призна</w:t>
      </w:r>
      <w:r w:rsidRPr="00534EBA">
        <w:rPr>
          <w:color w:val="000000"/>
        </w:rPr>
        <w:softHyphen/>
        <w:t>ка предмета, действия). Создание представления о граммати</w:t>
      </w:r>
      <w:r w:rsidRPr="00534EBA">
        <w:rPr>
          <w:color w:val="000000"/>
        </w:rPr>
        <w:softHyphen/>
        <w:t>ческом значении (без введения термина) как о значении, свой</w:t>
      </w:r>
      <w:r w:rsidRPr="00534EBA">
        <w:rPr>
          <w:color w:val="000000"/>
        </w:rPr>
        <w:softHyphen/>
        <w:t>ственном целым группам слов.</w:t>
      </w:r>
    </w:p>
    <w:p w:rsidR="00DA4981" w:rsidRPr="00534EBA" w:rsidRDefault="00DA4981" w:rsidP="00F04008">
      <w:pPr>
        <w:pStyle w:val="a3"/>
        <w:jc w:val="both"/>
      </w:pPr>
      <w:r>
        <w:rPr>
          <w:b/>
          <w:bCs/>
          <w:color w:val="000000"/>
        </w:rPr>
        <w:t xml:space="preserve">   </w:t>
      </w:r>
      <w:r w:rsidRPr="00534EBA">
        <w:rPr>
          <w:b/>
          <w:bCs/>
          <w:color w:val="000000"/>
        </w:rPr>
        <w:t>Имя существительное.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Имена существительные одушевлённые и неодушевлённые. Имена существительные собственные и нарицательные. Функ</w:t>
      </w:r>
      <w:r w:rsidRPr="00534EBA">
        <w:rPr>
          <w:color w:val="000000"/>
        </w:rPr>
        <w:softHyphen/>
        <w:t>циональные различия существительных собственных и нарица</w:t>
      </w:r>
      <w:r w:rsidRPr="00534EBA">
        <w:rPr>
          <w:color w:val="000000"/>
        </w:rPr>
        <w:softHyphen/>
        <w:t>тельных. Основные семантические группы собственных имён существительных.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Изменение имён существительных по числам. Варианты окон</w:t>
      </w:r>
      <w:r w:rsidRPr="00534EBA">
        <w:rPr>
          <w:color w:val="000000"/>
        </w:rPr>
        <w:softHyphen/>
        <w:t xml:space="preserve">чаний имён существительных во множественном числе </w:t>
      </w:r>
      <w:r w:rsidRPr="00534EBA">
        <w:rPr>
          <w:i/>
          <w:iCs/>
          <w:color w:val="000000"/>
        </w:rPr>
        <w:t>(грам</w:t>
      </w:r>
      <w:r w:rsidRPr="00534EBA">
        <w:rPr>
          <w:i/>
          <w:iCs/>
          <w:color w:val="000000"/>
        </w:rPr>
        <w:softHyphen/>
        <w:t>мов</w:t>
      </w:r>
      <w:r w:rsidRPr="00534EBA">
        <w:rPr>
          <w:color w:val="000000"/>
        </w:rPr>
        <w:t xml:space="preserve"> — </w:t>
      </w:r>
      <w:r w:rsidRPr="00534EBA">
        <w:rPr>
          <w:i/>
          <w:iCs/>
          <w:color w:val="000000"/>
        </w:rPr>
        <w:t>грамм)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</w:rPr>
        <w:t>Глагол.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Глагол как часть речи.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Изменение глагола по числам.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Наблюдение за изменением глаголов по времени (без введения термина).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Роль глаголов в речи.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</w:rPr>
        <w:t>Имя прилагательное 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Имя прилагательное как часть речи. Изменение имён прилагательных по числам. Роль имён прилагательных в речи. Обобщение знаний об основных частях речи.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b/>
          <w:bCs/>
          <w:color w:val="000000"/>
        </w:rPr>
        <w:t xml:space="preserve">Предлог 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Предлог, его роль в речи. Правописание предлогов со слова</w:t>
      </w:r>
      <w:r w:rsidRPr="00534EBA">
        <w:rPr>
          <w:color w:val="000000"/>
        </w:rPr>
        <w:softHyphen/>
        <w:t>ми, различие написания приставок и предлогов.</w:t>
      </w:r>
    </w:p>
    <w:p w:rsidR="00DA4981" w:rsidRPr="00534EBA" w:rsidRDefault="00DA4981" w:rsidP="00F04008">
      <w:pPr>
        <w:pStyle w:val="a3"/>
        <w:ind w:firstLine="284"/>
        <w:jc w:val="both"/>
      </w:pPr>
      <w:r>
        <w:rPr>
          <w:b/>
          <w:bCs/>
          <w:color w:val="000000"/>
        </w:rPr>
        <w:t>Предложение. Текст. (15</w:t>
      </w:r>
      <w:r w:rsidRPr="00534EBA">
        <w:rPr>
          <w:b/>
          <w:bCs/>
          <w:color w:val="000000"/>
        </w:rPr>
        <w:t xml:space="preserve"> ч.)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t> </w:t>
      </w:r>
      <w:r w:rsidRPr="00534EBA">
        <w:rPr>
          <w:color w:val="000000"/>
        </w:rPr>
        <w:t>Понятие о смысловой и интонационной законченности пред</w:t>
      </w:r>
      <w:r w:rsidRPr="00534EBA">
        <w:rPr>
          <w:color w:val="000000"/>
        </w:rPr>
        <w:softHyphen/>
        <w:t>ложения. Связь слов в предложении.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Типы предложений по интонации и по цели высказывания. Главные члены предложения — подлежащее и сказуемое. Текст, определение текста, типы текстов.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Записка как вид текста, её особенности.</w:t>
      </w:r>
    </w:p>
    <w:p w:rsidR="00DA4981" w:rsidRPr="00534EBA" w:rsidRDefault="00DA4981" w:rsidP="00F04008">
      <w:pPr>
        <w:pStyle w:val="a3"/>
        <w:ind w:firstLine="284"/>
        <w:jc w:val="both"/>
      </w:pPr>
      <w:r w:rsidRPr="00534EBA">
        <w:rPr>
          <w:color w:val="000000"/>
        </w:rPr>
        <w:t>Письмо как вид текста, требования к его написанию. Приглашение как вид текста, его особенности.</w:t>
      </w:r>
    </w:p>
    <w:p w:rsidR="00DA4981" w:rsidRPr="001008E2" w:rsidRDefault="00DA4981" w:rsidP="00F0400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08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3 класс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b/>
          <w:bCs/>
          <w:color w:val="000000"/>
        </w:rPr>
        <w:t xml:space="preserve">Мир общения. Повторяем - узнаём </w:t>
      </w:r>
      <w:r>
        <w:rPr>
          <w:b/>
          <w:bCs/>
          <w:color w:val="000000"/>
        </w:rPr>
        <w:t>новое (16 ч.</w:t>
      </w:r>
      <w:r w:rsidRPr="009419B2">
        <w:rPr>
          <w:b/>
          <w:bCs/>
          <w:color w:val="000000"/>
        </w:rPr>
        <w:t>) </w:t>
      </w:r>
      <w:r>
        <w:rPr>
          <w:b/>
          <w:bCs/>
          <w:i/>
          <w:iCs/>
          <w:color w:val="000000"/>
        </w:rPr>
        <w:t>Собеседники (4 ч.</w:t>
      </w:r>
      <w:r w:rsidRPr="009419B2">
        <w:rPr>
          <w:b/>
          <w:bCs/>
          <w:i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Смысловая сторона речи и словесная форма её выражения. Воображаемые коммуни</w:t>
      </w:r>
      <w:r w:rsidRPr="009419B2">
        <w:rPr>
          <w:color w:val="000000"/>
        </w:rPr>
        <w:softHyphen/>
        <w:t>кативно-речевые ситуации (ролевые отношения и цели общения) на примере общения ли</w:t>
      </w:r>
      <w:r w:rsidRPr="009419B2">
        <w:rPr>
          <w:color w:val="000000"/>
        </w:rPr>
        <w:softHyphen/>
        <w:t>тературных героев. Осмысление условий реального общения учащихся в группе и в парах (ученик - ученик, ученик - учитель, дети - родители и т.д.). Общение с партнёром на основе взаимопонимания, доброжелательности и уважения. Наблюдения за стилем общения собе</w:t>
      </w:r>
      <w:r w:rsidRPr="009419B2">
        <w:rPr>
          <w:color w:val="000000"/>
        </w:rPr>
        <w:softHyphen/>
        <w:t>седников (без использования термина), которые по-разному относятся друг к другу (общение дружелюбное, враждебное, уважительное, пренебрежительное, снисходительное, халатное, безразличное).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 xml:space="preserve">Культура </w:t>
      </w:r>
      <w:r>
        <w:rPr>
          <w:b/>
          <w:bCs/>
          <w:iCs/>
          <w:color w:val="000000"/>
        </w:rPr>
        <w:t>устной и письменной речи (3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Совершенствование устной речи на фонетическом, лексическом, синтаксическом уровнях.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Культура письма: написание букв, слов, предложений в соответствии с правилами русской</w:t>
      </w:r>
      <w:r w:rsidRPr="009419B2">
        <w:rPr>
          <w:b/>
          <w:bCs/>
          <w:color w:val="000000"/>
        </w:rPr>
        <w:t> </w:t>
      </w:r>
      <w:r w:rsidRPr="009419B2">
        <w:rPr>
          <w:color w:val="000000"/>
        </w:rPr>
        <w:t>графики и орфографии. Аккуратность в ведении записей, чёткость и изящество выполнения письменных работ.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Текст (6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lastRenderedPageBreak/>
        <w:t>Общее представление о тексте и его особенностях. Заглавие, тема, главная мысль, </w:t>
      </w:r>
      <w:r w:rsidRPr="009419B2">
        <w:rPr>
          <w:b/>
          <w:bCs/>
          <w:color w:val="000000"/>
        </w:rPr>
        <w:t>связь </w:t>
      </w:r>
      <w:r w:rsidRPr="009419B2">
        <w:rPr>
          <w:color w:val="000000"/>
        </w:rPr>
        <w:t>предложений в тексте, опорные слова, основные части - вступление (начало), основ</w:t>
      </w:r>
      <w:r w:rsidRPr="009419B2">
        <w:rPr>
          <w:color w:val="000000"/>
        </w:rPr>
        <w:softHyphen/>
        <w:t>ная часть (середина), заключительная часть (конец). План текста.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Виды текстов (текст-описание, текст-рассуждение, текст-повествование).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Художественный и научные тексты (сравнение с помощью учителя).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Определение типов текста. Составление текстов разного типа. Сочинение неболь</w:t>
      </w:r>
      <w:r w:rsidRPr="009419B2">
        <w:rPr>
          <w:color w:val="000000"/>
        </w:rPr>
        <w:softHyphen/>
        <w:t>ших текстов повествовательного и описательного характера. Списывание текстов раз-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4067C">
        <w:rPr>
          <w:b/>
          <w:bCs/>
          <w:iCs/>
          <w:color w:val="000000"/>
        </w:rPr>
        <w:t>Контрольная работа. Работа над ошибк</w:t>
      </w:r>
      <w:r>
        <w:rPr>
          <w:b/>
          <w:bCs/>
          <w:iCs/>
          <w:color w:val="000000"/>
        </w:rPr>
        <w:t>ами (2 ч.</w:t>
      </w:r>
      <w:r w:rsidRPr="0094067C">
        <w:rPr>
          <w:b/>
          <w:bCs/>
          <w:iCs/>
          <w:color w:val="000000"/>
        </w:rPr>
        <w:t>)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4067C">
        <w:rPr>
          <w:b/>
          <w:bCs/>
          <w:color w:val="000000"/>
        </w:rPr>
        <w:t>Язык - гла</w:t>
      </w:r>
      <w:r>
        <w:rPr>
          <w:b/>
          <w:bCs/>
          <w:color w:val="000000"/>
        </w:rPr>
        <w:t>вный помощник в общении (43 ч.</w:t>
      </w:r>
      <w:r w:rsidRPr="0094067C">
        <w:rPr>
          <w:b/>
          <w:bCs/>
          <w:color w:val="000000"/>
        </w:rPr>
        <w:t>)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4067C">
        <w:rPr>
          <w:b/>
          <w:bCs/>
          <w:iCs/>
          <w:color w:val="000000"/>
        </w:rPr>
        <w:t>Язык - г</w:t>
      </w:r>
      <w:r>
        <w:rPr>
          <w:b/>
          <w:bCs/>
          <w:iCs/>
          <w:color w:val="000000"/>
        </w:rPr>
        <w:t>лавный помощник в общении (1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Язык как средство (инструмент) общения и познавательной деятельности. Русский язык</w:t>
      </w:r>
      <w:r w:rsidRPr="009419B2">
        <w:rPr>
          <w:b/>
          <w:bCs/>
          <w:color w:val="000000"/>
        </w:rPr>
        <w:t> </w:t>
      </w:r>
      <w:r w:rsidRPr="009419B2">
        <w:rPr>
          <w:color w:val="000000"/>
        </w:rPr>
        <w:t>- культурная ценность народов России. Высказывания писателей о русском языке.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Звуки и буквы (2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Гласные и согласные звуки и буквы русского языка; гласные буквы, обозначающие мягкость и твёрдость согласных.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Слог, ударение (2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Деление слова на слоги; определение ударного слога; введение понятия «открытый слог», сзакрытый слог».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Девять правил орфографии (11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Значение слова «орфограмма»; применение алгоритма проверки слов с безударной гласной, парной, непроизносимой и удвоенной согласной; различие двух функций Ь при ис</w:t>
      </w:r>
      <w:r w:rsidRPr="009419B2">
        <w:rPr>
          <w:color w:val="000000"/>
        </w:rPr>
        <w:softHyphen/>
        <w:t>пользовании его на письме; выделение корня и приставки в словах с разделительными Ь и Ъ; письмо слов с буквосочетаниями </w:t>
      </w:r>
      <w:r w:rsidRPr="009419B2">
        <w:rPr>
          <w:i/>
          <w:iCs/>
          <w:color w:val="000000"/>
        </w:rPr>
        <w:t>жи-ши, ча-ща, чу-щу, чк, чн, нщ </w:t>
      </w:r>
      <w:r w:rsidRPr="009419B2">
        <w:rPr>
          <w:color w:val="000000"/>
        </w:rPr>
        <w:t>с использованием правила; письмо имен собственных в тексте.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Слово и его значение (10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Сопоставление значений слов на основе их двусторонних моделей. Мотивированные названия слов (подснежник, подберёзовик и т.д.).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Синонимы, антонимы, омонимы, многозначные слова.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Слова с обобщающим значением.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Местоимения как заменители имён собственных и нарицательных.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Словари (толковый, орфографический, синонимов и антонимов).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Словосочетание (2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Сравнение предложения и словосочетания, их различение на основе цели использо</w:t>
      </w:r>
      <w:r w:rsidRPr="009419B2">
        <w:rPr>
          <w:color w:val="000000"/>
        </w:rPr>
        <w:softHyphen/>
        <w:t>вания: предложение - для сообщения, словосочетание - для называния.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Предложение (1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Типы предложений по цели высказывания и по интонации, связь слов по смыслу и по форме.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Г</w:t>
      </w:r>
      <w:r>
        <w:rPr>
          <w:b/>
          <w:bCs/>
          <w:iCs/>
          <w:color w:val="000000"/>
        </w:rPr>
        <w:t>лавные члены предложения (3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lastRenderedPageBreak/>
        <w:t>Второстепенные члены предложения (без деления на виды), их роль в предложении. Предложения распространённые и нераспространённые.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Пред</w:t>
      </w:r>
      <w:r>
        <w:rPr>
          <w:b/>
          <w:bCs/>
          <w:iCs/>
          <w:color w:val="000000"/>
        </w:rPr>
        <w:t>ложения с однородными членами (4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Интонация перечисления. Запятая в предложениях с однородными членами.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Контрольная раб</w:t>
      </w:r>
      <w:r>
        <w:rPr>
          <w:b/>
          <w:bCs/>
          <w:iCs/>
          <w:color w:val="000000"/>
        </w:rPr>
        <w:t>ота. Работа над ошибками (2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Состав слова (19 ч.</w:t>
      </w:r>
      <w:r w:rsidRPr="009419B2">
        <w:rPr>
          <w:b/>
          <w:bCs/>
          <w:color w:val="000000"/>
        </w:rPr>
        <w:t>)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Повторе</w:t>
      </w:r>
      <w:r>
        <w:rPr>
          <w:b/>
          <w:bCs/>
          <w:iCs/>
          <w:color w:val="000000"/>
        </w:rPr>
        <w:t>ние значимых частей слова (1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Основа и окончание. Роль окончания в слове (связывать слова в предложении и сло</w:t>
      </w:r>
      <w:r w:rsidRPr="009419B2">
        <w:rPr>
          <w:color w:val="000000"/>
        </w:rPr>
        <w:softHyphen/>
        <w:t>восочетании).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Корень (5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Корень слова. Однокоренные слова. Сравнение однокоренных слов, форм одного и то</w:t>
      </w:r>
      <w:r w:rsidRPr="009419B2">
        <w:rPr>
          <w:color w:val="000000"/>
        </w:rPr>
        <w:softHyphen/>
        <w:t>го же слова.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Обобщение и систематизация изученных правил орфографии (девять правил орфо</w:t>
      </w:r>
      <w:r w:rsidRPr="009419B2">
        <w:rPr>
          <w:color w:val="000000"/>
        </w:rPr>
        <w:softHyphen/>
        <w:t>графии): прописная буква в именах собственных; проверяемые безударные гласные в корне слова; проверяемые парные по звонкости-глухости согласные в корне слова; непроверяе</w:t>
      </w:r>
      <w:r w:rsidRPr="009419B2">
        <w:rPr>
          <w:color w:val="000000"/>
        </w:rPr>
        <w:softHyphen/>
        <w:t>мые гласные и согласные в корне слова; правописание буквосочетаний </w:t>
      </w:r>
      <w:r w:rsidRPr="009419B2">
        <w:rPr>
          <w:i/>
          <w:iCs/>
          <w:color w:val="000000"/>
        </w:rPr>
        <w:t>жи-ши, ча-ща, чу-щу, чк, чн, щн; </w:t>
      </w:r>
      <w:r w:rsidRPr="009419B2">
        <w:rPr>
          <w:color w:val="000000"/>
        </w:rPr>
        <w:t>непроизносимые согласные; удвоенные согласные; разделительные твёрдый и мягкий знаки; правила переноса слов. Закрепление навыка нахождения изученных орфо</w:t>
      </w:r>
      <w:r w:rsidRPr="009419B2">
        <w:rPr>
          <w:color w:val="000000"/>
        </w:rPr>
        <w:softHyphen/>
        <w:t>грамм в словах и алгоритма их проверки.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Наблюдение за чередованием букв согласных звуков в корнях слов (река - реченька, снег - снежок, бег - бежать).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При</w:t>
      </w:r>
      <w:r>
        <w:rPr>
          <w:b/>
          <w:bCs/>
          <w:iCs/>
          <w:color w:val="000000"/>
        </w:rPr>
        <w:t>ставка (3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Приставка. Отличие приставки от предлога. Разделительный твёрдый знак в словах с приставками.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Суффикс (2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Суффикс как значимая часть слова, его роль в словообразовании </w:t>
      </w:r>
      <w:r w:rsidRPr="009419B2">
        <w:rPr>
          <w:i/>
          <w:iCs/>
          <w:color w:val="000000"/>
        </w:rPr>
        <w:t>{-чик, -щик, -и </w:t>
      </w:r>
      <w:r w:rsidRPr="009419B2">
        <w:rPr>
          <w:color w:val="000000"/>
        </w:rPr>
        <w:t>и др.).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Окончание (2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/>
          <w:iCs/>
          <w:color w:val="000000"/>
        </w:rPr>
        <w:t>Как образуются слова (5</w:t>
      </w:r>
      <w:r w:rsidRPr="009419B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ч.</w:t>
      </w:r>
      <w:r w:rsidRPr="009419B2">
        <w:rPr>
          <w:b/>
          <w:bCs/>
          <w:i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Сложные слова - слова с двумя корнями (ознакомление). Наблюдение за образован</w:t>
      </w:r>
      <w:r w:rsidRPr="009419B2">
        <w:rPr>
          <w:color w:val="000000"/>
          <w:vertAlign w:val="superscript"/>
        </w:rPr>
        <w:t>1 </w:t>
      </w:r>
      <w:r w:rsidRPr="009419B2">
        <w:rPr>
          <w:color w:val="000000"/>
        </w:rPr>
        <w:t>ем новых слов.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Контрольная раб</w:t>
      </w:r>
      <w:r>
        <w:rPr>
          <w:b/>
          <w:bCs/>
          <w:iCs/>
          <w:color w:val="000000"/>
        </w:rPr>
        <w:t>ота. Работа над ошибками (2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Части речи (83 часа)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b/>
          <w:bCs/>
          <w:i/>
          <w:iCs/>
          <w:color w:val="000000"/>
        </w:rPr>
        <w:t xml:space="preserve">Систематизация знаний </w:t>
      </w:r>
      <w:r>
        <w:rPr>
          <w:b/>
          <w:bCs/>
          <w:i/>
          <w:iCs/>
          <w:color w:val="000000"/>
        </w:rPr>
        <w:t>по разделу «Части речи» (3 ч.</w:t>
      </w:r>
      <w:r w:rsidRPr="009419B2">
        <w:rPr>
          <w:b/>
          <w:bCs/>
          <w:i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Принципы выделения частей речи. Общее значение и вопросы как средство выделения частей речи.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Имя существительное как час</w:t>
      </w:r>
      <w:r>
        <w:rPr>
          <w:b/>
          <w:bCs/>
          <w:iCs/>
          <w:color w:val="000000"/>
        </w:rPr>
        <w:t>ть речи. Повторяем, что знаем (2 ч.</w:t>
      </w:r>
      <w:r w:rsidRPr="0094067C">
        <w:rPr>
          <w:b/>
          <w:bCs/>
          <w:iCs/>
          <w:color w:val="000000"/>
        </w:rPr>
        <w:t>)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Число имён существительных (3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Имена существительные, употребляемые только в единственном числе (листва, мёд, молоко) или только во множественном числе (каникулы, ножницы, грабли).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lastRenderedPageBreak/>
        <w:t>Род имён существительных (3 ч.</w:t>
      </w:r>
      <w:r w:rsidRPr="0094067C">
        <w:rPr>
          <w:b/>
          <w:bCs/>
          <w:iCs/>
          <w:color w:val="000000"/>
        </w:rPr>
        <w:t>)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Мягкий знак на конце имён сущес</w:t>
      </w:r>
      <w:r>
        <w:rPr>
          <w:b/>
          <w:bCs/>
          <w:iCs/>
          <w:color w:val="000000"/>
        </w:rPr>
        <w:t>твительных после шипящих (3 ч.</w:t>
      </w:r>
      <w:r w:rsidRPr="0094067C">
        <w:rPr>
          <w:b/>
          <w:bCs/>
          <w:iCs/>
          <w:color w:val="000000"/>
        </w:rPr>
        <w:t>)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Изменение имён существите</w:t>
      </w:r>
      <w:r>
        <w:rPr>
          <w:b/>
          <w:bCs/>
          <w:iCs/>
          <w:color w:val="000000"/>
        </w:rPr>
        <w:t>льных по падежам (склонение) (10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Этимология названия падежей. Алгоритм определения падежа. Ударные и безударные падежные окончания.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Порядок анализа имени существительного как части речи.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Контрольная раб</w:t>
      </w:r>
      <w:r>
        <w:rPr>
          <w:b/>
          <w:bCs/>
          <w:iCs/>
          <w:color w:val="000000"/>
        </w:rPr>
        <w:t>ота. Работа над ошибками (2 ч.</w:t>
      </w:r>
      <w:r w:rsidRPr="0094067C">
        <w:rPr>
          <w:b/>
          <w:bCs/>
          <w:iCs/>
          <w:color w:val="000000"/>
        </w:rPr>
        <w:t>)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Местоимение (2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Личные местоимения (общее представление). Наблюдение за ролью местоимений в речи (замена повторяющихся имён существительных личными местоимениями).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Глагол (23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Глагол как часть речи. Общее значение глаголов, вопросы.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Изменение глаголов по временам. Значение и образование глагольных форм настоя</w:t>
      </w:r>
      <w:r w:rsidRPr="009419B2">
        <w:rPr>
          <w:color w:val="000000"/>
        </w:rPr>
        <w:softHyphen/>
        <w:t>щего, прошедшего и будущего времени. Неопределённая форма глагола. Правописание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мягкого знака после </w:t>
      </w:r>
      <w:r w:rsidRPr="009419B2">
        <w:rPr>
          <w:i/>
          <w:iCs/>
          <w:color w:val="000000"/>
        </w:rPr>
        <w:t>ч </w:t>
      </w:r>
      <w:r w:rsidRPr="009419B2">
        <w:rPr>
          <w:color w:val="000000"/>
        </w:rPr>
        <w:t>в глаголах неопределённой формы. Изменение глаголов по числам. Изменение по родам глаголов прошедшего времени. Окончания глаголов прошедшего вре</w:t>
      </w:r>
      <w:r w:rsidRPr="009419B2">
        <w:rPr>
          <w:color w:val="000000"/>
        </w:rPr>
        <w:softHyphen/>
        <w:t>мени. </w:t>
      </w:r>
      <w:r w:rsidRPr="009419B2">
        <w:rPr>
          <w:i/>
          <w:iCs/>
          <w:color w:val="000000"/>
        </w:rPr>
        <w:t>Не </w:t>
      </w:r>
      <w:r w:rsidRPr="009419B2">
        <w:rPr>
          <w:color w:val="000000"/>
        </w:rPr>
        <w:t>с глаголами. Разбор глагола как части речи.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Контрольная работа. Работа над ошибками (2 часа)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iCs/>
          <w:color w:val="000000"/>
        </w:rPr>
        <w:t>Имя прилагательное (14 ч.</w:t>
      </w:r>
      <w:r w:rsidRPr="0094067C">
        <w:rPr>
          <w:b/>
          <w:bCs/>
          <w:iCs/>
          <w:color w:val="000000"/>
        </w:rPr>
        <w:t>)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Имя прилагательное как часть речи. Общее значение прилагательных, вопросы.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Изменение имён прилагательных по родам, числам и падежам. Алгоритм определения рода, числа и падежа имени прилагательного. Правописание окончаний имён прилагатель</w:t>
      </w:r>
      <w:r w:rsidRPr="009419B2">
        <w:rPr>
          <w:color w:val="000000"/>
        </w:rPr>
        <w:softHyphen/>
        <w:t>ных. Суффиксы имён прилагательных (наблюдение). Роль имён прилагательных в речи.</w:t>
      </w:r>
    </w:p>
    <w:p w:rsidR="00DA4981" w:rsidRPr="009419B2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19B2">
        <w:rPr>
          <w:color w:val="000000"/>
        </w:rPr>
        <w:t>Разбор имени прилагательного как части речи.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Контрольная ра</w:t>
      </w:r>
      <w:r>
        <w:rPr>
          <w:b/>
          <w:bCs/>
          <w:iCs/>
          <w:color w:val="000000"/>
        </w:rPr>
        <w:t>бота. Работа над ошибкам (2 ч.</w:t>
      </w:r>
      <w:r w:rsidRPr="0094067C">
        <w:rPr>
          <w:b/>
          <w:bCs/>
          <w:iCs/>
          <w:color w:val="000000"/>
        </w:rPr>
        <w:t>)</w:t>
      </w:r>
    </w:p>
    <w:p w:rsidR="00DA4981" w:rsidRPr="0094067C" w:rsidRDefault="00DA4981" w:rsidP="00F04008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94067C">
        <w:rPr>
          <w:b/>
          <w:bCs/>
          <w:iCs/>
          <w:color w:val="000000"/>
        </w:rPr>
        <w:t>Повто</w:t>
      </w:r>
      <w:r>
        <w:rPr>
          <w:b/>
          <w:bCs/>
          <w:iCs/>
          <w:color w:val="000000"/>
        </w:rPr>
        <w:t>рение изученного за год (9 ч.</w:t>
      </w:r>
      <w:r w:rsidRPr="0094067C">
        <w:rPr>
          <w:b/>
          <w:bCs/>
          <w:iCs/>
          <w:color w:val="000000"/>
        </w:rPr>
        <w:t>)</w:t>
      </w:r>
    </w:p>
    <w:p w:rsidR="00DA4981" w:rsidRPr="001008E2" w:rsidRDefault="00DA4981" w:rsidP="00F04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8E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Повторяем – узнаём новое (16 часов)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Речевое общение. Речь устная и письменная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Расширение понятия речевого общения: ролевые отношения (кто и кому говорит), содержание речи и её словесное оформление (что и как говорится), цель и мотивы общения (зачем и почему говорится). Общение на разных уровнях (собеседники, группа, коллектив).</w:t>
      </w:r>
      <w:r>
        <w:rPr>
          <w:color w:val="000000"/>
        </w:rPr>
        <w:br/>
        <w:t>Качество речевого общения: выразительность. информативность, логичность, правильность речи.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Цель речевого общения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вести диалог-расспрос, аргументировать своё высказывание, доказывать свою точку зрения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Речевая культура. Обращение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Речевой этикет. Использование формул речевого этикета в различных сферах общения (в школе, клубе, театре и дома). Устная и письменная формы общения. Обращение. Знаки </w:t>
      </w:r>
      <w:r>
        <w:rPr>
          <w:color w:val="000000"/>
        </w:rPr>
        <w:lastRenderedPageBreak/>
        <w:t>препинания при обращении. Наблюдение за построением диалогов в устной и письменной речи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Текст как речевое произведение</w:t>
      </w:r>
      <w:r>
        <w:rPr>
          <w:b/>
          <w:bCs/>
          <w:i/>
          <w:iCs/>
          <w:color w:val="000000"/>
        </w:rPr>
        <w:br/>
      </w:r>
      <w:r>
        <w:rPr>
          <w:color w:val="000000"/>
        </w:rPr>
        <w:t>Тема, главная мысль, заглавие, опорные слова, абзацы. Расширение представлений о тексте: составление текста на заданную тему и текста, отражающего проблему общения (нравственную, коммуникативно-речевую). Различные типы текстов: повествование, рассуждение, описание. Составление текстов разных типов. План текста простой и развернутый. Составление памяток, определяющих последовательность действий. Изложение текста по самостоятельно или коллективно составленному плану. Сочинение на заданную и свободную темы, а также на тему по выбору. Написание деловых текстов: записки, объявления, письма, заявления, объяснительной записки и т. п. Сравнение небольших текстов научного и художественного стиля.</w:t>
      </w:r>
      <w:r>
        <w:rPr>
          <w:color w:val="000000"/>
        </w:rPr>
        <w:br/>
        <w:t>Культура оформления письменного текста: разборчивое письмо в соответствии е требованиями каллиграфии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Контрольная работа. Работа над ошибками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Язык как средство общения (60 часов)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Средства общения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Роль языка в общении. Роль письменности в истории человечества Систематизация знаний об основных языковых единицах (звуках, буквах, словах, предложениях, текстах). Повторение основных орфограмм.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Предложение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Повторение знаний о предложении. Различение предложений и словосочетаний. Разные виды предложений.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Главные и второстепенные члены предложения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Подлежащее и сказуемое как грамматическая основа предложения. Способы выражения подлежащего и сказуемого. Роль второстепенных членов предложения.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Предложения с однородными членами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Смысловая ёмкость предложений с однородными членами, и пунктуационное оформление однородных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Простые и сложные предложения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Знаки препинания в сложных предложениях с союзами </w:t>
      </w:r>
      <w:r>
        <w:rPr>
          <w:b/>
          <w:bCs/>
          <w:i/>
          <w:iCs/>
          <w:color w:val="000000"/>
        </w:rPr>
        <w:t>и, а, но.</w:t>
      </w:r>
      <w:r>
        <w:rPr>
          <w:color w:val="000000"/>
        </w:rPr>
        <w:t> Использование простых и сложных предложений в речи.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Словосочетание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Различия между словосочетанием, словом и предложением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Проверочная работа по теме «Проверь себя»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Слово и его значение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Обобщение представлений о лексическом значении слова. Слово как языковой знак, имеющий не только план выражения (звукобуквенную и формально-грамматическую форму), но и план содержания (значение слова). Тематическая классификация слов. Прямое и переносное значение слова, многозначность.</w:t>
      </w:r>
      <w:r>
        <w:rPr>
          <w:color w:val="000000"/>
        </w:rPr>
        <w:br/>
        <w:t>Метафора и сравнение.</w:t>
      </w:r>
      <w:r>
        <w:rPr>
          <w:color w:val="000000"/>
        </w:rPr>
        <w:br/>
        <w:t>Синонимы, антонимы, омонимы, многозначные слова. Различные виды лингвистических словарей: фразеологические, этимологические. Их устройство и назначение.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Проверочная работа по лексикологии. Работа над ошибками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Состав слова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Состав слова. Однокоренные слова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Повторение и систематизация основных орфограмм корня. Правописание суффиксов </w:t>
      </w:r>
      <w:r>
        <w:rPr>
          <w:b/>
          <w:bCs/>
          <w:i/>
          <w:iCs/>
          <w:color w:val="000000"/>
        </w:rPr>
        <w:t>-ек</w:t>
      </w:r>
      <w:r>
        <w:rPr>
          <w:color w:val="000000"/>
        </w:rPr>
        <w:t> и </w:t>
      </w:r>
      <w:r>
        <w:rPr>
          <w:b/>
          <w:bCs/>
          <w:i/>
          <w:iCs/>
          <w:color w:val="000000"/>
        </w:rPr>
        <w:t>-ик.</w:t>
      </w:r>
      <w:r>
        <w:rPr>
          <w:color w:val="000000"/>
        </w:rPr>
        <w:t> Сложные слова. Образование новых слов с помощью приставок и суффиксов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Контрольная работа. Работа над ошибками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Части речи (63 часа)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Целостное представление о частях речи. Их роль в предложении)</w:t>
      </w:r>
      <w:r>
        <w:rPr>
          <w:b/>
          <w:bCs/>
          <w:i/>
          <w:iCs/>
          <w:color w:val="000000"/>
        </w:rPr>
        <w:br/>
      </w:r>
      <w:r>
        <w:rPr>
          <w:color w:val="000000"/>
        </w:rPr>
        <w:t>Критерии выделения частей речи: общее значение, набор грамматических значений, роль в предложении. Грамматическое значение частей речи (общее представление)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Имя существительное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Повторяем, знаем. Общее значение предметности сущ., вопросы. Род имен сущ. (постоянный или признак). Число, падеж (изменяемые признаки). Закрепление алгоритма определения падежа имени сущ. Несклоняемые имена сущ.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Три склонения имён сущ. Склонение имён сущ. единенного числа</w:t>
      </w:r>
      <w:r>
        <w:rPr>
          <w:color w:val="000000"/>
        </w:rPr>
        <w:t>. Безударные падежные окончания имён сущ. 1, 2 и 3-го склонения (кроме имён сущ. на </w:t>
      </w:r>
      <w:r>
        <w:rPr>
          <w:b/>
          <w:bCs/>
          <w:i/>
          <w:iCs/>
          <w:color w:val="000000"/>
        </w:rPr>
        <w:t>–мя, -ий, -ие, -ия</w:t>
      </w:r>
      <w:r>
        <w:rPr>
          <w:color w:val="000000"/>
        </w:rPr>
        <w:t>).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Склонение имён сущ. во множественном числе.</w:t>
      </w:r>
      <w:r>
        <w:rPr>
          <w:color w:val="000000"/>
        </w:rPr>
        <w:t> Варианты падежных окончаний имён сущ. (предложный падеж единственного числа сущ. мужского рода, именительный падеж множественного числа, родительный падеж множественного числа). Разбор имени сущ. как части речи. Роль имён сущ. в речи и в составе предложений.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Проверочная работа. Работа над ошибками.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Имя прилагательное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Повторяем, что знаем.</w:t>
      </w:r>
      <w:r>
        <w:rPr>
          <w:color w:val="000000"/>
        </w:rPr>
        <w:t> Общее значение: признак, качество вопросы. Изменение прил. по родам, числам, падежам.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Склонение имён прилагательных</w:t>
      </w:r>
      <w:r>
        <w:rPr>
          <w:color w:val="000000"/>
        </w:rPr>
        <w:t>. Безударные падежные окончания имён прил. в единственном и во множественном числе (кроме имен прилагательных на –ья, -ье, -ов, -ин) и способы их проверки. Образование имён прил. Разбор имении прил. как части речи.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Проверочная работа. Работа над ошибками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Местоимение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Местоимение. Общие сведения о месс. как части речи. Месс. 1, 2 и 3-го лица единственного и множественного числа. Склонение личных местоимений. Правописание личных месс. с предлогами. Личные месс. как члены предложения, их роль в предложении.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Проверочная работа. Работа над ошибками.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Глагол</w:t>
      </w:r>
      <w:r>
        <w:rPr>
          <w:b/>
          <w:bCs/>
          <w:i/>
          <w:iCs/>
          <w:color w:val="000000"/>
        </w:rPr>
        <w:br/>
      </w:r>
      <w:r>
        <w:rPr>
          <w:color w:val="000000"/>
        </w:rPr>
        <w:t>Повторяем, что знаем. Общее значение действия, состояния, вопросы. Изменение глагола по временам. Неопределённая форма глагола как его начальная форма.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Изменение глаголов в настоящем и будущем времени по лицам и числам (спряжение).</w:t>
      </w:r>
      <w:r>
        <w:rPr>
          <w:color w:val="000000"/>
        </w:rPr>
        <w:br/>
        <w:t>Наблюдение за личными окончаниями глаголов при спряжении в единственном и во множественном числе.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I и II спряжение глаголов.</w:t>
      </w:r>
      <w:r>
        <w:rPr>
          <w:color w:val="000000"/>
        </w:rPr>
        <w:t> Личные окончания глаголов I и II спряжений. Способы определения спряжения глагола.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Правописание глаголов на -тся и -ться.</w:t>
      </w:r>
      <w:r>
        <w:rPr>
          <w:b/>
          <w:bCs/>
          <w:i/>
          <w:iCs/>
          <w:color w:val="000000"/>
        </w:rPr>
        <w:br/>
      </w:r>
      <w:r>
        <w:rPr>
          <w:color w:val="000000"/>
        </w:rPr>
        <w:t>Определение написании -тся и -ться с помощью вопроса к глаголу.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Глаголы-исключения.</w:t>
      </w:r>
      <w:r>
        <w:rPr>
          <w:b/>
          <w:bCs/>
          <w:i/>
          <w:iCs/>
          <w:color w:val="000000"/>
        </w:rPr>
        <w:br/>
      </w:r>
      <w:r>
        <w:rPr>
          <w:color w:val="000000"/>
        </w:rPr>
        <w:t>Написание окончаний в глаголах-исключениях I и II спряжения.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Разбор глагола как части речи.</w:t>
      </w:r>
      <w:r>
        <w:rPr>
          <w:b/>
          <w:bCs/>
          <w:i/>
          <w:iCs/>
          <w:color w:val="000000"/>
        </w:rPr>
        <w:br/>
        <w:t>Контрольная работа. Работа над ошибками.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Имя числительное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Общее представление об имени числительном как части речи. Количественные и порядковые числительные, их различение по вопросам и функции. Разряды числительных по структуре простые, сложные и составные. Употребление числительных в речи.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Наречие</w:t>
      </w:r>
      <w:r>
        <w:rPr>
          <w:color w:val="000000"/>
        </w:rPr>
        <w:br/>
        <w:t>Наречие, вопросы к наречиям Неизменяемость наречий. Образование наречий от прилагательных. Роль наречий в предложении. Употребление наречий в речи.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Служебные части речи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Предлоги. Союзы. Общее представление, значение и роль в предложении.</w:t>
      </w:r>
    </w:p>
    <w:p w:rsidR="002101AF" w:rsidRDefault="002101AF" w:rsidP="00F040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Повторение (1 час)</w:t>
      </w:r>
    </w:p>
    <w:p w:rsidR="0090525D" w:rsidRPr="001008E2" w:rsidRDefault="0090525D" w:rsidP="00F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F5985" w:rsidRPr="001008E2" w:rsidRDefault="006F5985" w:rsidP="00F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985" w:rsidRPr="001008E2" w:rsidRDefault="006F5985" w:rsidP="00F0400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8E2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431"/>
        <w:gridCol w:w="3734"/>
        <w:gridCol w:w="5611"/>
      </w:tblGrid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Default="006F5985" w:rsidP="00F0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B88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Наименование раздела</w:t>
            </w:r>
          </w:p>
        </w:tc>
        <w:tc>
          <w:tcPr>
            <w:tcW w:w="5611" w:type="dxa"/>
          </w:tcPr>
          <w:p w:rsidR="006F5985" w:rsidRDefault="006F5985" w:rsidP="00F04008">
            <w:pPr>
              <w:pStyle w:val="c16"/>
              <w:spacing w:before="0" w:beforeAutospacing="0" w:after="0" w:afterAutospacing="0"/>
              <w:jc w:val="both"/>
              <w:rPr>
                <w:rStyle w:val="apple-converted-space"/>
                <w:b/>
                <w:bCs/>
                <w:color w:val="000000"/>
              </w:rPr>
            </w:pPr>
            <w:r w:rsidRPr="006952AB">
              <w:rPr>
                <w:b/>
                <w:color w:val="000000"/>
              </w:rPr>
              <w:t>Характеристика деятельности учащихся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Default="006F5985" w:rsidP="00F0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0707D">
              <w:rPr>
                <w:rFonts w:ascii="Times New Roman" w:hAnsi="Times New Roman" w:cs="Times New Roman"/>
                <w:b/>
                <w:sz w:val="24"/>
              </w:rPr>
              <w:t>Давайте знакомиться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0707D">
              <w:rPr>
                <w:rFonts w:ascii="Times New Roman" w:hAnsi="Times New Roman" w:cs="Times New Roman"/>
                <w:b/>
                <w:sz w:val="24"/>
              </w:rPr>
              <w:t>(подготовительный этап) (45 ч)</w:t>
            </w:r>
          </w:p>
          <w:p w:rsidR="006F5985" w:rsidRPr="00C43F39" w:rsidRDefault="006F5985" w:rsidP="00F0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F39">
              <w:rPr>
                <w:rFonts w:ascii="Times New Roman" w:hAnsi="Times New Roman" w:cs="Times New Roman"/>
                <w:b/>
                <w:sz w:val="24"/>
                <w:szCs w:val="24"/>
              </w:rPr>
              <w:t>Мир общения    (4 ч)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Введение понятия «общение». Цель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результат речевого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Приветствие. Знакомство. Введение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мир общения, умение говорить,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слушать. Диалоговая форма общения,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собеседники. Первый школьный</w:t>
            </w:r>
          </w:p>
          <w:p w:rsidR="006F5985" w:rsidRPr="00FE1290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звонок. Роль слова в устном речевом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общении. Слова речевого этикета(слова вежливости) и их роль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общении. Номинальная функция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слова. Слова-названия конкретных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предметов и слова с обобщающим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1" w:type="dxa"/>
          </w:tcPr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ситуацию общения (кто с кем</w:t>
            </w:r>
          </w:p>
          <w:p w:rsidR="006F5985" w:rsidRDefault="006F5985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общается, какие слова использует).</w:t>
            </w:r>
          </w:p>
          <w:p w:rsidR="006F5985" w:rsidRDefault="006F5985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диалоги при работе в паре.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общения героев сказок.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предложения на слова.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Общение с помощью жестов.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985" w:rsidRDefault="006F5985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по рисункам. </w:t>
            </w:r>
          </w:p>
          <w:p w:rsidR="006F5985" w:rsidRDefault="006F5985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Употреблять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слова речевого этикета. </w:t>
            </w:r>
          </w:p>
          <w:p w:rsidR="006F5985" w:rsidRDefault="006F5985" w:rsidP="00F0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обобщающим значением.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рассказ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названию и картинкам.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задания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образцу, контролировать выполнение упражнения.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Pr="00FE1290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Помощники слова в общении.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чтение – 4 ч, письмо – 5 ч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Культура общения. Помощники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общении: жесты, мимика, интонация.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«Общение» с животными,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неодушевлёнными предметами,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героями литературных произведений.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Общение с помощью предметов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помощью слов. 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упражнения: слова-названия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конкретных предметов,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обобщающего характера (животные,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растения и др.) Наблюдение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образованием слов с переносным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значением. Интонация, ее роль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общении.</w:t>
            </w:r>
          </w:p>
        </w:tc>
        <w:tc>
          <w:tcPr>
            <w:tcW w:w="5611" w:type="dxa"/>
          </w:tcPr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Разыгрывать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сценки по сюжетам народных сказок;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за жестами, мимикой и интонацией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героев сказок.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эпизоды из сказок,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жесты и различные виды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за ролью интонации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разные виды интонации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выражения своего отношения к предмету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рассказывания.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рассказы с помощью предметов,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степень точности выражения мысли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рассказе, составленном с помощью предметов,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рассказе, составленном с помощью слов.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Рисунки и предметы в общении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чтение – 5 ч, письмо – 6 ч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Предыстория письменной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Использование в общении посредников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(предметов, меток, рисунков, символов,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знаков) как подготовка к осмыслению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письменной речи. Рисунки, знаки-символы как способ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и записи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Сообщения, записанные знаками-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символами. Знаки-символы в учебно-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познавательной деятельности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обозначения коллективных, групповых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индивидуальных форм работы. Условные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знаки. Знакомство со знаками 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движения, бытовыми знаками-символами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 др. сообщения, количество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слов в сообщениях.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Первоначальное обобщение: жесты,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рисунки, знаки, слова – наши посредники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общении с людьми, средства общения.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Слово как главное средство общения.</w:t>
            </w:r>
          </w:p>
        </w:tc>
        <w:tc>
          <w:tcPr>
            <w:tcW w:w="5611" w:type="dxa"/>
          </w:tcPr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ситуацию общения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меток, рисунков, знаков.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рассказ-объяснение «Как найти дорогу»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меток, знаков, символов.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Овладевать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символической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деятельностью: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«записывать»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их с помощью рисунков, пиктограмм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или условных знаков (с помощью учителя).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свои знаки-символы для обозначения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парной и познавательной работы;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условными знаками ь учебнике.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знаки-символы, обозначающие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работы, их оценку (хорошо,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отлично,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удовлетворительно).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Расшифровывать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их значение,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придумывать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рисовать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(запись) простейшие знаки-символы.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Делить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на слова,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их количество,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их на письме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схем. 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слово любыми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Pr="00FE1290" w:rsidRDefault="006F5985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Мир полон звуков.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чтение – 3 ч, письмо – 4 ч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Звуковая структура слова. Звуки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природе. Звуковые схемы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Символы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для их обозначения. Мягкие и твёрдые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согласные звуки, их обозначение.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(определение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звуков в слове, их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фиксирование условными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обозначениями). Выделение слова-предложения «Мама!» для звукового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анализа; артикулирование гласных и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согласных звуков, обозначение 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звуковых схемах. Модели слов,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различение звучания слова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значения. Наглядно - образная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слова. Взаимосвязь значения и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звучания слова. Слово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двусторонняя единица языка (без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терминологии). Слово как сложный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языковой знак, замещающий что-либо(вещь, действие, предмет). Значение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слов ( как образ предмета, действия и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свойства) и звучание слов (как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речевых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звуков).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как переход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устной речи к письменной. 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анализ слов различной слоговой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структуры, схемы слов.</w:t>
            </w:r>
          </w:p>
        </w:tc>
        <w:tc>
          <w:tcPr>
            <w:tcW w:w="5611" w:type="dxa"/>
          </w:tcPr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один из элементов звукового анализа: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в словах звуки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бусинок,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фишек, условных обозначений,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звуков в слове.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твёрдые и мягкие согласные звуки,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знаки для их обозначения.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слова: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указывать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его значение,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заполнять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звуковые схемы (самостоятельно и в паре).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слова по звучанию;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слов с одинаковым звуком в начале.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 искомым звуком.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звуки в слове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звуковых схемах.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модели слов,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значение слова и его звучание (с помощью учителя).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звучание и значение слова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двусторонних моделях слов. </w:t>
            </w:r>
          </w:p>
          <w:p w:rsidR="006F5985" w:rsidRPr="00FE1290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фиксировать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звуков в слове на схемах;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звуки.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Слова и слоги. Ударение в слове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Слова в предложении.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чтение – 4 ч, письмо – 5 ч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Слог – минимальная 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произношения и чтения. Слова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слоги: слово – номинальная (назывная)единица, слог – единица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произношения. Слогообразующая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функция гласных. Ударение. Ударный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гласный звук в слове. Образно-символическое обозначение ударения.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роль ударения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E6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мок- зам</w:t>
            </w:r>
            <w:r w:rsidRPr="00E6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к), кр</w:t>
            </w:r>
            <w:r w:rsidRPr="00E6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жки- кружк</w:t>
            </w:r>
            <w:r w:rsidRPr="00E679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Первоначальное представление о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предложении. Слоги и деление слов на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слоги. Ударение и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ударений в словах. Слово,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значение и звучание.</w:t>
            </w:r>
          </w:p>
        </w:tc>
        <w:tc>
          <w:tcPr>
            <w:tcW w:w="5611" w:type="dxa"/>
          </w:tcPr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на слоги.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в слоге гласный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звук. 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слова,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слоговую структуру.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Проводить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слов.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 (дуга, вертикальные линии).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Расставлять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ударения в звуковых схемах слов.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ударный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слог в словах,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обозначать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его знаком ударения.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звучание слова с ориентировкой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знак ударения.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слово и предложение по их функциям (без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терминологии), назначению.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Оформлять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начало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конец предложения с ориентировкой на 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сообщение с помощью</w:t>
            </w:r>
          </w:p>
          <w:p w:rsidR="006F5985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графической схемы. </w:t>
            </w:r>
          </w:p>
          <w:p w:rsidR="006F5985" w:rsidRPr="004A3237" w:rsidRDefault="006F5985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Переводить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устные сообщения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</w:t>
            </w:r>
            <w:r w:rsidRPr="004A3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записывать </w:t>
            </w:r>
            <w:r w:rsidRPr="004A3237">
              <w:rPr>
                <w:rFonts w:ascii="Times New Roman" w:hAnsi="Times New Roman" w:cs="Times New Roman"/>
                <w:sz w:val="24"/>
                <w:szCs w:val="24"/>
              </w:rPr>
              <w:t>их с помощью схем.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Pr="000954E8" w:rsidRDefault="006F5985" w:rsidP="00F0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E8">
              <w:rPr>
                <w:rFonts w:ascii="Times New Roman" w:hAnsi="Times New Roman" w:cs="Times New Roman"/>
                <w:b/>
                <w:sz w:val="24"/>
                <w:szCs w:val="24"/>
              </w:rPr>
              <w:t>Страна АБВГДЕйка (букварный (основной) этап)</w:t>
            </w:r>
          </w:p>
          <w:p w:rsidR="006F5985" w:rsidRPr="00975FF5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(144 ч: чтение- 64ч, письмо – 80ч)</w:t>
            </w:r>
          </w:p>
          <w:p w:rsidR="006F5985" w:rsidRPr="00975FF5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F5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звуки и буквы (15 ч: чтение - 7ч, письмо – 8ч)</w:t>
            </w:r>
          </w:p>
          <w:p w:rsidR="006F5985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85" w:rsidRPr="00E236C1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Звуковой анализ, характеристика гласных звуков, обозначение их буквами.</w:t>
            </w:r>
          </w:p>
          <w:p w:rsidR="006F5985" w:rsidRPr="00E236C1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Знакомство с шестью гласными звуками и буквами (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Аа, Оо, Уу, Ии, ы, Ээ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F5985" w:rsidRPr="00E236C1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Звучание и значение слова.</w:t>
            </w:r>
          </w:p>
          <w:p w:rsidR="006F5985" w:rsidRPr="00E236C1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письму.</w:t>
            </w:r>
          </w:p>
          <w:p w:rsidR="006F5985" w:rsidRPr="00E236C1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Анализ графических элементов букв гласных звуков. Формы строчных и заглавных букв. Алгоритм написания букв.</w:t>
            </w:r>
          </w:p>
          <w:p w:rsidR="006F5985" w:rsidRPr="00E236C1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008080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Два типа ориентировки: ориентировка на строке; ориентировка в написании буквы</w:t>
            </w:r>
          </w:p>
        </w:tc>
        <w:tc>
          <w:tcPr>
            <w:tcW w:w="5611" w:type="dxa"/>
          </w:tcPr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роль букв (обозначение звуков).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шесть гласных звуков буквами.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значение слова.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 изученные буквы в тексте.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буквы в тексте.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букв, строчные и заглавные буквы, соединения букв.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буквы. 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обобщённые графические элементы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Pr="00975FF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Согласные звуки и буквы (89ч: </w:t>
            </w:r>
            <w:r w:rsidRPr="00975F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– 40 ч, письмо – 49 ч)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Согласные звуки, обозначение их буквами. Гласные и согласные звуки, их условные обозначения на основе звукового анализа, их артикуляция. Обозначение звуков буквами.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Смыслоразличительная функция звуков.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Мягкие и твёрдые согласные.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Обозначение на письме мягкости согласных.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Ориентировка на гласный звук при чтении слогов и слов. Слого-звуковой анализ слов. Правила переноса слов по слогам.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Открытый и закрытый слоги.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Роль  гласных букв в открытых слогах, правила чтения открытых слогов с гласными буквами: [ы — и], [о — ё], [а — я], [э — е], [у — ю].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жи—ши, ча—ща, чу—щу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 написанием (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ученик, учитель, фамилия, пенал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Анализ графических элементов букв согласных звуков. Формы строчных и заглавных букв. Алгоритм написания букв.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008080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Ориентировка на строке, ориентировка в написании буквы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</w:tcPr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Подписывать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буквы под звуковыми схемами.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и гласные звуки,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на схеме условными знаками и буквами.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твёрдые и мягкие согласные звуки, звонкие и глухие.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слова-омонимы (без терминологии) по значению и по звучанию.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Ставить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знак ударения,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ударный слог.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слова, предложения и тексты.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звукописи в стихотворной речи, в скороговорках.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за смыслоразличительной ролью звуков в словах. 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слова на слоги,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слогов в слове.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слоги  с гласными буквами: [ы — и], [о — ё], [а — я], [э — е], [у — ю].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Переносить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со строки на строку по слогам.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с буквосочетаниями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жи—ши, ча—ща, чу—щу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, с непроверяемыми написаниями.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формы строчных и прописных букв.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элементы букв согласных звуков.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 тексты.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на строке  при написании букв, 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буквы на строке с использованием опор (точек, наклонных линий и др.).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букв, строчные и прописные буквы, соединения букв, слова.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и заглавные буквы. 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написания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Буквы </w:t>
            </w:r>
            <w:r w:rsidRPr="00F33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ё, ю, я</w:t>
            </w:r>
            <w:r w:rsidRPr="00F3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(24ч: чтение – 11 ч, письмо – 13 ч)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Двойное значение букв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е, ё, ю, я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(в зависимости от места в слове): обозначение гласного звука и мягкости предшествующего согласного звука; обозначение двух звуков: звука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 гласного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а, о, у, э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(в абсолютном начале слова, после гласных, после разделительных мягкого и твёрдого знаков).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Ритмическое и связное письмо букв, соединение букв в словах. 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Формы строчных и прописных букв. Анализ графических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изучаемых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1" w:type="dxa"/>
          </w:tcPr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буквы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е, ё, ю, я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функцию: обозначать два звука или указывать на мягкость предшествующего согласного.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согласных с помощью букв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е, ё, ю, я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лук — люк, мак — мяч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соблюдением элементарных правил орфоэпии, т. е. так, как они произносятся, с элементами самоконтроля за пониманием прочитанного.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слоги.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Произносить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сложные по звуко-слоговой структуре слова в соответствии с нормами орфоэпии, с соблюдением правильного ударения.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строчные и заглавные буквы,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их графическую форму.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 рукописного и печатного текста  с соблюдением гигиенических правил письма, графических и орфографических требований. </w:t>
            </w:r>
            <w:r w:rsidRPr="00E23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E236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E23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букв.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23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E23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букву. </w:t>
            </w:r>
            <w:r w:rsidRPr="00E236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Находить</w:t>
            </w:r>
            <w:r w:rsidRPr="00E23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написании строчных и прописных букв.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E23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написанные буквы, их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с исходным, первоначальным написанием и образцом.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Проговаривать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слогам при их записи.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Списывать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и предложения,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обводить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пунктирным линиям.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букв. </w:t>
            </w:r>
          </w:p>
          <w:p w:rsidR="006F5985" w:rsidRPr="00E6798A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слова, элементарные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Буквы </w:t>
            </w:r>
            <w:r w:rsidRPr="00F33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F3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F33A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F3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(8ч: чтение – 2 ч, письмо – 6 ч)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, не обозначающие звуков.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согласных звуков с помощью мягкого знака. 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разделительных знаков.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на письме мягкости предшествующего согласного звука с помощью мягкого знака и букв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я, и, ю, е, ё.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слов с разделительными мягким знаком и мягким 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знаком как показателем мягкости согласных.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разделительными твёрдым и мягким знаками (первоначальные наблюдения).</w:t>
            </w:r>
          </w:p>
        </w:tc>
        <w:tc>
          <w:tcPr>
            <w:tcW w:w="5611" w:type="dxa"/>
          </w:tcPr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согласных с помощью мягкого знака (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угол — уголь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функцию мягкого знака как показателя мягкости.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текст с использованием правил выразительности: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делать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паузы между словами и в конце предложения,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соблюдать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интонацию предложений, разных по цели высказывания. Самостоятельно выразительно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тексты.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графическую форму изучаемых букв.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с разделительными мягким и твёрдым знаками. 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букв, слова,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985" w:rsidTr="00756A52">
        <w:trPr>
          <w:gridBefore w:val="1"/>
          <w:wBefore w:w="431" w:type="dxa"/>
        </w:trPr>
        <w:tc>
          <w:tcPr>
            <w:tcW w:w="3734" w:type="dxa"/>
          </w:tcPr>
          <w:p w:rsidR="006F5985" w:rsidRPr="00F33A1E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— мать учения! (8ч: чтение – 4 ч, письмо – 4 ч)</w:t>
            </w:r>
          </w:p>
          <w:p w:rsidR="006F5985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85" w:rsidRPr="00E236C1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Звук, буква, слово (как знак с единством значения и звучания). </w:t>
            </w:r>
          </w:p>
          <w:p w:rsidR="006F5985" w:rsidRPr="00E236C1" w:rsidRDefault="006F5985" w:rsidP="00F0400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Старинные азбуки, старые названия букв. Назначение азбук. Их обучающая и воспитательная роль. Письмо предложений и текстов с соблюдением норм каллиграфии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1" w:type="dxa"/>
          </w:tcPr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>различия звуков и букв.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Изображать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слово с помощью модели.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слов «азбука» и «букварь».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учителя) основную мысль текстов. </w:t>
            </w:r>
          </w:p>
          <w:p w:rsidR="006F5985" w:rsidRPr="00E6798A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Списывать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небольшие предложения с соблюдением норм каллиграфии.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оценивании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985" w:rsidTr="00756A52">
        <w:trPr>
          <w:trHeight w:val="8820"/>
        </w:trPr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6F5985" w:rsidRPr="00075826" w:rsidRDefault="006F5985" w:rsidP="00F04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 всё на свете</w:t>
            </w: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(послебукварный период) (18 ч</w:t>
            </w:r>
            <w:r w:rsidRPr="00F33A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чтение – 8 ч, письмо – 10 ч</w:t>
            </w:r>
            <w:r w:rsidRPr="00F33A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sz w:val="24"/>
                <w:szCs w:val="24"/>
              </w:rPr>
              <w:t>Общение.  Позитивная модель общения, основанная на доброжелательности и внимании к собеседнику.</w:t>
            </w: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 Слово, его звуковая (буквенная) форма и значение (содержание).</w:t>
            </w: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sz w:val="24"/>
                <w:szCs w:val="24"/>
              </w:rPr>
              <w:t xml:space="preserve">Звуко-слоговой состав слов. </w:t>
            </w: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</w:t>
            </w: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sz w:val="24"/>
                <w:szCs w:val="24"/>
              </w:rPr>
              <w:t>Заглавная буква в начале предложения; точка, вопросительный или восклицательный знак.</w:t>
            </w: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sz w:val="24"/>
                <w:szCs w:val="24"/>
              </w:rPr>
              <w:t>Простейший анализ предложений. Порядок слов и смысл в предложении, их взаимосвязь.</w:t>
            </w:r>
          </w:p>
          <w:p w:rsidR="006F5985" w:rsidRPr="00F33A1E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33A1E">
              <w:rPr>
                <w:rFonts w:ascii="Times New Roman" w:hAnsi="Times New Roman" w:cs="Times New Roman"/>
                <w:sz w:val="24"/>
                <w:szCs w:val="24"/>
              </w:rPr>
              <w:t>Правила орфографии и пунктуации. Словарные слова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 формулы речевого этикета, ориентируясь на положительный стиль общения: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относиться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к собеседнику внимательно, терпеливо,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выслушивать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его;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уточнять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сказанное.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звуки;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обозначать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их буквами.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словарём при написании слов с непроверяемыми безударными звуками,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соответствии с изученными орфографическими правилами.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мягкие согласные условными знаками на схемах несложных слов и буквами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и, я, е, ё, ь —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сознательным, плавным слоговым чтением с переходом на чтение целыми словами (25—30 слов в минуту).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учителем) партитуры чтения: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расставлять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ударения,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слоги в многосложных словах с помощью дуг. 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письме.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по картинке.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в предложении.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Отличать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от набора слов. </w:t>
            </w:r>
          </w:p>
          <w:p w:rsidR="006F5985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Осмыслять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роль  предложения (высказывания) в речевом общении. </w:t>
            </w:r>
          </w:p>
          <w:p w:rsidR="006F5985" w:rsidRPr="00E236C1" w:rsidRDefault="006F5985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речи,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оформлять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их.</w:t>
            </w:r>
          </w:p>
        </w:tc>
      </w:tr>
      <w:tr w:rsidR="00756A52" w:rsidTr="00F77FBF">
        <w:trPr>
          <w:trHeight w:val="45"/>
        </w:trPr>
        <w:tc>
          <w:tcPr>
            <w:tcW w:w="4165" w:type="dxa"/>
            <w:gridSpan w:val="2"/>
            <w:vMerge w:val="restart"/>
          </w:tcPr>
          <w:p w:rsidR="00756A52" w:rsidRPr="00075826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1" w:type="dxa"/>
            <w:vAlign w:val="center"/>
          </w:tcPr>
          <w:p w:rsidR="00756A52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предложение, графически правильно</w:t>
            </w:r>
          </w:p>
        </w:tc>
      </w:tr>
      <w:tr w:rsidR="00756A52" w:rsidTr="00756A52">
        <w:trPr>
          <w:trHeight w:val="4095"/>
        </w:trPr>
        <w:tc>
          <w:tcPr>
            <w:tcW w:w="4165" w:type="dxa"/>
            <w:gridSpan w:val="2"/>
            <w:vMerge/>
            <w:tcBorders>
              <w:bottom w:val="nil"/>
            </w:tcBorders>
          </w:tcPr>
          <w:p w:rsidR="00756A52" w:rsidRPr="00075826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1" w:type="dxa"/>
            <w:vAlign w:val="center"/>
          </w:tcPr>
          <w:p w:rsidR="00756A52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оформлять 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его начало и конец. </w:t>
            </w:r>
          </w:p>
          <w:p w:rsidR="00756A52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 при изменении порядка слов. </w:t>
            </w:r>
          </w:p>
          <w:p w:rsidR="00756A52" w:rsidRPr="00E236C1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одушевлённые и неодушевлённые по вопросам </w:t>
            </w:r>
            <w:r w:rsidRPr="00E236C1">
              <w:rPr>
                <w:rFonts w:ascii="Times New Roman" w:hAnsi="Times New Roman" w:cs="Times New Roman"/>
                <w:i/>
                <w:sz w:val="24"/>
                <w:szCs w:val="24"/>
              </w:rPr>
              <w:t>кто? что?</w:t>
            </w:r>
          </w:p>
          <w:p w:rsidR="00756A52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предложения по рисунку (серии рисунков),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слов в предложении. </w:t>
            </w:r>
          </w:p>
          <w:p w:rsidR="00756A52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Объединять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слова в предложения,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их связь в предложении. </w:t>
            </w:r>
          </w:p>
          <w:p w:rsidR="00756A52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количество предложений и </w:t>
            </w: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</w:p>
          <w:p w:rsidR="00756A52" w:rsidRPr="00E236C1" w:rsidRDefault="00756A52" w:rsidP="00F0400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6C1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E236C1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предложений в деформированном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0525D" w:rsidRPr="00204AFF" w:rsidRDefault="00204AFF" w:rsidP="00F0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204AFF">
        <w:rPr>
          <w:rFonts w:ascii="Times New Roman" w:hAnsi="Times New Roman"/>
          <w:b/>
          <w:sz w:val="28"/>
          <w:szCs w:val="28"/>
        </w:rPr>
        <w:t>Русский язык</w:t>
      </w:r>
      <w:r w:rsidR="00CB39BC">
        <w:rPr>
          <w:rFonts w:ascii="Times New Roman" w:hAnsi="Times New Roman"/>
          <w:b/>
          <w:sz w:val="28"/>
          <w:szCs w:val="28"/>
        </w:rPr>
        <w:t xml:space="preserve">  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90525D" w:rsidTr="00C53445">
        <w:tc>
          <w:tcPr>
            <w:tcW w:w="2943" w:type="dxa"/>
          </w:tcPr>
          <w:p w:rsidR="0090525D" w:rsidRPr="003E7933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3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Наименование раздела</w:t>
            </w:r>
          </w:p>
        </w:tc>
        <w:tc>
          <w:tcPr>
            <w:tcW w:w="6628" w:type="dxa"/>
          </w:tcPr>
          <w:p w:rsidR="0090525D" w:rsidRPr="003E7933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90525D" w:rsidTr="00C53445">
        <w:tc>
          <w:tcPr>
            <w:tcW w:w="2943" w:type="dxa"/>
          </w:tcPr>
          <w:p w:rsidR="0090525D" w:rsidRPr="00A4098A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«Мир </w:t>
            </w: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общения».(20 часов)</w:t>
            </w:r>
          </w:p>
          <w:p w:rsidR="0090525D" w:rsidRPr="00A4098A" w:rsidRDefault="0090525D" w:rsidP="00F04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0525D" w:rsidRPr="00A4098A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Собеседники 4 ч.</w:t>
            </w:r>
          </w:p>
          <w:p w:rsidR="0090525D" w:rsidRDefault="0090525D" w:rsidP="00F04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25D" w:rsidRDefault="0090525D" w:rsidP="00F04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525D" w:rsidRDefault="0090525D" w:rsidP="00F040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Ориентироваться в ситуации общения: выделять тему и цель </w:t>
            </w: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общения, сопоставлять цель и результат общения. Анализировать, сопоставлять способы общения в зависимости от ролевых отношений партнёров(взрослый-ребёнок).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Выделять в речи слова и предложения как средства общения. Строить высказывания в устной и письменной форме. Анализировать интонационно–звуковую сторону речи, устранять недочёты в произношении отдельных звуков и слов.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за темпом речи, силой голоса, изменять их в зависимости от речевой задачи.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Обдумывать и планировать ответ, отбирать слова и выражения в зависимости от учебной задачи: объяснить, сообщить, убедить.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свою речь в процессе общения.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творческую активность в процессе сотрудничества, выражать своё мнение в процессе выполнения различных заданий.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Соблюдать правила общения</w:t>
            </w: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проявлять к собеседнику внимание, терпение.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уважение к чужому мнению, опираться на морально-этические нормы.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диалоги на заданные темы.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A4098A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Слово, предложение и текст в речевом общении 11ч.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Выделять предложения из сплошного текста, составлять предложения на заданную тему; правильно оформлять его на письме и в устной речи.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тип предложений по цели высказывания и по интонации.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тему текста, подбирать заглавия.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текста: на основе памяток, образцов, на основе выделения главной мысли в каждой смысловой части текста (с помощью учителя).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 различать текст- описание, текст-повествование, текст-рассуждение.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Сотрудничать со сверстниками в процессе выполнения парной, групповой и коллективной работы.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в общении деловые тексты (записки, письма, объявления, приглашения).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текст заданного типа: описание, повествование, рассуждение.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 отвечать на вопросы , самостоятельно составлять и записывать 3-5 предложений на заданную тему.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изложение текста 40-55 слов (с использованием вопросов).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A4098A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помощник в общении – родной язык 5ч.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основные языковые единицы: звуки, буквы, слова, предложения, текст; определять их роль в речи.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Сравнивать, различать языковые единицы.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Объединять в группы языковые единицы.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определения основным языковым единицам.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«Звуки и буквы. Слог. Ударение» (65 часов)</w:t>
            </w:r>
          </w:p>
          <w:p w:rsidR="0090525D" w:rsidRPr="00A4098A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Гласные и согласные звуки и буквы. Обозначение их буквами 7ч.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ассказывать о гласных и согласных звуках, их классификации по наглядно- образной схеме Звукограда. Различать гласные и согласные звуки.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 согласные звуки: глухие и звонкие (парные и непарные), твёрдые и мягкие (парные и непарные). Называть все буквы русского алфавита правильно, называть буквы в алфавитном порядке.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знания алфавита при работе с различными справочниками.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Изображать буквы русского алфавита с помощью пластических движений рук, тела, рисунков.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A4098A" w:rsidRDefault="0090525D" w:rsidP="00F040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[й’] и буква й 2ч.</w:t>
            </w:r>
          </w:p>
          <w:p w:rsidR="0090525D" w:rsidRPr="00A4098A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букву й , обозначающую согласный звук, и букву и, обозначающую гласный звук. </w:t>
            </w:r>
          </w:p>
          <w:p w:rsidR="0090525D" w:rsidRPr="00A4098A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на части для переноса слова с буквой й.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A4098A" w:rsidRDefault="0090525D" w:rsidP="00F040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[э] и буква Э 1ч.</w:t>
            </w:r>
          </w:p>
          <w:p w:rsidR="0090525D" w:rsidRPr="00A4098A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01446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 верно писать слова с буквой э.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355C80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Твёрдые и мягкие согласные звуки. Обозначение их на письме 7ч.</w:t>
            </w:r>
          </w:p>
          <w:p w:rsidR="0090525D" w:rsidRPr="00355C80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Обозначать мягкость согласных звуков на письме с помощью мягкого знака и букв </w:t>
            </w:r>
            <w:r w:rsidRPr="00355C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е, ё, и, ю, я</w:t>
            </w: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Сопоставлять случаи обозначения мягкости согласных с помощью мягкого знака и с помощью</w:t>
            </w:r>
            <w:r w:rsidRPr="00355C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букв е, ё, и, ю, я.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355C80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Шипящие согласные звуки. Буквосочетания ЖИ-ШИ, ЧА-ЩА, ЧУ-ЩУ, ЧН,ЧК, ЩН – 7ч.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Писать слова с орфограммами ЖИ-ШИ, ЧА-ЩА, ЧУ-ЩУ, ЧН, ЧК, ЩН. 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Объяснять, почему эти написания являются традиционными.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355C80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Слог. Перенос слов. 3ч.</w:t>
            </w:r>
          </w:p>
          <w:p w:rsidR="0090525D" w:rsidRPr="00355C80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звуко-буквенный анализ слов, делить слова на слоги, определять количество слогов в слове, переносить слова по слогам</w:t>
            </w:r>
          </w:p>
        </w:tc>
      </w:tr>
      <w:tr w:rsidR="0090525D" w:rsidTr="00C53445">
        <w:tc>
          <w:tcPr>
            <w:tcW w:w="2943" w:type="dxa"/>
          </w:tcPr>
          <w:p w:rsidR="0090525D" w:rsidRPr="00355C80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Ударение. Ударный слог. 3ч.</w:t>
            </w:r>
          </w:p>
          <w:p w:rsidR="0090525D" w:rsidRPr="00355C80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роль ударения в слове, ставить ударение, находить ударный и безударные слоги. 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Работать с орфоэпическим словарём, объяснять его назначение. 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тексте слова с безударными гласными в корне. Находить и объяснять орфограмму, использовать алгоритм её проверки.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355C80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Безударные гласные звуки. Обозначение их на письме. 9ч.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C2037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Подбирать</w:t>
            </w:r>
            <w:r w:rsidRPr="00C20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проверочные слова</w:t>
            </w:r>
          </w:p>
        </w:tc>
      </w:tr>
      <w:tr w:rsidR="0090525D" w:rsidTr="00C53445">
        <w:tc>
          <w:tcPr>
            <w:tcW w:w="2943" w:type="dxa"/>
          </w:tcPr>
          <w:p w:rsidR="0090525D" w:rsidRPr="00355C80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слов с непроверяемыми написаниями 2ч.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в слове и объяснять орфограмму (слова с непроверяемым написанием). 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Записывать под диктовку словарные слова без ошибок, пропусков и искажений. 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орфографическим словарём.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355C80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Звонкие и глухие согласные звуки. Обозначение их на письме. 9ч.</w:t>
            </w:r>
          </w:p>
          <w:p w:rsidR="0090525D" w:rsidRPr="00355C80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случай обозначения одинаковых согласных звуков разными буквами.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в слове и объяснять орфограмму (правописание парных по звонкости-глухости согласных в корне слова). Изменять слово так, чтобы орфограмму можно было проверить. 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орфографически правильно слова с парными по звонкости согласными в корне слова.</w:t>
            </w:r>
          </w:p>
          <w:p w:rsidR="0090525D" w:rsidRPr="00355C80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355C80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 с удвоенными согласными. 3ч.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слове и объяснять орфограмму (правописание удвоенных согласных).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орфографически правильно слова с удвоенными согласными.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RPr="00E432E2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Непроизносимые согласные. 3ч.</w:t>
            </w:r>
          </w:p>
          <w:p w:rsidR="0090525D" w:rsidRPr="00E432E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E432E2" w:rsidRDefault="0090525D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E432E2">
              <w:rPr>
                <w:rFonts w:ascii="Times New Roman" w:hAnsi="Times New Roman" w:cs="Times New Roman"/>
                <w:lang w:eastAsia="ru-RU"/>
              </w:rPr>
              <w:t xml:space="preserve">Находить в слове и объяснять орфограмму (правописание слов с непроизносимыми согласными). 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E432E2">
              <w:rPr>
                <w:rFonts w:ascii="Times New Roman" w:hAnsi="Times New Roman" w:cs="Times New Roman"/>
                <w:lang w:eastAsia="ru-RU"/>
              </w:rPr>
              <w:t>Писать орфографически правильно слова с непроизносимыми согласными.</w:t>
            </w:r>
          </w:p>
          <w:p w:rsidR="0090525D" w:rsidRPr="00E432E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 Работа над ошибками. 2ч.</w:t>
            </w:r>
          </w:p>
          <w:p w:rsidR="0090525D" w:rsidRPr="00E432E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Разделительный твердый и мягкие знаки 7ч.</w:t>
            </w:r>
          </w:p>
          <w:p w:rsidR="0090525D" w:rsidRPr="00E432E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Наблюдать за употреблением разделительного твёрдого знака. 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в слове и объяснять орфограмму (правописание слов с разделительным мягким знаком). 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орфографически правильно слова с разделительным мягким знаком.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«Слово и его значение». (20 часов)</w:t>
            </w:r>
          </w:p>
          <w:p w:rsidR="0090525D" w:rsidRPr="00E432E2" w:rsidRDefault="0090525D" w:rsidP="00F040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рассказало слово. 4ч.</w:t>
            </w:r>
          </w:p>
          <w:p w:rsidR="0090525D" w:rsidRPr="00E432E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двусторонние модели слов, различать значение слова и его звуко-буквенную форму.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Сопоставлять слова по звуко-буквенному составу и по его значению, классифицировать слова по различным критериям, находить слово с обобщающим значением для тематической группы слов. 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Пользоваться лингвистическими словарями (орфографическим и толковым). 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участие в составлении учебных лингвистических словарей (орфографического и толкового).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Имена собственные и нарицательные. 2ч.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01446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имена собственные и имена нарицательные, различать их по функциям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 с несколькими значениями. 3ч.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принцип возникновения нескольких значений у одного слова. 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значение многозначного слова в конкретном тексте.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похожие по звучанию и написанию, но разные по значению (омонимы) 1ч.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01446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слова, похожие по звучанию и написанию, но разные по значению, и многозначные слова.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близкие по значению (синонимы). 3ч.</w:t>
            </w:r>
          </w:p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роль в речи синонимов как средства обогащения речи. </w:t>
            </w:r>
          </w:p>
          <w:p w:rsidR="0090525D" w:rsidRPr="00E432E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синонимы в собственных высказываниях.</w:t>
            </w:r>
          </w:p>
          <w:p w:rsidR="0090525D" w:rsidRDefault="0090525D" w:rsidP="00F040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противоположные по значению (антонимы). 2ч.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01446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антонимы к словам разных частей речи, находить антонимы в тексте и объяснять их роль.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противоположные по значению (антонимы). 2ч.</w:t>
            </w:r>
          </w:p>
          <w:p w:rsidR="0090525D" w:rsidRPr="00E432E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01446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антонимы к словам разных частей речи, находить антонимы в тексте и объяснять их роль.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Устойчивые сочетания слов. 1ч.</w:t>
            </w:r>
          </w:p>
          <w:p w:rsidR="0090525D" w:rsidRPr="00E432E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01446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семантику фразеологических оборотов</w:t>
            </w:r>
            <w:r w:rsidR="001D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(наиболее употребительных) и использовать их в собственной речи.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E432E2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группы слов. 2ч.</w:t>
            </w:r>
          </w:p>
          <w:p w:rsidR="0090525D" w:rsidRPr="00E432E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Распределять слова по тематическим группам, дополнять эти группы своими словами. 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язык (слова, предложение) как знаковую систему, выполняющую функцию замещения предметов</w:t>
            </w:r>
            <w:r w:rsidR="001D77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(действий и свойств) окружающего мира.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9419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 Работа над ошибками. 2ч</w:t>
            </w:r>
          </w:p>
        </w:tc>
        <w:tc>
          <w:tcPr>
            <w:tcW w:w="6628" w:type="dxa"/>
          </w:tcPr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9419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«Состав слова». (15 часов)</w:t>
            </w:r>
          </w:p>
          <w:p w:rsidR="0090525D" w:rsidRPr="009419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собрать и разобрать слово. 1ч.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941945" w:rsidRDefault="0090525D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941945">
              <w:rPr>
                <w:rFonts w:ascii="Times New Roman" w:hAnsi="Times New Roman" w:cs="Times New Roman"/>
                <w:lang w:eastAsia="ru-RU"/>
              </w:rPr>
              <w:t xml:space="preserve">Наблюдать за строением слова на наглядно-образных моделях. </w:t>
            </w:r>
          </w:p>
          <w:p w:rsidR="0090525D" w:rsidRDefault="0090525D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941945">
              <w:rPr>
                <w:rFonts w:ascii="Times New Roman" w:hAnsi="Times New Roman" w:cs="Times New Roman"/>
                <w:lang w:eastAsia="ru-RU"/>
              </w:rPr>
              <w:t>Составлять наглядно-образные модели состава слова.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941945">
              <w:rPr>
                <w:rFonts w:ascii="Times New Roman" w:hAnsi="Times New Roman" w:cs="Times New Roman"/>
                <w:lang w:eastAsia="ru-RU"/>
              </w:rPr>
              <w:t xml:space="preserve"> Называть части слова.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9419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Корень – главная часть слова. Однокоренные слова. 6ч.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корень слова путём сопоставления однокоренных слов, подбирать однокоренные слова, образовывать слова с помощью приставок и суффиксов</w:t>
            </w:r>
            <w:r w:rsidR="001D7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(простейшие случаи). Объяснять лексическое значение корня.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корни с омонимичным значением. 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алгоритмы проверки безударных гласных и парных по звонкости– глухости согласных в корне слова. </w:t>
            </w: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Проверять правильное обозначения безударных гласных и парных согласных звуков в корне слова путём изменения формы слова или подбора однокоренных слов. 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нужный алгоритм для проверки орфограмм корня. Доказывать родство слов, объяснять общность их значения</w:t>
            </w:r>
          </w:p>
        </w:tc>
      </w:tr>
      <w:tr w:rsidR="0090525D" w:rsidTr="00C53445">
        <w:tc>
          <w:tcPr>
            <w:tcW w:w="2943" w:type="dxa"/>
          </w:tcPr>
          <w:p w:rsidR="0090525D" w:rsidRPr="009419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Приставка. 3ч.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Выделить в слове приставку, определять значение, которое придаёт слову приставка (простые случаи).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Различать предлоги и приставки, писать предлоги отдельно с другими словами. 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Употреблять при написании слов разделительные мягкие и твёрдые знаки. 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разницу в употреблении разделительного мягкого и твёрдого знаков.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9419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Суффикс. 2ч.</w:t>
            </w:r>
          </w:p>
          <w:p w:rsidR="0090525D" w:rsidRPr="009419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01446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в слове суффикс, определять значение, которое придают слову суффиксы (простейшие случаи).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9419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Окончание. 1ч.</w:t>
            </w:r>
          </w:p>
          <w:p w:rsidR="0090525D" w:rsidRPr="009419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301446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окончание (простейшие случаи ударного окончания), объяснять его роль для связи слов в предложении или в словосочетании.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941945" w:rsidRDefault="0090525D" w:rsidP="00F04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«Части речи».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(32 часа)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части речи. 3ч.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части речи (Имя существительное, глагол, имя прилагательное) по общему значению предметности, действия, признака и по вопросам; правильно употреблять их в речи. 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в процессе выполнения заданий и усвоения грамматических понятий приёмы наглядно-образного и логического мышления.</w:t>
            </w:r>
          </w:p>
          <w:p w:rsidR="0090525D" w:rsidRPr="009419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2022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 Работа над ошибками. 2ч.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2022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существительное. 7ч.</w:t>
            </w:r>
          </w:p>
          <w:p w:rsidR="0090525D" w:rsidRPr="002022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Осознанно употреблять заглавную букву при написании имён собственных. 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формы имён существительных из вариантов падежных окончаний, употреблять эти формы в речи в соответствии с действующими нормами литературного языка. Определять число имён существительных.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2022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Глагол. 6ч.</w:t>
            </w:r>
          </w:p>
          <w:p w:rsidR="0090525D" w:rsidRPr="002022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в предложении глаголы по вопросу и общему значению действия. 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число глаголов.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Ставить вопросы к глаголам в форме настоящего, прошедшего и будущего времени.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рассказы по рисункам, используя глаголы.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202245" w:rsidRDefault="0090525D" w:rsidP="00F040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Имя прилагательное. 9ч.</w:t>
            </w:r>
          </w:p>
          <w:p w:rsidR="0090525D" w:rsidRPr="002022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в предложении имена прилагательные по их основному грамматическому значению, определять их связь с именами существительными. 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имена прилагательные на основе различий в их значении. 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Редактировать тексты, дополняя их именами прилагательными, подбирая имена прилагательные с синонимическим и антонимическим значением.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2022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Предлог. 5ч.</w:t>
            </w:r>
          </w:p>
          <w:p w:rsidR="0090525D" w:rsidRPr="002022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алгоритм определения различия между предлогом и приставкой.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предлоги в соответствии с литературными речевыми нормами.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2022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 Работа над ошибками. 2ч.</w:t>
            </w:r>
          </w:p>
          <w:p w:rsidR="0090525D" w:rsidRPr="002022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2022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«Предложение. Текст». (15 часов)</w:t>
            </w:r>
          </w:p>
          <w:p w:rsidR="0090525D" w:rsidRPr="002022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Оформлять предложение на письме в соответствии с правилами пунктуации. 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предложения, разные по цели высказывания. Находить в предложении главные члены. 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Строить предложения, адекватно выражая основную мысль. Составлять текст с изученными орфограммами. 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Предлагать варианты проверки написанного слова и предложения; сравнивать записанный текст с образцом. Писать под диктовку предложения и тексты с изученными орфограммами.</w:t>
            </w:r>
          </w:p>
          <w:p w:rsidR="0090525D" w:rsidRPr="00202245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2943" w:type="dxa"/>
          </w:tcPr>
          <w:p w:rsidR="0090525D" w:rsidRPr="00202245" w:rsidRDefault="0090525D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 за год. 3ч.</w:t>
            </w:r>
          </w:p>
          <w:p w:rsidR="0090525D" w:rsidRPr="00202245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1D77E0" w:rsidRPr="00202245" w:rsidRDefault="001D77E0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под диктовку предложения и тексты с изученными орфограммами.</w:t>
            </w:r>
          </w:p>
          <w:p w:rsidR="0090525D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25D" w:rsidRDefault="0090525D" w:rsidP="00F0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C44" w:rsidRPr="000A46BA" w:rsidRDefault="003A5C44" w:rsidP="00F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6BA">
        <w:rPr>
          <w:rFonts w:ascii="Times New Roman" w:hAnsi="Times New Roman"/>
          <w:b/>
          <w:sz w:val="24"/>
          <w:szCs w:val="24"/>
        </w:rPr>
        <w:t>2 класс</w:t>
      </w:r>
    </w:p>
    <w:p w:rsidR="003A5C44" w:rsidRPr="000A46BA" w:rsidRDefault="003A5C44" w:rsidP="00F0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A5C44" w:rsidTr="00590B41">
        <w:tc>
          <w:tcPr>
            <w:tcW w:w="2943" w:type="dxa"/>
          </w:tcPr>
          <w:p w:rsidR="003A5C44" w:rsidRPr="003E7933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33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Наименование раздела</w:t>
            </w:r>
          </w:p>
        </w:tc>
        <w:tc>
          <w:tcPr>
            <w:tcW w:w="6628" w:type="dxa"/>
          </w:tcPr>
          <w:p w:rsidR="003A5C44" w:rsidRPr="003E7933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79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A5C44" w:rsidTr="00590B41">
        <w:tc>
          <w:tcPr>
            <w:tcW w:w="2943" w:type="dxa"/>
          </w:tcPr>
          <w:p w:rsidR="003A5C44" w:rsidRPr="00A4098A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«Мир общения».(20 часов)</w:t>
            </w:r>
          </w:p>
          <w:p w:rsidR="003A5C44" w:rsidRPr="00A4098A" w:rsidRDefault="003A5C44" w:rsidP="00F040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5C44" w:rsidRPr="00A4098A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Собеседники 4 ч.</w:t>
            </w:r>
          </w:p>
          <w:p w:rsidR="003A5C44" w:rsidRDefault="003A5C44" w:rsidP="00F04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5C44" w:rsidRDefault="003A5C44" w:rsidP="00F04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5C44" w:rsidRDefault="003A5C44" w:rsidP="00F040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ситуации общения: выделять тему и цель общения, сопоставлять цель и результат общения. Анализировать, сопоставлять способы общения в зависимости от ролевых отношений партнёров(взрослый-ребёнок).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Выделять в речи слова и предложения как средства общения. Строить высказывания в устной и письменной форме. Анализировать интонационно–звуковую сторону речи, устранять недочёты в произношении отдельных звуков и слов.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Наблюдать за темпом речи, силой голоса, изменять их в зависимости от речевой задачи.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Обдумывать и планировать ответ, отбирать слова и выражения в зависимости от учебной задачи: объяснить, </w:t>
            </w: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сообщить, убедить.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свою речь в процессе общения.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творческую активность в процессе сотрудничества, выражать своё мнение в процессе выполнения различных заданий.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Соблюдать правила общения</w:t>
            </w: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проявлять к собеседнику внимание, терпение.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Проявлять уважение к чужому мнению, опираться на морально-этические нормы.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диалоги на заданные темы.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A4098A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Слово, предложение и текст в речевом общении 11ч.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Выделять предложения из сплошного текста, составлять предложения на заданную тему; правильно оформлять его на письме и в устной речи.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тип предложений по цели высказывания и по интонации.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тему текста, подбирать заглавия.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текста: на основе памяток, образцов, на основе выделения главной мысли в каждой смысловой части текста (с помощью учителя).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 различать текст- описание, текст-повествование, текст-рассуждение.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Сотрудничать со сверстниками в процессе выполнения парной, групповой и коллективной работы.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в общении деловые тексты (записки, письма, объявления, приглашения).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текст заданного типа: описание, повествование, рассуждение.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Письменно отвечать на вопросы , самостоятельно составлять и записывать 3-5 предложений на заданную тему.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изложение текста 40-55 слов (с использованием вопросов).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A4098A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помощник в общении – родной язык 5ч.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основные языковые единицы: звуки, буквы, слова, предложения, текст; определять их роль в речи.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Сравнивать, различать языковые единицы.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Объединять в группы языковые единицы.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Давать определения основным языковым единицам.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«Звуки и буквы. Слог. Ударение» (65 часов)</w:t>
            </w:r>
          </w:p>
          <w:p w:rsidR="003A5C44" w:rsidRPr="00A4098A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Гласные и согласные звуки и буквы. Обозначение их буквами 7ч.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ассказывать о гласных и согласных звуках, их классификации по наглядно- образной схеме Звукограда. Различать гласные и согласные звуки.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Классифицировать согласные звуки: глухие и звонкие (парные и непарные), твёрдые и мягкие (парные и непарные). Называть все буквы русского алфавита правильно, называть буквы в алфавитном порядке.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значения знания алфавита при работе с различными справочниками.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Изображать буквы русского алфавита с помощью пластических движений рук, тела, рисунков.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A4098A" w:rsidRDefault="003A5C44" w:rsidP="00F040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Звук [й’] и буква й 2ч.</w:t>
            </w:r>
          </w:p>
          <w:p w:rsidR="003A5C44" w:rsidRPr="00A4098A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Различать букву й , обозначающую согласный звук, и букву и, обозначающую гласный звук. </w:t>
            </w:r>
          </w:p>
          <w:p w:rsidR="003A5C44" w:rsidRPr="00A4098A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Делить на части для переноса слова с буквой й.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A4098A" w:rsidRDefault="003A5C44" w:rsidP="00F040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40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 [э] и буква Э 1ч.</w:t>
            </w:r>
          </w:p>
          <w:p w:rsidR="003A5C44" w:rsidRPr="00A4098A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01446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 верно писать слова с буквой э.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355C80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Твёрдые и мягкие согласные звуки. Обозначение их на письме 7ч.</w:t>
            </w:r>
          </w:p>
          <w:p w:rsidR="003A5C44" w:rsidRPr="00355C80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Обозначать мягкость согласных звуков на письме с помощью мягкого знака и букв </w:t>
            </w:r>
            <w:r w:rsidRPr="00355C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е, ё, и, ю, я</w:t>
            </w: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Сопоставлять случаи обозначения мягкости согласных с помощью мягкого знака и с помощью</w:t>
            </w:r>
            <w:r w:rsidRPr="00355C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букв е, ё, и, ю, я.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355C80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Шипящие согласные звуки. Буквосочетания ЖИ-ШИ, ЧА-ЩА, ЧУ-ЩУ, ЧН,ЧК, ЩН – 7ч.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Писать слова с орфограммами ЖИ-ШИ, ЧА-ЩА, ЧУ-ЩУ, ЧН, ЧК, ЩН. 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Объяснять, почему эти написания являются традиционными.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355C80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Слог. Перенос слов. 3ч.</w:t>
            </w:r>
          </w:p>
          <w:p w:rsidR="003A5C44" w:rsidRPr="00355C80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звуко-буквенный анализ слов, делить слова на слоги, определять количество слогов в слове, переносить слова по слогам</w:t>
            </w:r>
          </w:p>
        </w:tc>
      </w:tr>
      <w:tr w:rsidR="003A5C44" w:rsidTr="00590B41">
        <w:tc>
          <w:tcPr>
            <w:tcW w:w="2943" w:type="dxa"/>
          </w:tcPr>
          <w:p w:rsidR="003A5C44" w:rsidRPr="00355C80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Ударение. Ударный слог. 3ч.</w:t>
            </w:r>
          </w:p>
          <w:p w:rsidR="003A5C44" w:rsidRPr="00355C80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роль ударения в слове, ставить ударение, находить ударный и безударные слоги. 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Работать с орфоэпическим словарём, объяснять его назначение. 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в тексте слова с безударными гласными в корне. Находить и объяснять орфограмму, использовать алгоритм её проверки.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355C80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Безударные гласные звуки. Обозначение их на письме. 9ч.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C20372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3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Подбирать</w:t>
            </w:r>
            <w:r w:rsidRPr="00C203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проверочные слова</w:t>
            </w:r>
          </w:p>
        </w:tc>
      </w:tr>
      <w:tr w:rsidR="003A5C44" w:rsidTr="00590B41">
        <w:tc>
          <w:tcPr>
            <w:tcW w:w="2943" w:type="dxa"/>
          </w:tcPr>
          <w:p w:rsidR="003A5C44" w:rsidRPr="00355C80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Правописание слов с непроверяемыми написаниями 2ч.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в слове и объяснять орфограмму (слова с непроверяемым написанием). 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Записывать под диктовку словарные слова без ошибок, пропусков и искажений. 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 с орфографическим словарём.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355C80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Звонкие и глухие согласные звуки. Обозначение их на письме. 9ч.</w:t>
            </w:r>
          </w:p>
          <w:p w:rsidR="003A5C44" w:rsidRPr="00355C80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случай обозначения одинаковых согласных звуков разными буквами.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Находить в слове и объяснять орфограмму (правописание парных по звонкости-глухости согласных в корне слова). Изменять слово так, чтобы орфограмму можно было проверить. 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орфографически правильно слова с парными по звонкости согласными в корне слова.</w:t>
            </w:r>
          </w:p>
          <w:p w:rsidR="003A5C44" w:rsidRPr="00355C80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355C80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Слова с удвоенными </w:t>
            </w:r>
            <w:r w:rsidRPr="00355C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согласными. 3ч.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Находить в слове и объяснять орфограмму (правописание </w:t>
            </w: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удвоенных согласных).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Писать орфографически правильно слова с удвоенными согласными.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RPr="00E432E2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Непроизносимые согласные. 3ч.</w:t>
            </w:r>
          </w:p>
          <w:p w:rsidR="003A5C44" w:rsidRPr="00E432E2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E432E2" w:rsidRDefault="003A5C44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E432E2">
              <w:rPr>
                <w:rFonts w:ascii="Times New Roman" w:hAnsi="Times New Roman" w:cs="Times New Roman"/>
                <w:lang w:eastAsia="ru-RU"/>
              </w:rPr>
              <w:t xml:space="preserve">Находить в слове и объяснять орфограмму (правописание слов с непроизносимыми согласными). 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E432E2">
              <w:rPr>
                <w:rFonts w:ascii="Times New Roman" w:hAnsi="Times New Roman" w:cs="Times New Roman"/>
                <w:lang w:eastAsia="ru-RU"/>
              </w:rPr>
              <w:t>Писать орфографически правильно слова с непроизносимыми согласными.</w:t>
            </w:r>
          </w:p>
          <w:p w:rsidR="003A5C44" w:rsidRPr="00E432E2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 Работа над ошибками. 2ч.</w:t>
            </w:r>
          </w:p>
          <w:p w:rsidR="003A5C44" w:rsidRPr="00E432E2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Разделительный твердый и мягкие знаки 7ч.</w:t>
            </w:r>
          </w:p>
          <w:p w:rsidR="003A5C44" w:rsidRPr="00E432E2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Наблюдать за употреблением разделительного твёрдого знака. 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в слове и объяснять орфограмму (правописание слов с разделительным мягким знаком). 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Писать орфографически правильно слова с разделительным мягким знаком.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«Слово и его значение». (20 часов)</w:t>
            </w:r>
          </w:p>
          <w:p w:rsidR="003A5C44" w:rsidRPr="00E432E2" w:rsidRDefault="003A5C44" w:rsidP="00F040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рассказало слово. 4ч.</w:t>
            </w:r>
          </w:p>
          <w:p w:rsidR="003A5C44" w:rsidRPr="00E432E2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 двусторонние модели слов, различать значение слова и его звуко-буквенную форму.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Сопоставлять слова по звуко-буквенному составу и по его значению, классифицировать слова по различным критериям, находить слово с обобщающим значением для тематической группы слов. 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Пользоваться лингвистическими словарями (орфографическим и толковым). 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участие в составлении учебных лингвистических словарей (орфографического и толкового).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Имена собственные и нарицательные. 2ч.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01446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имена собственные и имена нарицательные, различать их по функциям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 с несколькими значениями. 3ч.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принцип возникновения нескольких значений у одного слова. 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значение многозначного слова в конкретном тексте.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похожие по звучанию и написанию, но разные по значению (омонимы) 1ч.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01446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слова, похожие по звучанию и написанию, но разные по значению, и многозначные слова.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близкие по значению (синонимы). 3ч.</w:t>
            </w:r>
          </w:p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роль в речи синонимов как средства обогащения речи. </w:t>
            </w:r>
          </w:p>
          <w:p w:rsidR="003A5C44" w:rsidRPr="00E432E2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синонимы в собственных высказываниях.</w:t>
            </w:r>
          </w:p>
          <w:p w:rsidR="003A5C44" w:rsidRDefault="003A5C44" w:rsidP="00F04008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Слова, противоположные по значению (антонимы). 2ч.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01446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антонимы к словам разных частей речи, находить антонимы в тексте и объяснять их роль.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Слова, противоположные по значению (антонимы). 2ч.</w:t>
            </w:r>
          </w:p>
          <w:p w:rsidR="003A5C44" w:rsidRPr="00E432E2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01446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антонимы к словам разных частей речи, находить антонимы в тексте и объяснять их роль.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Устойчивые сочетания слов. 1ч.</w:t>
            </w:r>
          </w:p>
          <w:p w:rsidR="003A5C44" w:rsidRPr="00E432E2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01446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семантику фразеологических оборотов(наиболее употребительных) и использовать их в собственной речи.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E432E2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43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группы слов. 2ч.</w:t>
            </w:r>
          </w:p>
          <w:p w:rsidR="003A5C44" w:rsidRPr="00E432E2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Распределять слова по тематическим группам, дополнять эти группы своими словами. 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 язык (слова, предложение) как знаковую систему, выполняющую функцию замещения предметов(действий и свойств) окружающего мира.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9419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 Работа над ошибками. 2ч</w:t>
            </w:r>
          </w:p>
        </w:tc>
        <w:tc>
          <w:tcPr>
            <w:tcW w:w="6628" w:type="dxa"/>
          </w:tcPr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9419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«Состав слова». (15 часов)</w:t>
            </w:r>
          </w:p>
          <w:p w:rsidR="003A5C44" w:rsidRPr="009419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собрать и разобрать слово. 1ч.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941945" w:rsidRDefault="003A5C44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941945">
              <w:rPr>
                <w:rFonts w:ascii="Times New Roman" w:hAnsi="Times New Roman" w:cs="Times New Roman"/>
                <w:lang w:eastAsia="ru-RU"/>
              </w:rPr>
              <w:t xml:space="preserve">Наблюдать за строением слова на наглядно-образных моделях. </w:t>
            </w:r>
          </w:p>
          <w:p w:rsidR="003A5C44" w:rsidRDefault="003A5C44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941945">
              <w:rPr>
                <w:rFonts w:ascii="Times New Roman" w:hAnsi="Times New Roman" w:cs="Times New Roman"/>
                <w:lang w:eastAsia="ru-RU"/>
              </w:rPr>
              <w:t>Составлять наглядно-образные модели состава слова.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lang w:eastAsia="ru-RU"/>
              </w:rPr>
            </w:pPr>
            <w:r w:rsidRPr="00941945">
              <w:rPr>
                <w:rFonts w:ascii="Times New Roman" w:hAnsi="Times New Roman" w:cs="Times New Roman"/>
                <w:lang w:eastAsia="ru-RU"/>
              </w:rPr>
              <w:t xml:space="preserve"> Называть части слова.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9419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Корень – главная часть слова. Однокоренные слова. 6ч.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корень слова путём сопоставления однокоренных слов, подбирать однокоренные слова, образовывать слова с помощью приставок и суффиксов(простейшие случаи). Объяснять лексическое значение корня.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Различать корни с омонимичным значением. 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алгоритмы проверки безударных гласных и парных по звонкости– глухости согласных в корне слова. Проверять правильное обозначения безударных гласных и парных согласных звуков в корне слова путём изменения формы слова или подбора однокоренных слов. 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нужный алгоритм для проверки орфограмм корня. Доказывать родство слов, объяснять общность их значения</w:t>
            </w:r>
          </w:p>
        </w:tc>
      </w:tr>
      <w:tr w:rsidR="003A5C44" w:rsidTr="00590B41">
        <w:tc>
          <w:tcPr>
            <w:tcW w:w="2943" w:type="dxa"/>
          </w:tcPr>
          <w:p w:rsidR="003A5C44" w:rsidRPr="009419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Приставка. 3ч.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Выделить в слове приставку, определять значение, которое придаёт слову приставка (простые случаи).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Различать предлоги и приставки, писать предлоги отдельно с другими словами. 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Употреблять при написании слов разделительные мягкие и твёрдые знаки. 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разницу в употреблении разделительного мягкого </w:t>
            </w: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твёрдого знаков.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9419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Суффикс. 2ч.</w:t>
            </w:r>
          </w:p>
          <w:p w:rsidR="003A5C44" w:rsidRPr="009419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01446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в слове суффикс, определять значение, которое придают слову суффиксы (простейшие случаи).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9419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Окончание. 1ч.</w:t>
            </w:r>
          </w:p>
          <w:p w:rsidR="003A5C44" w:rsidRPr="009419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301446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01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употреблять окончание (простейшие случаи ударного окончания), объяснять его роль для связи слов в предложении или в словосочетании.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941945" w:rsidRDefault="003A5C44" w:rsidP="00F04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«Части речи».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(32 часа)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части речи. 3ч.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части речи (Имя существительное, глагол, имя прилагательное) по общему значению предметности, действия, признака и по вопросам; правильно употреблять их в речи. 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19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в процессе выполнения заданий и усвоения грамматических понятий приёмы наглядно-образного и логического мышления.</w:t>
            </w:r>
          </w:p>
          <w:p w:rsidR="003A5C44" w:rsidRPr="009419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2022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работа. Работа над ошибками. 2ч.</w:t>
            </w:r>
          </w:p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2022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существительное. 7ч.</w:t>
            </w:r>
          </w:p>
          <w:p w:rsidR="003A5C44" w:rsidRPr="002022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Осознанно употреблять заглавную букву при написании имён собственных. 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формы имён существительных из вариантов падежных окончаний, употреблять эти формы в речи в соответствии с действующими нормами литературного языка. Определять число имён существительных.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2022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Глагол. 6ч.</w:t>
            </w:r>
          </w:p>
          <w:p w:rsidR="003A5C44" w:rsidRPr="002022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в предложении глаголы по вопросу и общему значению действия. 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число глаголов.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Ставить вопросы к глаголам в форме настоящего, прошедшего и будущего времени.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Составлять рассказы по рисункам, используя глаголы.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202245" w:rsidRDefault="003A5C44" w:rsidP="00F0400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прилагательное. 9ч.</w:t>
            </w:r>
          </w:p>
          <w:p w:rsidR="003A5C44" w:rsidRPr="002022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Находить в предложении имена прилагательные по их основному грамматическому значению, определять их связь с именами существительными. 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имена прилагательные на основе различий в их значении. 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Редактировать тексты, дополняя их именами прилагательными, подбирая имена прилагательные с синонимическим и антонимическим значением.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2022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Предлог. 5ч.</w:t>
            </w:r>
          </w:p>
          <w:p w:rsidR="003A5C44" w:rsidRPr="002022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Применять алгоритм определения различия между предлогом и приставкой.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Выбирать предлоги в соответствии с литературными речевыми нормами.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2022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работа. Работа над ошибками. 2ч.</w:t>
            </w:r>
          </w:p>
          <w:p w:rsidR="003A5C44" w:rsidRPr="002022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2022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«Предложение. Текст». (15 часов)</w:t>
            </w:r>
          </w:p>
          <w:p w:rsidR="003A5C44" w:rsidRPr="002022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Оформлять предложение на письме в соответствии с правилами пунктуации. 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Составлять предложения, разные по цели высказывания. Находить в предложении главные члены. 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Строить предложения, адекватно выражая основную мысль. Составлять текст с изученными орфограммами. 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Предлагать варианты проверки написанного слова и предложения; сравнивать записанный текст с образцом. Писать под диктовку предложения и тексты с изученными орфограммами.</w:t>
            </w:r>
          </w:p>
          <w:p w:rsidR="003A5C44" w:rsidRPr="00202245" w:rsidRDefault="003A5C44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C44" w:rsidTr="00590B41">
        <w:tc>
          <w:tcPr>
            <w:tcW w:w="2943" w:type="dxa"/>
          </w:tcPr>
          <w:p w:rsidR="003A5C44" w:rsidRPr="00202245" w:rsidRDefault="003A5C44" w:rsidP="00F04008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2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изученного за год. 3ч.</w:t>
            </w:r>
          </w:p>
          <w:p w:rsidR="003A5C44" w:rsidRPr="00202245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3A5C44" w:rsidRDefault="003A5C44" w:rsidP="00F040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C44" w:rsidRDefault="003A5C44" w:rsidP="00F0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525D" w:rsidRPr="000A46BA" w:rsidRDefault="003E4CBC" w:rsidP="00F0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</w:t>
      </w:r>
      <w:r w:rsidR="0090525D" w:rsidRPr="000A46BA">
        <w:rPr>
          <w:rFonts w:ascii="Times New Roman" w:hAnsi="Times New Roman"/>
          <w:b/>
          <w:sz w:val="24"/>
          <w:szCs w:val="24"/>
        </w:rPr>
        <w:t>3 класс</w:t>
      </w:r>
    </w:p>
    <w:p w:rsidR="0090525D" w:rsidRPr="000A46BA" w:rsidRDefault="0090525D" w:rsidP="00F04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96" w:type="dxa"/>
        <w:tblLook w:val="04A0" w:firstRow="1" w:lastRow="0" w:firstColumn="1" w:lastColumn="0" w:noHBand="0" w:noVBand="1"/>
      </w:tblPr>
      <w:tblGrid>
        <w:gridCol w:w="3640"/>
        <w:gridCol w:w="5956"/>
      </w:tblGrid>
      <w:tr w:rsidR="0090525D" w:rsidRPr="009419B2" w:rsidTr="00C53445">
        <w:tc>
          <w:tcPr>
            <w:tcW w:w="3640" w:type="dxa"/>
          </w:tcPr>
          <w:p w:rsidR="0090525D" w:rsidRPr="009419B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Наименование раздела</w:t>
            </w:r>
          </w:p>
        </w:tc>
        <w:tc>
          <w:tcPr>
            <w:tcW w:w="5956" w:type="dxa"/>
          </w:tcPr>
          <w:p w:rsidR="0090525D" w:rsidRPr="009419B2" w:rsidRDefault="0090525D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Собеседники. Диалог (4 ч)</w:t>
            </w:r>
          </w:p>
          <w:p w:rsidR="0090525D" w:rsidRPr="009419B2" w:rsidRDefault="0090525D" w:rsidP="00F04008">
            <w:pPr>
              <w:pStyle w:val="a6"/>
              <w:spacing w:after="0"/>
              <w:rPr>
                <w:b/>
                <w:bCs/>
              </w:rPr>
            </w:pPr>
          </w:p>
        </w:tc>
        <w:tc>
          <w:tcPr>
            <w:tcW w:w="5956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сторона речи и словесная форма ее выражения. Воображаемые коммуникативно-речевые ситуации на примере общения литературных героев. Осмысление условий реального общения учащихся в группе и в парах. Общение с партнером на основе взаимопонимания, доброжелательности и уважения. Наблюдения за стилем общения собеседников, которые по-разному относятся друг к другу.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речевую модель общения: речь партнера по речевому общению, цель и тему общения, его результат.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Контролировать и корректировать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свое высказывание в зависимости от ситуации общения и подготовленности партнера к беседе.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общении в соответствии с культурными нормами вспомогательные средства: мимику, жесты, выразительные движения, интонацию, логические ударения, паузы.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речь собеседника,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ее основную мысль,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вопросы. </w:t>
            </w:r>
          </w:p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Говорить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выразительно, понятно, логично, четко формулировать мысль в словесной форме.</w:t>
            </w:r>
          </w:p>
          <w:p w:rsidR="0090525D" w:rsidRPr="009419B2" w:rsidRDefault="0090525D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25D" w:rsidRPr="009419B2" w:rsidTr="00C53445">
        <w:tc>
          <w:tcPr>
            <w:tcW w:w="3640" w:type="dxa"/>
          </w:tcPr>
          <w:p w:rsidR="0090525D" w:rsidRPr="009419B2" w:rsidRDefault="0090525D" w:rsidP="00F040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9B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устной и письменной речи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 ч</w:t>
            </w:r>
            <w:r w:rsidRPr="00DD6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6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устной речи на фонетическом, лексическом, синтаксическом уровнях. Культура письма: написание букв, слов, предложений в 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правилами русской графики и орфографии. Аккуратность в ведении записей, четкость и изящество выполнения письменных работ.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Выбирать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языковые средства в зависимости от ситуации общения.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Следить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четкостью дикции, нужной громкостью голоса, верной интонацией.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буквы, слова и предложения в соответствии с требованиями правил каллиграфии. </w:t>
            </w:r>
          </w:p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правильного написания слова для лучшего восприятия письменной речи.</w:t>
            </w:r>
          </w:p>
          <w:p w:rsidR="0090525D" w:rsidRPr="009419B2" w:rsidRDefault="0090525D" w:rsidP="00F04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RPr="009419B2" w:rsidTr="00C53445">
        <w:tc>
          <w:tcPr>
            <w:tcW w:w="3640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Текст (6 ч)</w:t>
            </w:r>
          </w:p>
          <w:p w:rsidR="0090525D" w:rsidRPr="009419B2" w:rsidRDefault="0090525D" w:rsidP="00F040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тексте и его особенностях. Заглавие, тема, главная мысль, связь предложений в тексте, опорные слова, основные части – вступление (начало), основная часть (середина), заключительная часть (конец). План текста. Виды текстов (текст-описание, текст-рассуждение, текст-повествование). Художественный и научный тексты. Определение типов текста. Составление текстов разного типа. Сочинение небольших текстов повествовательного и описательного характера. Списывание текстов различных типов.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предложения, словосочетания, текст.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 от набора предложений,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связи между предложениями в тексте.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 на части,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тему и основную мысль текста,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озаглавливать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тексты по коллективно и самостоятельно составленному плану.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текстов.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тексты-рассуждения на заданные темы. </w:t>
            </w:r>
          </w:p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Контролировать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процесс письма, сверяя свою запись с исходным текстом или образцом.</w:t>
            </w:r>
          </w:p>
          <w:p w:rsidR="0090525D" w:rsidRPr="009419B2" w:rsidRDefault="0090525D" w:rsidP="00F04008">
            <w:pPr>
              <w:pStyle w:val="a6"/>
            </w:pPr>
          </w:p>
        </w:tc>
      </w:tr>
      <w:tr w:rsidR="0090525D" w:rsidRPr="009419B2" w:rsidTr="00C53445">
        <w:tc>
          <w:tcPr>
            <w:tcW w:w="3640" w:type="dxa"/>
          </w:tcPr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диктант. Работа над ошибками (2 ч)</w:t>
            </w:r>
          </w:p>
        </w:tc>
        <w:tc>
          <w:tcPr>
            <w:tcW w:w="5956" w:type="dxa"/>
          </w:tcPr>
          <w:p w:rsidR="0090525D" w:rsidRPr="008C6AE5" w:rsidRDefault="0090525D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C6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Применять</w:t>
            </w:r>
            <w:r w:rsidRPr="008C6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правила правописания, теоретические знания и умения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  <w:p w:rsidR="0090525D" w:rsidRPr="009419B2" w:rsidRDefault="0090525D" w:rsidP="00F04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RPr="009419B2" w:rsidTr="00C53445">
        <w:tc>
          <w:tcPr>
            <w:tcW w:w="9596" w:type="dxa"/>
            <w:gridSpan w:val="2"/>
          </w:tcPr>
          <w:p w:rsidR="0090525D" w:rsidRPr="00DE4B82" w:rsidRDefault="0090525D" w:rsidP="00F0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– главный помощник в общении (34 ч)</w:t>
            </w:r>
          </w:p>
          <w:p w:rsidR="0090525D" w:rsidRPr="009419B2" w:rsidRDefault="0090525D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RPr="009419B2" w:rsidTr="00C53445">
        <w:tc>
          <w:tcPr>
            <w:tcW w:w="3640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Язык – главный помощник в общении (1 ч)</w:t>
            </w:r>
          </w:p>
          <w:p w:rsidR="0090525D" w:rsidRPr="009419B2" w:rsidRDefault="0090525D" w:rsidP="00F04008">
            <w:pPr>
              <w:pStyle w:val="a6"/>
              <w:spacing w:before="0" w:after="0"/>
            </w:pPr>
          </w:p>
        </w:tc>
        <w:tc>
          <w:tcPr>
            <w:tcW w:w="5956" w:type="dxa"/>
            <w:vAlign w:val="center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средство общения и познавательной деятельности. Русский язык – культурная ценность народов России. Высказывания писателей о русском языке.</w:t>
            </w:r>
          </w:p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Доказывать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язык является главным средством общения людей, помогающим выразить их мысли и чувства; что язык – это великая ценность и культурное достояние русского народа.</w:t>
            </w:r>
          </w:p>
          <w:p w:rsidR="0090525D" w:rsidRPr="009419B2" w:rsidRDefault="0090525D" w:rsidP="00F04008">
            <w:pPr>
              <w:pStyle w:val="a6"/>
            </w:pPr>
          </w:p>
        </w:tc>
      </w:tr>
      <w:tr w:rsidR="0090525D" w:rsidRPr="009419B2" w:rsidTr="00C53445">
        <w:tc>
          <w:tcPr>
            <w:tcW w:w="3640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Звуки и буквы (2 ч)</w:t>
            </w:r>
          </w:p>
          <w:p w:rsidR="0090525D" w:rsidRPr="009419B2" w:rsidRDefault="0090525D" w:rsidP="00F040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</w:tcPr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звуко-буквенный анализ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Слог, ударение (2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  <w:p w:rsidR="0090525D" w:rsidRPr="009419B2" w:rsidRDefault="0090525D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6" w:type="dxa"/>
          </w:tcPr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самостоятельно ударение в словах,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на слоги, переносить слова по слогам.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Девять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правил орфографии (11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тексте слова с изученными орфограммами.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изученные орфограммы.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 проверки орфограмм. </w:t>
            </w:r>
          </w:p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 диктовку слова без ошибок, пропусков и искажений. Каллиграфически правильно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слова, предложения и тексты.</w:t>
            </w:r>
          </w:p>
          <w:p w:rsidR="0090525D" w:rsidRPr="009419B2" w:rsidRDefault="0090525D" w:rsidP="00F040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525D" w:rsidRPr="009419B2" w:rsidTr="00C53445">
        <w:tc>
          <w:tcPr>
            <w:tcW w:w="3640" w:type="dxa"/>
          </w:tcPr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(2ч)</w:t>
            </w:r>
          </w:p>
        </w:tc>
        <w:tc>
          <w:tcPr>
            <w:tcW w:w="5956" w:type="dxa"/>
            <w:vAlign w:val="center"/>
          </w:tcPr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изложения небольших текстов по предварительно составленному плану.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Слово и его значение (10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  <w:vAlign w:val="center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значений слов на основе их двусторонних моделей. Мотивированные названия слов. Синонимы, антонимы, омонимы, многозначные слова. Слова с обобщающим значением. Местоимения как заменители имен собственных и нарицательных. Словари (толковый, орфографический, синонимов и антонимов)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значению и форме.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учебнике и других книгах необходимую информацию.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тексте синонимы и антонимы. </w:t>
            </w:r>
          </w:p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и звуко-буквенную форму слова.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 (контрольная работа). Работа над ошибками (2 ч)</w:t>
            </w:r>
          </w:p>
        </w:tc>
        <w:tc>
          <w:tcPr>
            <w:tcW w:w="5956" w:type="dxa"/>
          </w:tcPr>
          <w:p w:rsidR="0090525D" w:rsidRPr="00C707C1" w:rsidRDefault="0090525D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C6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Применять</w:t>
            </w:r>
            <w:r w:rsidRPr="008C6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правила правописания, теоретические знания и умения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DD6D1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Словосочетание (2 ч)</w:t>
            </w:r>
          </w:p>
        </w:tc>
        <w:tc>
          <w:tcPr>
            <w:tcW w:w="5956" w:type="dxa"/>
            <w:vAlign w:val="center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предложения и словосочетания, их различие на основе цели использования: предложение – для сообщения, словосочетание – для называния.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слово, словосочетание, предложение на основе их главной функции – быть средством номинации или средством выражения законченной мысли.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словосочетания по заданным моделям. </w:t>
            </w:r>
          </w:p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словосочетания в предложении.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Предложение (1 ч)</w:t>
            </w:r>
          </w:p>
        </w:tc>
        <w:tc>
          <w:tcPr>
            <w:tcW w:w="5956" w:type="dxa"/>
            <w:vAlign w:val="center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предложения по цели высказывания и по интонации, связь слов по смыслу и по форме.</w:t>
            </w:r>
          </w:p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Проводить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синтаксический разбор предложений,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вид по цели высказывания и интонации,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знаки препинания в конце предложения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Главные члены предложения (3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Второстепенные члены предложения (без деления их на виды), их роль в предложении. Предложения распространенные и нераспространенные.</w:t>
            </w:r>
          </w:p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главные и второстепенные члены предложения,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устанавливать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связь между ними по вопросам.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ложения с однородными членами (4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Интонации перечисления. Запятая в предложениях с однородными членами.</w:t>
            </w:r>
          </w:p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письме интонацию перечисления в предложениях с однородными членами.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диктант. Работа над ошибками (2 ч)</w:t>
            </w:r>
          </w:p>
        </w:tc>
        <w:tc>
          <w:tcPr>
            <w:tcW w:w="5956" w:type="dxa"/>
          </w:tcPr>
          <w:p w:rsidR="0090525D" w:rsidRPr="00C707C1" w:rsidRDefault="0090525D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C6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Применять</w:t>
            </w:r>
            <w:r w:rsidRPr="008C6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правила правописания, теоретические знания и умения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0525D" w:rsidRPr="009419B2" w:rsidTr="00C53445">
        <w:tc>
          <w:tcPr>
            <w:tcW w:w="9596" w:type="dxa"/>
            <w:gridSpan w:val="2"/>
          </w:tcPr>
          <w:p w:rsidR="0090525D" w:rsidRPr="00DE4B82" w:rsidRDefault="0090525D" w:rsidP="00F0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 (14 ч)</w:t>
            </w:r>
          </w:p>
          <w:p w:rsidR="0090525D" w:rsidRPr="009419B2" w:rsidRDefault="0090525D" w:rsidP="00F0400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Повторение значимых частей слова (1 ч)</w:t>
            </w:r>
          </w:p>
        </w:tc>
        <w:tc>
          <w:tcPr>
            <w:tcW w:w="5956" w:type="dxa"/>
            <w:vAlign w:val="center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и окончание. Роль окончания в слове (связывать слова в предложении и словосочетании)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Разбирать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составу, выделяя в них приставку, корень, суффикс, окончание.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заданным словообразовательным моделям. </w:t>
            </w:r>
          </w:p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морфем.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Корень (5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  <w:vAlign w:val="center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слове орфограмму,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ее тип,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нужный алгоритм для ее проверки.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Переносить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с удвоенными согласными в корне, на стыке приставки и корня, слова с мягким знаком.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 слова с непроверяемыми написаниями, при необходимости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 написание по орфографическому словарю.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 диктовку тексты с изученными орфограммами: безударные гласные, звонкие и глухие согласные в корне слова, разделительные мягкий и твердый знаки, непроизносимые согласные звуки, удвоенные согласные в корне, мягкий знак после шипящих в конце имен существительных женского рода, </w:t>
            </w:r>
            <w:r w:rsidRPr="00DE4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глаголами, раздельное написание предлогов со словами, знаки препинания в конце предложения и при перечислении. Самостоятельно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ударение в словах,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на слоги,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переносить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слогам.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помощью условных обозначений схему состава слова. </w:t>
            </w:r>
          </w:p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по указанным схемам.</w:t>
            </w:r>
          </w:p>
          <w:p w:rsidR="0090525D" w:rsidRPr="009419B2" w:rsidRDefault="0090525D" w:rsidP="00F04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(1 ч)</w:t>
            </w:r>
          </w:p>
        </w:tc>
        <w:tc>
          <w:tcPr>
            <w:tcW w:w="5956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Каллиграфически правильно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предложения и тексты, письменно отвечать на вопросы к тексту,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написанное.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Приставка (3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написание основных приставок русского языка,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приставку и предлог.</w:t>
            </w:r>
          </w:p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значение, которое привносит в слово приставка.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Суффикс (2 ч)</w:t>
            </w:r>
          </w:p>
        </w:tc>
        <w:tc>
          <w:tcPr>
            <w:tcW w:w="5956" w:type="dxa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значение, которое привносит в слово 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суффикс.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Подбирать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слова с указанными суффиксами. </w:t>
            </w:r>
          </w:p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новые слова с помощью суффиксов.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Окончание (2 ч)</w:t>
            </w:r>
          </w:p>
        </w:tc>
        <w:tc>
          <w:tcPr>
            <w:tcW w:w="5956" w:type="dxa"/>
          </w:tcPr>
          <w:p w:rsidR="0090525D" w:rsidRPr="00AB3696" w:rsidRDefault="0090525D" w:rsidP="00F040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окончания в изменяемых словах.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роль окончания для связи слов в предложении и словосочетании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Как образуются слова (5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сложные слова на базе предложенных сочетаний слов. </w:t>
            </w:r>
          </w:p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Разбирать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сложные слова по составу.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AB3696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диктант. Работа над ошибками (2 ч)</w:t>
            </w:r>
          </w:p>
        </w:tc>
        <w:tc>
          <w:tcPr>
            <w:tcW w:w="5956" w:type="dxa"/>
          </w:tcPr>
          <w:p w:rsidR="0090525D" w:rsidRPr="00C707C1" w:rsidRDefault="0090525D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C6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Применять</w:t>
            </w:r>
            <w:r w:rsidRPr="008C6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правила правописания, теоретические знания и умения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0525D" w:rsidRPr="009419B2" w:rsidTr="00C53445">
        <w:tc>
          <w:tcPr>
            <w:tcW w:w="9596" w:type="dxa"/>
            <w:gridSpan w:val="2"/>
          </w:tcPr>
          <w:p w:rsidR="0090525D" w:rsidRPr="00DE4B82" w:rsidRDefault="0090525D" w:rsidP="00F0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речи (68 ч)</w:t>
            </w:r>
          </w:p>
          <w:p w:rsidR="0090525D" w:rsidRPr="001570AC" w:rsidRDefault="0090525D" w:rsidP="00F0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изученного «Части речи» (3 ч)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Систематизация зн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аний по разделу « Части речи» (4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части речи (имя существительное, глагол, имя прилагательное) по обобщенному значению предметности, действия, признака и по вопросам; правильно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их.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DE4B82" w:rsidRDefault="0090525D" w:rsidP="00F0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существительное (25 ч)</w:t>
            </w:r>
          </w:p>
          <w:p w:rsidR="0090525D" w:rsidRPr="009419B2" w:rsidRDefault="0090525D" w:rsidP="00F04008">
            <w:pPr>
              <w:pStyle w:val="a6"/>
            </w:pPr>
            <w:r w:rsidRPr="00DE4B82">
              <w:rPr>
                <w:b/>
                <w:bCs/>
                <w:i/>
                <w:iCs/>
              </w:rPr>
              <w:t>Имя существительное как ча</w:t>
            </w:r>
            <w:r>
              <w:rPr>
                <w:b/>
                <w:bCs/>
                <w:i/>
                <w:iCs/>
              </w:rPr>
              <w:t>сть речи. Повторяем, что знаем 2</w:t>
            </w:r>
            <w:r w:rsidRPr="00DE4B82">
              <w:rPr>
                <w:b/>
                <w:bCs/>
                <w:i/>
                <w:iCs/>
              </w:rPr>
              <w:t xml:space="preserve"> ч</w:t>
            </w:r>
          </w:p>
        </w:tc>
        <w:tc>
          <w:tcPr>
            <w:tcW w:w="5956" w:type="dxa"/>
          </w:tcPr>
          <w:p w:rsidR="0090525D" w:rsidRDefault="0090525D" w:rsidP="00F0400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</w:p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имена существительные как часть речи,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собственные и нарицательные, одушевленные и неодушевленные имена существительные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(1 ч)</w:t>
            </w:r>
          </w:p>
        </w:tc>
        <w:tc>
          <w:tcPr>
            <w:tcW w:w="5956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сюжетной картинке, по личным впечатлениям. Писать сочинение-описание.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Число имен существительных (3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имена существительные в составе словосочетаний и предложений.</w:t>
            </w:r>
          </w:p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множественного числа имен существительных при наличии вариантных окончаний.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Род имен существительных (3 ч)</w:t>
            </w:r>
          </w:p>
        </w:tc>
        <w:tc>
          <w:tcPr>
            <w:tcW w:w="5956" w:type="dxa"/>
          </w:tcPr>
          <w:p w:rsidR="0090525D" w:rsidRPr="001570AC" w:rsidRDefault="0090525D" w:rsidP="00F04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 имен существительных,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ними другие части речи. 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речи имена существительные с «проблемным» определением рода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Мягкий знак (ь) на конце имен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существительных после шипящих (3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Сопоставлять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написание имен существительных женского и мужского рода, оканчивающихся на шипящие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Изменение имен существительных по падежам (ск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лонение) (10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падежи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существительных по порядку.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вопросы падежей имен существительных.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существительные по падежам. </w:t>
            </w:r>
          </w:p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падеж имен существительных по предложенному алгоритму.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разобрать имя существительное (4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имя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существительное: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начальную форму,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собственное оно или нарицательное, одушевленное или неодушевленное,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род, число, падеж.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 работа. Работа над ошибками (2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C707C1" w:rsidRDefault="0090525D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C6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Применять</w:t>
            </w:r>
            <w:r w:rsidRPr="008C6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правила правописания, теоретические знания и умения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1570AC" w:rsidRDefault="0090525D" w:rsidP="00F0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Местоимение (2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значению 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имена существительные и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местоимения. </w:t>
            </w:r>
          </w:p>
          <w:p w:rsidR="0090525D" w:rsidRPr="001570AC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Редактировать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тексты, используя личные местоимения.</w:t>
            </w:r>
          </w:p>
        </w:tc>
      </w:tr>
      <w:tr w:rsidR="0090525D" w:rsidRPr="009419B2" w:rsidTr="00C53445">
        <w:tc>
          <w:tcPr>
            <w:tcW w:w="9596" w:type="dxa"/>
            <w:gridSpan w:val="2"/>
          </w:tcPr>
          <w:p w:rsidR="0090525D" w:rsidRPr="009419B2" w:rsidRDefault="0090525D" w:rsidP="00F04008">
            <w:pPr>
              <w:pStyle w:val="a6"/>
              <w:shd w:val="clear" w:color="auto" w:fill="FFFFFF"/>
            </w:pPr>
            <w:r>
              <w:rPr>
                <w:b/>
                <w:bCs/>
              </w:rPr>
              <w:lastRenderedPageBreak/>
              <w:t xml:space="preserve">                                               </w:t>
            </w:r>
            <w:r w:rsidRPr="00DE4B82">
              <w:rPr>
                <w:b/>
                <w:bCs/>
              </w:rPr>
              <w:t>Глагол (23 ч)</w:t>
            </w:r>
          </w:p>
        </w:tc>
      </w:tr>
      <w:tr w:rsidR="0090525D" w:rsidRPr="009419B2" w:rsidTr="00C53445">
        <w:tc>
          <w:tcPr>
            <w:tcW w:w="3640" w:type="dxa"/>
            <w:tcBorders>
              <w:top w:val="nil"/>
            </w:tcBorders>
          </w:tcPr>
          <w:p w:rsidR="0090525D" w:rsidRPr="00B509C5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Глагол как часть речи (2 ч)</w:t>
            </w:r>
          </w:p>
        </w:tc>
        <w:tc>
          <w:tcPr>
            <w:tcW w:w="5956" w:type="dxa"/>
            <w:tcBorders>
              <w:top w:val="nil"/>
            </w:tcBorders>
          </w:tcPr>
          <w:p w:rsidR="0090525D" w:rsidRPr="00B509C5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глаголы в тексте на основе их значения и грамматических признаков.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зменение глаголов по временам (7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образование глагольных форм настоящего, прошедшего и будущего времени.</w:t>
            </w:r>
          </w:p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глагольные формы настоящего, прошедшего и будущего времени.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диктант. Работа над ошибками (2 ч)</w:t>
            </w:r>
          </w:p>
        </w:tc>
        <w:tc>
          <w:tcPr>
            <w:tcW w:w="5956" w:type="dxa"/>
          </w:tcPr>
          <w:p w:rsidR="0090525D" w:rsidRPr="00C707C1" w:rsidRDefault="0090525D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C6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Применять</w:t>
            </w:r>
            <w:r w:rsidRPr="008C6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правила правописания, теоретические знания и умения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Неопределенная форма глагола (2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после </w:t>
            </w:r>
            <w:r w:rsidRPr="00DE4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глаголах неопределенной формы.</w:t>
            </w:r>
          </w:p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мягкий знак после </w:t>
            </w:r>
            <w:r w:rsidRPr="00DE4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глаголах неопределенной формы.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Изменение глаголов по числам (2 ч)</w:t>
            </w:r>
          </w:p>
        </w:tc>
        <w:tc>
          <w:tcPr>
            <w:tcW w:w="5956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изменением глаголов по числам.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(1 ч)</w:t>
            </w:r>
          </w:p>
        </w:tc>
        <w:tc>
          <w:tcPr>
            <w:tcW w:w="5956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личным впечатлениям.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Изменение по родам глаголов прошедшего времени (2 ч)</w:t>
            </w:r>
          </w:p>
        </w:tc>
        <w:tc>
          <w:tcPr>
            <w:tcW w:w="5956" w:type="dxa"/>
          </w:tcPr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глаголов в прошедшем времени.</w:t>
            </w:r>
          </w:p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изменением глаголов по лицам.</w:t>
            </w:r>
          </w:p>
        </w:tc>
      </w:tr>
      <w:tr w:rsidR="0090525D" w:rsidRPr="009419B2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глаголами (2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раздельно </w:t>
            </w:r>
            <w:r w:rsidRPr="00DE4B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глаголами.</w:t>
            </w:r>
          </w:p>
        </w:tc>
      </w:tr>
      <w:tr w:rsidR="0090525D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Разбор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глагола как части речи (4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грамматические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глаголов (время и число).</w:t>
            </w:r>
          </w:p>
          <w:p w:rsidR="0090525D" w:rsidRPr="00DE4B82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грамотно нужные формы глаголов в устных высказываниях и в письменной речи.</w:t>
            </w:r>
          </w:p>
          <w:p w:rsidR="0090525D" w:rsidRPr="002B2D86" w:rsidRDefault="0090525D" w:rsidP="00F0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25D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 диктант. Работа над ошибками (2 ч)</w:t>
            </w:r>
          </w:p>
        </w:tc>
        <w:tc>
          <w:tcPr>
            <w:tcW w:w="5956" w:type="dxa"/>
          </w:tcPr>
          <w:p w:rsidR="0090525D" w:rsidRPr="00C707C1" w:rsidRDefault="0090525D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C6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Применять</w:t>
            </w:r>
            <w:r w:rsidRPr="008C6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правила правописания, теоретические знания и умения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0525D" w:rsidTr="00C53445">
        <w:tc>
          <w:tcPr>
            <w:tcW w:w="9596" w:type="dxa"/>
            <w:gridSpan w:val="2"/>
          </w:tcPr>
          <w:p w:rsidR="0090525D" w:rsidRPr="007657A9" w:rsidRDefault="0090525D" w:rsidP="00F0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 прилагательное (14 ч)</w:t>
            </w:r>
          </w:p>
        </w:tc>
      </w:tr>
      <w:tr w:rsidR="0090525D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Имя прилагательное как часть речи (2 ч)</w:t>
            </w:r>
          </w:p>
        </w:tc>
        <w:tc>
          <w:tcPr>
            <w:tcW w:w="5956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значение прилагательных, вопросы.</w:t>
            </w:r>
          </w:p>
        </w:tc>
      </w:tr>
      <w:tr w:rsidR="0090525D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Изменение имен прилагательн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ых по родам, числам и падежам (8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прилагательные в тексте на основе их значе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грамматических признаков.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 написания безударных окончаний имен прилагательных.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связь имени прилагательного с именем существительным. </w:t>
            </w:r>
          </w:p>
          <w:p w:rsidR="0090525D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роль имен прилагательных в художественных текстах.</w:t>
            </w:r>
          </w:p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тексты с именами прилагательными и без них. 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имена прилагательные в собственной устной и письменной речи.</w:t>
            </w:r>
          </w:p>
        </w:tc>
      </w:tr>
      <w:tr w:rsidR="0090525D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(1 ч)</w:t>
            </w:r>
          </w:p>
        </w:tc>
        <w:tc>
          <w:tcPr>
            <w:tcW w:w="5956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 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личным впечатлениям. Писать сочинение-описание.</w:t>
            </w:r>
          </w:p>
        </w:tc>
      </w:tr>
      <w:tr w:rsidR="0090525D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Разбор имени 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рилагательного как части речи (4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алгоритм определения рода, числа и падежа имени прилагательного.</w:t>
            </w:r>
          </w:p>
        </w:tc>
      </w:tr>
      <w:tr w:rsidR="0090525D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Развитие речи (1 ч)</w:t>
            </w:r>
          </w:p>
        </w:tc>
        <w:tc>
          <w:tcPr>
            <w:tcW w:w="5956" w:type="dxa"/>
          </w:tcPr>
          <w:p w:rsidR="0090525D" w:rsidRPr="0066789C" w:rsidRDefault="0090525D" w:rsidP="00F040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Писать</w:t>
            </w:r>
            <w:r w:rsidRPr="00DE4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изложения небольших текстов по предварительно составленному плану.</w:t>
            </w:r>
          </w:p>
        </w:tc>
      </w:tr>
      <w:tr w:rsidR="0090525D" w:rsidTr="00C53445">
        <w:tc>
          <w:tcPr>
            <w:tcW w:w="3640" w:type="dxa"/>
          </w:tcPr>
          <w:p w:rsidR="0090525D" w:rsidRPr="007657A9" w:rsidRDefault="0090525D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Контрольный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диктант. Работа над ошибками (2</w:t>
            </w:r>
            <w:r w:rsidRPr="00DE4B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5956" w:type="dxa"/>
          </w:tcPr>
          <w:p w:rsidR="0090525D" w:rsidRPr="00C707C1" w:rsidRDefault="0090525D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C6AE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Применять</w:t>
            </w:r>
            <w:r w:rsidRPr="008C6A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правила правописания, теоретические знания и умения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90525D" w:rsidTr="00C5344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640" w:type="dxa"/>
          </w:tcPr>
          <w:p w:rsidR="0090525D" w:rsidRPr="00295DB0" w:rsidRDefault="0090525D" w:rsidP="00F0400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5D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Повторение изученного за год</w:t>
            </w:r>
            <w:r w:rsidRPr="00B519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  <w:r w:rsidRPr="00295DB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ч</w:t>
            </w:r>
            <w:r w:rsidRPr="00B5190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)</w:t>
            </w:r>
          </w:p>
          <w:p w:rsidR="0090525D" w:rsidRPr="00B51900" w:rsidRDefault="0090525D" w:rsidP="00F04008">
            <w:pPr>
              <w:spacing w:after="200"/>
              <w:ind w:left="108"/>
              <w:rPr>
                <w:i/>
              </w:rPr>
            </w:pPr>
          </w:p>
        </w:tc>
        <w:tc>
          <w:tcPr>
            <w:tcW w:w="5956" w:type="dxa"/>
          </w:tcPr>
          <w:p w:rsidR="0090525D" w:rsidRDefault="0090525D" w:rsidP="00F04008">
            <w:pPr>
              <w:ind w:left="108"/>
            </w:pPr>
          </w:p>
        </w:tc>
      </w:tr>
    </w:tbl>
    <w:p w:rsidR="0090525D" w:rsidRDefault="0090525D" w:rsidP="00F04008">
      <w:pPr>
        <w:autoSpaceDE w:val="0"/>
        <w:autoSpaceDN w:val="0"/>
        <w:adjustRightInd w:val="0"/>
        <w:spacing w:after="0" w:line="240" w:lineRule="auto"/>
      </w:pPr>
    </w:p>
    <w:p w:rsidR="0090525D" w:rsidRPr="000A46BA" w:rsidRDefault="0090525D" w:rsidP="00F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B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672D80" w:rsidRPr="000A46BA" w:rsidRDefault="00672D80" w:rsidP="00F040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832" w:type="dxa"/>
        <w:tblLook w:val="04A0" w:firstRow="1" w:lastRow="0" w:firstColumn="1" w:lastColumn="0" w:noHBand="0" w:noVBand="1"/>
      </w:tblPr>
      <w:tblGrid>
        <w:gridCol w:w="3627"/>
        <w:gridCol w:w="18"/>
        <w:gridCol w:w="5951"/>
        <w:gridCol w:w="236"/>
      </w:tblGrid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</w:tcPr>
          <w:p w:rsidR="00672D80" w:rsidRPr="009419B2" w:rsidRDefault="00672D80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Наименование раздела</w:t>
            </w:r>
          </w:p>
        </w:tc>
        <w:tc>
          <w:tcPr>
            <w:tcW w:w="5951" w:type="dxa"/>
          </w:tcPr>
          <w:p w:rsidR="00672D80" w:rsidRPr="009419B2" w:rsidRDefault="00672D80" w:rsidP="00F040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19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8955DC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5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Повторяем, узнаем новое (18 ч.)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учебником «Русский язык». Речевое общение</w:t>
            </w:r>
          </w:p>
        </w:tc>
        <w:tc>
          <w:tcPr>
            <w:tcW w:w="5951" w:type="dxa"/>
            <w:vMerge w:val="restart"/>
          </w:tcPr>
          <w:p w:rsidR="00672D80" w:rsidRPr="009419B2" w:rsidRDefault="00672D80" w:rsidP="00F040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родной язык в соответствии с целями речевого общения, подбирая соответствующие слова и выражения.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условия и способы общения, конкретную цель и результат коммуникации (материальный или духовный).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 собеседникам необходимое уважение, стремление к взаимопониманию и к получению общего, итогового результата общения.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речь партнёра, поддерживая беседу репликами.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Осмысливать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сказанное, выделяя главное,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элементарным речевым этикетом.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Договариваться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партнером по общению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5951" w:type="dxa"/>
            <w:vMerge/>
          </w:tcPr>
          <w:p w:rsidR="00672D80" w:rsidRPr="009419B2" w:rsidRDefault="00672D80" w:rsidP="00F04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речевого общения</w:t>
            </w:r>
          </w:p>
        </w:tc>
        <w:tc>
          <w:tcPr>
            <w:tcW w:w="5951" w:type="dxa"/>
            <w:vMerge w:val="restart"/>
          </w:tcPr>
          <w:p w:rsidR="00672D80" w:rsidRPr="009419B2" w:rsidRDefault="00672D80" w:rsidP="00F04008">
            <w:pPr>
              <w:pStyle w:val="a6"/>
            </w:pPr>
            <w:r w:rsidRPr="004C1885">
              <w:rPr>
                <w:b/>
                <w:bCs/>
                <w:color w:val="000000"/>
              </w:rPr>
              <w:t>Определять</w:t>
            </w:r>
            <w:r w:rsidRPr="004C1885">
              <w:rPr>
                <w:color w:val="000000"/>
              </w:rPr>
              <w:t> цели, тему, способы и результаты общения. </w:t>
            </w:r>
            <w:r w:rsidRPr="004C1885">
              <w:rPr>
                <w:b/>
                <w:bCs/>
                <w:color w:val="000000"/>
              </w:rPr>
              <w:t>Находить</w:t>
            </w:r>
            <w:r w:rsidRPr="004C1885">
              <w:rPr>
                <w:color w:val="000000"/>
              </w:rPr>
              <w:t> в процессе общения соответствующие языковые средства для выражения собственного мнения или убеждения партнёра. </w:t>
            </w:r>
            <w:r w:rsidRPr="004C1885">
              <w:rPr>
                <w:b/>
                <w:bCs/>
                <w:color w:val="000000"/>
              </w:rPr>
              <w:t>Распознавать</w:t>
            </w:r>
            <w:r w:rsidRPr="004C1885">
              <w:rPr>
                <w:color w:val="000000"/>
              </w:rPr>
              <w:t> виды текстов: повествование, рассуждение, описание. </w:t>
            </w:r>
            <w:r w:rsidRPr="004C1885">
              <w:rPr>
                <w:b/>
                <w:bCs/>
                <w:color w:val="000000"/>
              </w:rPr>
              <w:t>Писать</w:t>
            </w:r>
            <w:r w:rsidRPr="004C1885">
              <w:rPr>
                <w:color w:val="000000"/>
              </w:rPr>
              <w:t> изложения и сочинения повествовательного характера с использованием элементов рассуждения и описания. </w:t>
            </w:r>
            <w:r w:rsidRPr="004C1885">
              <w:rPr>
                <w:b/>
                <w:bCs/>
                <w:color w:val="000000"/>
              </w:rPr>
              <w:t>Озаглавливать</w:t>
            </w:r>
            <w:r w:rsidRPr="004C1885">
              <w:rPr>
                <w:color w:val="000000"/>
              </w:rPr>
              <w:t> текст с опорой на его тему или основную мысль. </w:t>
            </w:r>
            <w:r w:rsidRPr="004C1885">
              <w:rPr>
                <w:b/>
                <w:bCs/>
                <w:color w:val="000000"/>
              </w:rPr>
              <w:t>Составлять</w:t>
            </w:r>
            <w:r w:rsidRPr="004C1885">
              <w:rPr>
                <w:color w:val="000000"/>
              </w:rPr>
              <w:t> план текста, </w:t>
            </w:r>
            <w:r w:rsidRPr="004C1885">
              <w:rPr>
                <w:b/>
                <w:bCs/>
                <w:color w:val="000000"/>
              </w:rPr>
              <w:t>делить</w:t>
            </w:r>
            <w:r w:rsidRPr="004C1885">
              <w:rPr>
                <w:color w:val="000000"/>
              </w:rPr>
              <w:t> текст на части. </w:t>
            </w:r>
            <w:r w:rsidRPr="004C1885">
              <w:rPr>
                <w:b/>
                <w:bCs/>
                <w:color w:val="000000"/>
              </w:rPr>
              <w:t>Владеть</w:t>
            </w:r>
            <w:r w:rsidRPr="004C1885">
              <w:rPr>
                <w:color w:val="000000"/>
              </w:rPr>
              <w:t> позитивным настроем при общении. </w:t>
            </w:r>
            <w:r w:rsidRPr="004C1885">
              <w:rPr>
                <w:b/>
                <w:bCs/>
                <w:color w:val="000000"/>
              </w:rPr>
              <w:t>Объяснять</w:t>
            </w:r>
            <w:r w:rsidRPr="004C1885">
              <w:rPr>
                <w:color w:val="000000"/>
              </w:rPr>
              <w:t> значение слова и речевых средств для разрешения конфликтной ситуации.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общения</w:t>
            </w:r>
          </w:p>
        </w:tc>
        <w:tc>
          <w:tcPr>
            <w:tcW w:w="5951" w:type="dxa"/>
            <w:vMerge/>
          </w:tcPr>
          <w:p w:rsidR="00672D80" w:rsidRPr="009419B2" w:rsidRDefault="00672D80" w:rsidP="00F04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27" w:type="dxa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культура. Обращение.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диктант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обращении</w:t>
            </w:r>
          </w:p>
        </w:tc>
        <w:tc>
          <w:tcPr>
            <w:tcW w:w="5969" w:type="dxa"/>
            <w:gridSpan w:val="2"/>
            <w:vMerge w:val="restart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свое высказывание в зависимости от ситуации общения и степени подготовленности партнера к беседе.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языковые средства, в том числе и обращение, в соответствии с ситуацией общения.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обращения в тексте.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знаки препинания для выделения обращения.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диалоги при работе в паре, используя обращение и слова речевого этикета.</w:t>
            </w:r>
          </w:p>
        </w:tc>
      </w:tr>
      <w:tr w:rsidR="00672D80" w:rsidRPr="009419B2" w:rsidTr="00C53445">
        <w:tc>
          <w:tcPr>
            <w:tcW w:w="3627" w:type="dxa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речь. Составление планов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речь и художественная речь. Словарный диктант</w:t>
            </w:r>
          </w:p>
        </w:tc>
        <w:tc>
          <w:tcPr>
            <w:tcW w:w="5969" w:type="dxa"/>
            <w:gridSpan w:val="2"/>
            <w:vMerge/>
            <w:tcBorders>
              <w:bottom w:val="nil"/>
            </w:tcBorders>
          </w:tcPr>
          <w:p w:rsidR="00672D80" w:rsidRPr="009419B2" w:rsidRDefault="00672D80" w:rsidP="00F04008">
            <w:pPr>
              <w:pStyle w:val="a6"/>
            </w:pP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672D80" w:rsidRPr="009419B2" w:rsidRDefault="00672D80" w:rsidP="00F04008">
            <w:pPr>
              <w:pStyle w:val="a6"/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Метафора и сравнение</w:t>
            </w:r>
          </w:p>
        </w:tc>
        <w:tc>
          <w:tcPr>
            <w:tcW w:w="5951" w:type="dxa"/>
            <w:tcBorders>
              <w:top w:val="nil"/>
            </w:tcBorders>
          </w:tcPr>
          <w:p w:rsidR="00672D80" w:rsidRPr="00DD6D12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 диктант «Клюква»</w:t>
            </w:r>
          </w:p>
        </w:tc>
        <w:tc>
          <w:tcPr>
            <w:tcW w:w="5951" w:type="dxa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A62A89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 как речевое произведение (7 ч.)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Признаки текста</w:t>
            </w:r>
          </w:p>
        </w:tc>
        <w:tc>
          <w:tcPr>
            <w:tcW w:w="5951" w:type="dxa"/>
            <w:vMerge w:val="restart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тип текста (повествование, описание, рассуждение).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тему и главную мысль текста.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план текста (развёрнутый и сжатый).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Излагать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(устно и письменно) текст по составленному плану.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различие художественных текстов, научных и 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деловых.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принадлежность текста к художественной, научной или деловой речи.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собственные тексты разных типов: повествование, описание, рассуждение.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тексты делового характера и художественные тексты. Грамотно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оформлять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собственные речевые произведения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текста простой и развернутый. Типы текстов</w:t>
            </w:r>
          </w:p>
        </w:tc>
        <w:tc>
          <w:tcPr>
            <w:tcW w:w="5951" w:type="dxa"/>
            <w:vMerge/>
            <w:vAlign w:val="center"/>
          </w:tcPr>
          <w:p w:rsidR="00672D80" w:rsidRPr="00DD6D12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Обучающее изложение             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(упр. 37)</w:t>
            </w:r>
          </w:p>
        </w:tc>
        <w:tc>
          <w:tcPr>
            <w:tcW w:w="5951" w:type="dxa"/>
            <w:vMerge/>
            <w:vAlign w:val="center"/>
          </w:tcPr>
          <w:p w:rsidR="00672D80" w:rsidRPr="00DD6D12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Текст-рассуждение, текст-описание, текст-повествование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текстов разных типов.</w:t>
            </w:r>
          </w:p>
        </w:tc>
        <w:tc>
          <w:tcPr>
            <w:tcW w:w="5951" w:type="dxa"/>
            <w:vMerge/>
          </w:tcPr>
          <w:p w:rsidR="00672D80" w:rsidRPr="00C707C1" w:rsidRDefault="00672D80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собственного текста</w:t>
            </w:r>
          </w:p>
        </w:tc>
        <w:tc>
          <w:tcPr>
            <w:tcW w:w="5951" w:type="dxa"/>
            <w:vMerge/>
            <w:vAlign w:val="center"/>
          </w:tcPr>
          <w:p w:rsidR="00672D80" w:rsidRPr="00AB3696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«Текст»</w:t>
            </w:r>
          </w:p>
        </w:tc>
        <w:tc>
          <w:tcPr>
            <w:tcW w:w="5951" w:type="dxa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Повторение</w:t>
            </w:r>
          </w:p>
        </w:tc>
        <w:tc>
          <w:tcPr>
            <w:tcW w:w="5951" w:type="dxa"/>
          </w:tcPr>
          <w:p w:rsidR="00672D80" w:rsidRPr="00AB3696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A62A89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как средство общения. (26 ч.)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общения. Роль языка в общении</w:t>
            </w:r>
          </w:p>
        </w:tc>
        <w:tc>
          <w:tcPr>
            <w:tcW w:w="5951" w:type="dxa"/>
            <w:vMerge w:val="restart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смысл и значение родного языка в жизни человека.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 основных этапах развития письменности,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язык и другие средства человеческого общения.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 учения в школе, позитивно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знаний и учения для самостоятельной жизни.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учебнике и других книгах необходимую ин-формацию.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знания об основных языковых единицах (звуки, буквы, слова, предложения, тексты),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определения основным языковым единицам.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слове орфограмму и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ее проверки.</w:t>
            </w:r>
          </w:p>
          <w:p w:rsidR="00672D80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D80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передачи сообщения</w:t>
            </w:r>
          </w:p>
        </w:tc>
        <w:tc>
          <w:tcPr>
            <w:tcW w:w="5951" w:type="dxa"/>
            <w:vMerge/>
          </w:tcPr>
          <w:p w:rsidR="00672D80" w:rsidRPr="00C707C1" w:rsidRDefault="00672D80" w:rsidP="00F04008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Default="00672D80" w:rsidP="00F04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</w:p>
          <w:p w:rsidR="00672D80" w:rsidRDefault="00672D80" w:rsidP="00F04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Звуки и буквы русского языка. 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5951" w:type="dxa"/>
            <w:vMerge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орфографии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творчество. Основные правила орфографии. Выборочный диктант</w:t>
            </w:r>
          </w:p>
        </w:tc>
        <w:tc>
          <w:tcPr>
            <w:tcW w:w="5951" w:type="dxa"/>
            <w:vMerge/>
            <w:vAlign w:val="center"/>
          </w:tcPr>
          <w:p w:rsidR="00672D80" w:rsidRPr="00AB3696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орфограмм. Ударение</w:t>
            </w:r>
          </w:p>
        </w:tc>
        <w:tc>
          <w:tcPr>
            <w:tcW w:w="5951" w:type="dxa"/>
            <w:vMerge/>
            <w:vAlign w:val="center"/>
          </w:tcPr>
          <w:p w:rsidR="00672D80" w:rsidRPr="009419B2" w:rsidRDefault="00672D80" w:rsidP="00F0400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«Язык как средство общения»</w:t>
            </w:r>
          </w:p>
        </w:tc>
        <w:tc>
          <w:tcPr>
            <w:tcW w:w="5951" w:type="dxa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Проверь себя</w:t>
            </w:r>
          </w:p>
        </w:tc>
        <w:tc>
          <w:tcPr>
            <w:tcW w:w="5951" w:type="dxa"/>
          </w:tcPr>
          <w:p w:rsidR="00672D80" w:rsidRPr="00AB3696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</w:tcPr>
          <w:p w:rsidR="00672D80" w:rsidRPr="00A62A89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2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Предложение (3 ч.)</w:t>
            </w:r>
          </w:p>
          <w:p w:rsidR="00672D80" w:rsidRPr="00AB3696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предложений и словосочетаний</w:t>
            </w:r>
          </w:p>
        </w:tc>
        <w:tc>
          <w:tcPr>
            <w:tcW w:w="5951" w:type="dxa"/>
            <w:vMerge w:val="restart"/>
          </w:tcPr>
          <w:p w:rsidR="00672D80" w:rsidRPr="00957406" w:rsidRDefault="00672D80" w:rsidP="00F040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95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тип предложения по цели высказывания и по интонации, </w:t>
            </w:r>
            <w:r w:rsidRPr="00957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95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особенности и назначение каждого типа предложений. </w:t>
            </w:r>
            <w:r w:rsidRPr="00957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 </w:t>
            </w:r>
            <w:r w:rsidRPr="00957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всех типов в собственных речевых произведениях (устных и письменных)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 и по интонации. Знаки препинания. Словарный диктант</w:t>
            </w:r>
          </w:p>
        </w:tc>
        <w:tc>
          <w:tcPr>
            <w:tcW w:w="5951" w:type="dxa"/>
            <w:vMerge/>
          </w:tcPr>
          <w:p w:rsidR="00672D80" w:rsidRPr="00AB3696" w:rsidRDefault="00672D80" w:rsidP="00F0400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</w:tcPr>
          <w:p w:rsidR="00672D80" w:rsidRPr="00AB3696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Составление текста-рассуждения на заданную тему (упр. 85)</w:t>
            </w:r>
          </w:p>
        </w:tc>
        <w:tc>
          <w:tcPr>
            <w:tcW w:w="5951" w:type="dxa"/>
            <w:vMerge/>
          </w:tcPr>
          <w:p w:rsidR="00672D80" w:rsidRPr="00AB3696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957406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7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 (4 ч.)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 и сказуемое как грамматическая основа предложения</w:t>
            </w:r>
          </w:p>
        </w:tc>
        <w:tc>
          <w:tcPr>
            <w:tcW w:w="5951" w:type="dxa"/>
            <w:vMerge w:val="restart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главные и второстепенные члены предложения и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роль в предложении.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Распространять 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второстепенными членами.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способы выражения подлежащего и сказуемого.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 слов в предложении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члены предложения. Второстепенные члены 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</w:t>
            </w:r>
          </w:p>
        </w:tc>
        <w:tc>
          <w:tcPr>
            <w:tcW w:w="5951" w:type="dxa"/>
            <w:vMerge/>
          </w:tcPr>
          <w:p w:rsidR="00672D80" w:rsidRPr="001570AC" w:rsidRDefault="00672D80" w:rsidP="00F0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Способы выражения подлежащего и сказуемого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«Предложение»</w:t>
            </w:r>
          </w:p>
        </w:tc>
        <w:tc>
          <w:tcPr>
            <w:tcW w:w="5951" w:type="dxa"/>
            <w:vMerge/>
          </w:tcPr>
          <w:p w:rsidR="00672D80" w:rsidRPr="001570AC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5951" w:type="dxa"/>
            <w:vMerge/>
          </w:tcPr>
          <w:p w:rsidR="00672D80" w:rsidRPr="001570AC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</w:tcPr>
          <w:p w:rsidR="00672D80" w:rsidRPr="00DB5698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56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Предложение с однородными членами (3 ч.)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Однородные члены предложения.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5951" w:type="dxa"/>
            <w:vMerge w:val="restart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однородные члены предложения.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с одно-родными членами, соединенными и не соединенными союзами.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запятые в предложениях с союзами а, и, но и без союзов.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Ставить 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простое предложение от сложного.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конструировать предложения с однородными членами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однородных членов предложения с помощью союзов и интонации перечисления</w:t>
            </w:r>
          </w:p>
        </w:tc>
        <w:tc>
          <w:tcPr>
            <w:tcW w:w="5951" w:type="dxa"/>
            <w:vMerge/>
          </w:tcPr>
          <w:p w:rsidR="00672D80" w:rsidRPr="001570AC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«Однородные члены предложения»</w:t>
            </w:r>
          </w:p>
        </w:tc>
        <w:tc>
          <w:tcPr>
            <w:tcW w:w="5951" w:type="dxa"/>
            <w:vMerge/>
          </w:tcPr>
          <w:p w:rsidR="00672D80" w:rsidRPr="001570AC" w:rsidRDefault="00672D80" w:rsidP="00F040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127B1B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Простые и сложные предложения (2 ч.)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предложения. Знаки препинания в сложных предложениях с союзами и, а, но</w:t>
            </w:r>
          </w:p>
        </w:tc>
        <w:tc>
          <w:tcPr>
            <w:tcW w:w="5951" w:type="dxa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простые и сложные предложения на основе их значения и количества грамматических основ.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знаки препинания в элементарных сложных предложениях.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роль союзов в сложном предложении.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элементарные сложные предложения.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5951" w:type="dxa"/>
          </w:tcPr>
          <w:p w:rsidR="00672D80" w:rsidRPr="001570AC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127B1B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Словосочетание (3 ч.)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изложения. Словосочетание. Различие между словосочетанием, словом и предложением</w:t>
            </w:r>
          </w:p>
        </w:tc>
        <w:tc>
          <w:tcPr>
            <w:tcW w:w="5951" w:type="dxa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словосочетания из предложения на основе вопросов.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 слов в словосочетании,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главное и зависимое слова.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словосочетания разных типов.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Распространять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словосочетаниями.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тексты-рассуждения,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различия между предложением и словосочетание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«Предложение»</w:t>
            </w:r>
          </w:p>
        </w:tc>
        <w:tc>
          <w:tcPr>
            <w:tcW w:w="5951" w:type="dxa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Обобщение знаний о предложении и словосочетании</w:t>
            </w:r>
          </w:p>
        </w:tc>
        <w:tc>
          <w:tcPr>
            <w:tcW w:w="5951" w:type="dxa"/>
          </w:tcPr>
          <w:p w:rsidR="00672D80" w:rsidRPr="001570AC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127B1B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7B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Слово и его значение (5 ч.)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значении слова</w:t>
            </w:r>
          </w:p>
        </w:tc>
        <w:tc>
          <w:tcPr>
            <w:tcW w:w="5951" w:type="dxa"/>
            <w:vMerge w:val="restart"/>
          </w:tcPr>
          <w:p w:rsidR="00672D80" w:rsidRDefault="00672D80" w:rsidP="00F040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 по значению и форме (звуко-буквенной и формально-грамматической).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специфику замещающей функции слова как языкового знака, имеющего не только план выражения (звуко-буквенную и формально-грамматическую форму), но и план со-держания (значение слова), с помощью моделей слова.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Пользоваться 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лингвистическими словарями разных типов,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устройство и назначение.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тексте и использовать в 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собственных речевых произведениях синонимы, антонимы, омонимы, многозначные слова</w:t>
            </w: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tcBorders>
              <w:top w:val="nil"/>
            </w:tcBorders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виды лингвистических словарей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Звуко-буквенная форма слова и его лексическое значение</w:t>
            </w:r>
          </w:p>
        </w:tc>
        <w:tc>
          <w:tcPr>
            <w:tcW w:w="5951" w:type="dxa"/>
            <w:vMerge/>
          </w:tcPr>
          <w:p w:rsidR="00672D80" w:rsidRPr="00B509C5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Синонимы, антонимы, омонимы</w:t>
            </w:r>
          </w:p>
        </w:tc>
        <w:tc>
          <w:tcPr>
            <w:tcW w:w="5951" w:type="dxa"/>
            <w:vMerge/>
          </w:tcPr>
          <w:p w:rsidR="00672D80" w:rsidRPr="007657A9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слова</w:t>
            </w:r>
          </w:p>
        </w:tc>
        <w:tc>
          <w:tcPr>
            <w:tcW w:w="5951" w:type="dxa"/>
            <w:vMerge/>
          </w:tcPr>
          <w:p w:rsidR="00672D80" w:rsidRPr="00C707C1" w:rsidRDefault="00672D80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слова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Проверь себя. Проверочная работа по теме «Слово и его значение»</w:t>
            </w:r>
          </w:p>
        </w:tc>
        <w:tc>
          <w:tcPr>
            <w:tcW w:w="5951" w:type="dxa"/>
            <w:vMerge/>
          </w:tcPr>
          <w:p w:rsidR="00672D80" w:rsidRPr="007657A9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C430BA" w:rsidRDefault="00672D80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30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Состав слова. Однокоренные слова (18 ч.)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Разбор слова по составу</w:t>
            </w:r>
          </w:p>
        </w:tc>
        <w:tc>
          <w:tcPr>
            <w:tcW w:w="5951" w:type="dxa"/>
            <w:vMerge w:val="restart"/>
          </w:tcPr>
          <w:p w:rsidR="00672D80" w:rsidRDefault="00672D80" w:rsidP="00F040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2D80" w:rsidRDefault="00672D80" w:rsidP="00F040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 по составу,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корень, приставку, суффикс, окончание.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значение, которое привносит в слово каждая морфема.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значимые части слова (корень, пристав-ку, суффикс), опираясь на их единообразное написание.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написание слова с точки зрения орфографии.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приставки и предлоги, верно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их. На основе знания семантики морфем грамотно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 в различных речевых ситуациях.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Списывать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 аккуратно и без ошибок,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 диктовку тексты с изученными орфограммами</w:t>
            </w:r>
          </w:p>
          <w:p w:rsidR="00672D80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новых слов с помощью приставок</w:t>
            </w:r>
          </w:p>
        </w:tc>
        <w:tc>
          <w:tcPr>
            <w:tcW w:w="5951" w:type="dxa"/>
            <w:vMerge/>
          </w:tcPr>
          <w:p w:rsidR="00672D80" w:rsidRPr="007657A9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твердый знак</w:t>
            </w:r>
          </w:p>
        </w:tc>
        <w:tc>
          <w:tcPr>
            <w:tcW w:w="5951" w:type="dxa"/>
            <w:vMerge/>
          </w:tcPr>
          <w:p w:rsidR="00672D80" w:rsidRPr="007657A9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RPr="009419B2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</w:t>
            </w:r>
          </w:p>
        </w:tc>
        <w:tc>
          <w:tcPr>
            <w:tcW w:w="5951" w:type="dxa"/>
            <w:vMerge/>
          </w:tcPr>
          <w:p w:rsidR="00672D80" w:rsidRPr="007657A9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твердый и мягкий знаки</w:t>
            </w:r>
          </w:p>
        </w:tc>
        <w:tc>
          <w:tcPr>
            <w:tcW w:w="5951" w:type="dxa"/>
            <w:vMerge/>
          </w:tcPr>
          <w:p w:rsidR="00672D80" w:rsidRPr="002B2D86" w:rsidRDefault="00672D80" w:rsidP="00F0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D80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«Правописание предлогов и приставок»</w:t>
            </w:r>
          </w:p>
        </w:tc>
        <w:tc>
          <w:tcPr>
            <w:tcW w:w="5951" w:type="dxa"/>
            <w:vMerge/>
          </w:tcPr>
          <w:p w:rsidR="00672D80" w:rsidRPr="00C707C1" w:rsidRDefault="00672D80" w:rsidP="00F04008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D80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Default="00672D80" w:rsidP="00F040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новых слов 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суффиксов</w:t>
            </w:r>
          </w:p>
        </w:tc>
        <w:tc>
          <w:tcPr>
            <w:tcW w:w="5951" w:type="dxa"/>
            <w:vMerge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72D80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–ик-, -ек-</w:t>
            </w:r>
          </w:p>
        </w:tc>
        <w:tc>
          <w:tcPr>
            <w:tcW w:w="5951" w:type="dxa"/>
            <w:vMerge/>
          </w:tcPr>
          <w:p w:rsidR="00672D80" w:rsidRPr="007657A9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5951" w:type="dxa"/>
            <w:vMerge/>
          </w:tcPr>
          <w:p w:rsidR="00672D80" w:rsidRPr="007657A9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корне слова. Словарный диктант</w:t>
            </w:r>
          </w:p>
        </w:tc>
        <w:tc>
          <w:tcPr>
            <w:tcW w:w="5951" w:type="dxa"/>
            <w:vMerge/>
          </w:tcPr>
          <w:p w:rsidR="00672D80" w:rsidRPr="007657A9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гласных и согласных в корне слова</w:t>
            </w:r>
          </w:p>
        </w:tc>
        <w:tc>
          <w:tcPr>
            <w:tcW w:w="5951" w:type="dxa"/>
            <w:vMerge/>
          </w:tcPr>
          <w:p w:rsidR="00672D80" w:rsidRPr="007657A9" w:rsidRDefault="00672D80" w:rsidP="00F0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D80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Удвоенные согласные в корне слова</w:t>
            </w:r>
          </w:p>
        </w:tc>
        <w:tc>
          <w:tcPr>
            <w:tcW w:w="5951" w:type="dxa"/>
            <w:vMerge/>
          </w:tcPr>
          <w:p w:rsidR="00672D80" w:rsidRPr="0066789C" w:rsidRDefault="00672D80" w:rsidP="00F040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2D80" w:rsidTr="00C53445">
        <w:trPr>
          <w:gridAfter w:val="1"/>
          <w:wAfter w:w="236" w:type="dxa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 на основе зрительного восприятия текста по коллективно составленному плану</w:t>
            </w:r>
          </w:p>
        </w:tc>
        <w:tc>
          <w:tcPr>
            <w:tcW w:w="5951" w:type="dxa"/>
            <w:vMerge/>
          </w:tcPr>
          <w:p w:rsidR="00672D80" w:rsidRPr="00C707C1" w:rsidRDefault="00672D80" w:rsidP="00F04008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672D80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изложения. Правописание слов с орфограммами корня</w:t>
            </w:r>
          </w:p>
        </w:tc>
        <w:tc>
          <w:tcPr>
            <w:tcW w:w="5951" w:type="dxa"/>
            <w:vMerge/>
          </w:tcPr>
          <w:p w:rsidR="00672D80" w:rsidRDefault="00672D80" w:rsidP="00F04008">
            <w:pPr>
              <w:ind w:left="108"/>
            </w:pPr>
          </w:p>
        </w:tc>
      </w:tr>
      <w:tr w:rsidR="00672D80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 и формы слова</w:t>
            </w:r>
          </w:p>
        </w:tc>
        <w:tc>
          <w:tcPr>
            <w:tcW w:w="5951" w:type="dxa"/>
            <w:vMerge/>
          </w:tcPr>
          <w:p w:rsidR="00672D80" w:rsidRDefault="00672D80" w:rsidP="00F04008">
            <w:pPr>
              <w:ind w:left="108"/>
            </w:pPr>
          </w:p>
        </w:tc>
      </w:tr>
      <w:tr w:rsidR="00672D80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соединительных гласных в сложных словах</w:t>
            </w:r>
          </w:p>
        </w:tc>
        <w:tc>
          <w:tcPr>
            <w:tcW w:w="5951" w:type="dxa"/>
            <w:vMerge/>
          </w:tcPr>
          <w:p w:rsidR="00672D80" w:rsidRDefault="00672D80" w:rsidP="00F04008">
            <w:pPr>
              <w:ind w:left="108"/>
            </w:pPr>
          </w:p>
        </w:tc>
      </w:tr>
      <w:tr w:rsidR="00672D80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Обучающее сочинение на тему «Первый снег»</w:t>
            </w:r>
          </w:p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орфограмм</w:t>
            </w:r>
          </w:p>
        </w:tc>
        <w:tc>
          <w:tcPr>
            <w:tcW w:w="5951" w:type="dxa"/>
            <w:vMerge/>
          </w:tcPr>
          <w:p w:rsidR="00672D80" w:rsidRDefault="00672D80" w:rsidP="00F04008">
            <w:pPr>
              <w:ind w:left="108"/>
            </w:pPr>
          </w:p>
        </w:tc>
      </w:tr>
      <w:tr w:rsidR="00672D80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за I полугодие</w:t>
            </w:r>
          </w:p>
        </w:tc>
        <w:tc>
          <w:tcPr>
            <w:tcW w:w="5951" w:type="dxa"/>
          </w:tcPr>
          <w:p w:rsidR="00672D80" w:rsidRPr="004C1885" w:rsidRDefault="00672D80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5951" w:type="dxa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Проверь себя. Систематизация знаний о составе слова. Проверочный тест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как часть речи (62ч)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2218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Целостное представление о частях речи. Их роль в предложении (3 ч)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и общность частей речи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значения частей речи. Распределение слов по частям речи</w:t>
            </w:r>
          </w:p>
        </w:tc>
        <w:tc>
          <w:tcPr>
            <w:tcW w:w="5951" w:type="dxa"/>
            <w:vMerge w:val="restart"/>
          </w:tcPr>
          <w:p w:rsidR="000A46BA" w:rsidRDefault="000A46BA" w:rsidP="00F040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слова разных частей речи на основе общности их значения, грамматических признаков и роли в предложении.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лексическое и грамматическое значение слова, понимая более отвлеченный, обобщающий характер значения грамматического.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текст-рассуждение,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принадлежность слова к определенной части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частей речи в предложении</w:t>
            </w:r>
          </w:p>
        </w:tc>
        <w:tc>
          <w:tcPr>
            <w:tcW w:w="5951" w:type="dxa"/>
            <w:vMerge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 Систематизация знаний о частях речи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 (18 ч)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Повторяем, что знаем. Одушевленные и неодушевленные имена существительные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имена существительные в тексте,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особенности: собственное или нарицательное, одушевленное или неодушевленное; род, число, падеж.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определения падежа существительного.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падеж несклоняемых имен существительных.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имена существительные 1, 2 и 3-го склонения на основе их рода и окончания.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имена существительные в разных падежных формах по вопросам, по их грамматическому значению, употребляемым предлогам и по окончаниям.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 род имен существительных</w:t>
            </w:r>
          </w:p>
        </w:tc>
        <w:tc>
          <w:tcPr>
            <w:tcW w:w="5951" w:type="dxa"/>
            <w:vMerge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определения падежа имен существительных</w:t>
            </w:r>
          </w:p>
        </w:tc>
        <w:tc>
          <w:tcPr>
            <w:tcW w:w="5951" w:type="dxa"/>
            <w:vMerge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распознавании падежа имен существительных.   Словарный диктант</w:t>
            </w:r>
          </w:p>
        </w:tc>
        <w:tc>
          <w:tcPr>
            <w:tcW w:w="5951" w:type="dxa"/>
            <w:vMerge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падежа имен существительных. Несклоняемые имена существительные.</w:t>
            </w:r>
          </w:p>
        </w:tc>
        <w:tc>
          <w:tcPr>
            <w:tcW w:w="5951" w:type="dxa"/>
            <w:vMerge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склонения имен существительных (общее представление)</w:t>
            </w:r>
          </w:p>
        </w:tc>
        <w:tc>
          <w:tcPr>
            <w:tcW w:w="5951" w:type="dxa"/>
            <w:vMerge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имен существительных 1-го склонения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определения безударных падежных окончаний имен существительных.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необходимость знания падежа и склонения имени существительного для верного написания его окончания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имен существительных 2-го склонения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имен существительных 3-го склонения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 тест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имен существительных в единственном числе. Словарный диктант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речи несклоняемые имена существительные, верно определяя их род и согласовывая с другими словами без нарушения норм культуры речи.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имя существительное как часть речи, указывая начальную форму, род, склонение, падеж, число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Падежные окончания имен существительных в единственном числе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Склонение имен существительных во множественном числе. Проверочная работа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5951" w:type="dxa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прилагательное (10 ч)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Повторяем, что знаем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предложении сочетание имени существительного с именем прилагательным,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ставить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вопрос от существительного к прилагательному.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письме алгоритм определения безударных окончаний имен прилагательных.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Образовывать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имена прилагательные от слов других частей речи с помощью суффиксов.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имя прилагательное как часть речи,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начальную форму, число, род (в единственном числе), падеж.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памяти поставленную задачу,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приемы запоминания.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корректировать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действия,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их.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Безударные окончания имен прилагательных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имен прилагательных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имени прилагательного как части речи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«Имя прилагательное»</w:t>
            </w:r>
          </w:p>
        </w:tc>
        <w:tc>
          <w:tcPr>
            <w:tcW w:w="5951" w:type="dxa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Местоимение (5 ч)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 как часть речи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 1-го и 2-го лица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местоимения с именами существительными по функции и по грамматическим признакам.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лицо, число и падеж личных местоимений.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Склонять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личные местоимения в единственном и во множественном числе.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правило написания местоимений с предлогами.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местоимения в собственных текстах.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личных местоимений 3-го лица. Тест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личных местоимений по падежам.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 Контрольное списывание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за четверть</w:t>
            </w:r>
          </w:p>
        </w:tc>
        <w:tc>
          <w:tcPr>
            <w:tcW w:w="5951" w:type="dxa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контрольной работы. Работа над ошибками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F875BD" w:rsidRDefault="000A46BA" w:rsidP="00F0400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7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Глагол (16 ч.)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Повторяем, что знаем. Роль глаголов в языке</w:t>
            </w:r>
          </w:p>
        </w:tc>
        <w:tc>
          <w:tcPr>
            <w:tcW w:w="5951" w:type="dxa"/>
            <w:vMerge w:val="restart"/>
          </w:tcPr>
          <w:p w:rsidR="000A46BA" w:rsidRDefault="000A46BA" w:rsidP="00F04008">
            <w:pPr>
              <w:ind w:left="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A46BA" w:rsidRDefault="000A46BA" w:rsidP="00F04008">
            <w:pPr>
              <w:ind w:left="108"/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предложении на основе их значения, грамматических признаков и роли в предложении.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время и число глагола, его род в форме прошедшего времени.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Образовывать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формы настоящего, прошедшего и будущего времени глагола.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начальную форму глагола, не изменяя его вид (без использования термина)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 глагола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Неопределенная форма глагола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Спряжение глаголов в настоящем времени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настоящем и будущем времени по лицам и числам на основе таблицы спряжения.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по лицам и числам в настоящем и будущем времени.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глаголов в настоящем и будущем времени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Спряжение глаголов в будущем времени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 Тест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лицо единственного числа глаголов настоящего и будущего времени</w:t>
            </w:r>
          </w:p>
        </w:tc>
        <w:tc>
          <w:tcPr>
            <w:tcW w:w="5951" w:type="dxa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 в настоящем и будущем времени по лицам и числам на основе таблицы спряжения.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 по лицам и числам в настоящем и будущем времени.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и II спряжение глаголов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алгоритм определения спряжения глаголов.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основные способы определения спряжения глаголов.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способ определения спряжения глаголов с ударными и безударными окончаниями.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личные окончания глаголов в настоящем и будущем времени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определения спряжения глаголов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окончания глаголов в настоящем и будущем времени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окончания глаголов в настоящем и будущем времени. Контрольное списывание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на –тся и -ться</w:t>
            </w:r>
          </w:p>
        </w:tc>
        <w:tc>
          <w:tcPr>
            <w:tcW w:w="5951" w:type="dxa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написание –тся и –ться в глаголах, поставив вопрос к глаголу.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предложения с орфограмма-ми –тся и –ться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Глаголы-исключения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мнемонические приемы для запоминания глаголов-исключений.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глаголы-исключения от похожих однокоренных глаголов.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причину отнесения 11 глаголов к группе глаголов-исключений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безударных окончаний глаголов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глагола как части речи. Тест «Спряжение глаголов»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глагол как часть речи,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начальную (неопределенную) форму, спряжение, время, лицо в настоящем и будущем времени; число, род в прошедшем времени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теме «Глагол»</w:t>
            </w:r>
          </w:p>
        </w:tc>
        <w:tc>
          <w:tcPr>
            <w:tcW w:w="5951" w:type="dxa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числительное (3 ч)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Рассмотреть 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имен числительных.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различие функций имен числительных 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разных разрядов.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вопросам сколько? и который? различать количественные и порядковые имена числительные. Осознанно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употреблять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числительные в речи, правильно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сочетать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с именами существительными (простейшие случаи)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Общее представление об имени числительном как части речи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Количественные и порядковые числительные, их различение по вопросам и функциям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числительных по структуре: простые, сложные и составные. Употребление их в речи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Наречие (5 ч)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Наречие. Вопросы к наречиям. Неизменяемость наречий</w:t>
            </w:r>
          </w:p>
        </w:tc>
        <w:tc>
          <w:tcPr>
            <w:tcW w:w="5951" w:type="dxa"/>
            <w:vMerge w:val="restart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наречия, ставить к ним вопросы и определять значение, грамматические особенности (неизменяемость).  Находить наречия в речи по вопросам как? где? когда? куда? откуда? зачем? почему? Распространять предложения наречиями.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наречий от имен прилагательных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наречий в предложении. Употребление наречий в речи. Тест «Наречие»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 по темам «Имя числительное», «Наречие»</w:t>
            </w:r>
          </w:p>
        </w:tc>
        <w:tc>
          <w:tcPr>
            <w:tcW w:w="5951" w:type="dxa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 тексте место, где легко допустить ошибку, усвоение орфографических навыков на основе изученных тем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диктанта. Работа над ошибками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Служебные части речи (2 ч)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предлогах и союзах</w:t>
            </w:r>
          </w:p>
        </w:tc>
        <w:tc>
          <w:tcPr>
            <w:tcW w:w="5951" w:type="dxa"/>
          </w:tcPr>
          <w:p w:rsidR="000A46BA" w:rsidRPr="004C1885" w:rsidRDefault="000A46BA" w:rsidP="00F0400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различие предлогов, частиц и союзов (элементарные примеры), </w:t>
            </w: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писать</w:t>
            </w: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с разными частями речи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предлогов и союзов и их роль в предложении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(12 ч)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Слово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Части речи</w:t>
            </w:r>
          </w:p>
        </w:tc>
        <w:tc>
          <w:tcPr>
            <w:tcW w:w="5951" w:type="dxa"/>
            <w:vMerge w:val="restart"/>
          </w:tcPr>
          <w:p w:rsidR="000A46BA" w:rsidRPr="0053585C" w:rsidRDefault="000A46BA" w:rsidP="00F04008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53585C">
              <w:rPr>
                <w:rFonts w:ascii="Times New Roman" w:hAnsi="Times New Roman" w:cs="Times New Roman"/>
                <w:sz w:val="24"/>
                <w:szCs w:val="24"/>
              </w:rPr>
              <w:t xml:space="preserve">свои успехи в учебной деятельности. </w:t>
            </w:r>
            <w:r w:rsidRPr="0053585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3585C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учебной деятельности: </w:t>
            </w:r>
            <w:r w:rsidRPr="0053585C">
              <w:rPr>
                <w:rFonts w:ascii="Times New Roman" w:hAnsi="Times New Roman" w:cs="Times New Roman"/>
                <w:b/>
                <w:sz w:val="24"/>
                <w:szCs w:val="24"/>
              </w:rPr>
              <w:t>ставит</w:t>
            </w:r>
            <w:r w:rsidRPr="0053585C">
              <w:rPr>
                <w:rFonts w:ascii="Times New Roman" w:hAnsi="Times New Roman" w:cs="Times New Roman"/>
                <w:sz w:val="24"/>
                <w:szCs w:val="24"/>
              </w:rPr>
              <w:t xml:space="preserve">ь и </w:t>
            </w:r>
            <w:r w:rsidRPr="0053585C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</w:t>
            </w:r>
            <w:r w:rsidRPr="0053585C">
              <w:rPr>
                <w:rFonts w:ascii="Times New Roman" w:hAnsi="Times New Roman" w:cs="Times New Roman"/>
                <w:sz w:val="24"/>
                <w:szCs w:val="24"/>
              </w:rPr>
              <w:t xml:space="preserve">ь цель, </w:t>
            </w:r>
            <w:r w:rsidRPr="0053585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3585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ее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последовательность действий, </w:t>
            </w:r>
            <w:r w:rsidRPr="004B774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</w:t>
            </w:r>
            <w:r w:rsidRPr="004B774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их с поставленной целью, контролировать и </w:t>
            </w:r>
            <w:r w:rsidRPr="004B774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действия, </w:t>
            </w:r>
            <w:r w:rsidRPr="004B774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4B774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итоговый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пошаговый контроль при выполнении заданий.</w:t>
            </w: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речи. Подробное изложение текста по коллективно составленному плану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Правила правописания. Контрольное списывание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Части речи</w:t>
            </w:r>
          </w:p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Правила правописания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контрольного диктанта. Работа над ошибками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Части речи</w:t>
            </w:r>
          </w:p>
        </w:tc>
        <w:tc>
          <w:tcPr>
            <w:tcW w:w="5951" w:type="dxa"/>
            <w:vMerge w:val="restart"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Правила правописания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 за 4 класс</w:t>
            </w:r>
          </w:p>
        </w:tc>
        <w:tc>
          <w:tcPr>
            <w:tcW w:w="5951" w:type="dxa"/>
            <w:vMerge/>
          </w:tcPr>
          <w:p w:rsidR="000A46BA" w:rsidRDefault="000A46BA" w:rsidP="00F04008">
            <w:pPr>
              <w:ind w:left="108"/>
            </w:pPr>
          </w:p>
        </w:tc>
      </w:tr>
      <w:tr w:rsidR="000A46BA" w:rsidTr="00C53445">
        <w:tblPrEx>
          <w:tblLook w:val="0000" w:firstRow="0" w:lastRow="0" w:firstColumn="0" w:lastColumn="0" w:noHBand="0" w:noVBand="0"/>
        </w:tblPrEx>
        <w:trPr>
          <w:gridAfter w:val="1"/>
          <w:wAfter w:w="236" w:type="dxa"/>
          <w:trHeight w:val="570"/>
        </w:trPr>
        <w:tc>
          <w:tcPr>
            <w:tcW w:w="3645" w:type="dxa"/>
            <w:gridSpan w:val="2"/>
            <w:vAlign w:val="center"/>
          </w:tcPr>
          <w:p w:rsidR="000A46BA" w:rsidRPr="004C1885" w:rsidRDefault="000A46BA" w:rsidP="00F0400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урок. Игра «По галактике Частей речи»</w:t>
            </w:r>
          </w:p>
        </w:tc>
        <w:tc>
          <w:tcPr>
            <w:tcW w:w="5951" w:type="dxa"/>
          </w:tcPr>
          <w:p w:rsidR="000A46BA" w:rsidRDefault="000A46BA" w:rsidP="00F04008">
            <w:pPr>
              <w:ind w:left="108"/>
            </w:pPr>
          </w:p>
        </w:tc>
      </w:tr>
    </w:tbl>
    <w:p w:rsidR="00672D80" w:rsidRDefault="00672D80" w:rsidP="00F04008">
      <w:pPr>
        <w:spacing w:after="0" w:line="240" w:lineRule="auto"/>
        <w:rPr>
          <w:rFonts w:ascii="Times New Roman" w:hAnsi="Times New Roman"/>
          <w:b/>
        </w:rPr>
      </w:pPr>
    </w:p>
    <w:p w:rsidR="0090525D" w:rsidRPr="000A46BA" w:rsidRDefault="00C83C65" w:rsidP="00F0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90525D" w:rsidRPr="000A46BA">
        <w:rPr>
          <w:rFonts w:ascii="Times New Roman" w:hAnsi="Times New Roman"/>
          <w:b/>
          <w:sz w:val="24"/>
          <w:szCs w:val="24"/>
        </w:rPr>
        <w:t xml:space="preserve">Перечень учебно-методического обеспечения </w:t>
      </w:r>
    </w:p>
    <w:p w:rsidR="00FD01C7" w:rsidRPr="000A46BA" w:rsidRDefault="00FD01C7" w:rsidP="00F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1C7" w:rsidRPr="000A46BA" w:rsidRDefault="00FD01C7" w:rsidP="00F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6BA">
        <w:rPr>
          <w:rFonts w:ascii="Times New Roman" w:hAnsi="Times New Roman"/>
          <w:b/>
          <w:sz w:val="24"/>
          <w:szCs w:val="24"/>
        </w:rPr>
        <w:t>1 класс</w:t>
      </w:r>
    </w:p>
    <w:p w:rsidR="003F406C" w:rsidRPr="000A46BA" w:rsidRDefault="003F406C" w:rsidP="00F0400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6BA">
        <w:rPr>
          <w:rFonts w:ascii="Times New Roman" w:hAnsi="Times New Roman" w:cs="Times New Roman"/>
          <w:b/>
          <w:sz w:val="24"/>
          <w:szCs w:val="24"/>
        </w:rPr>
        <w:t>Для учителя.</w:t>
      </w:r>
    </w:p>
    <w:p w:rsidR="003F406C" w:rsidRPr="00145AF7" w:rsidRDefault="003F406C" w:rsidP="00F040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AF7">
        <w:rPr>
          <w:rStyle w:val="c9"/>
          <w:color w:val="000000"/>
        </w:rPr>
        <w:t>1.Л. Ф. Климанова, С. Г. Макеева. Обучение грамоте. Методическое пособие с поурочными разработками. М.:  Просвещение, 2013.</w:t>
      </w:r>
    </w:p>
    <w:p w:rsidR="003F406C" w:rsidRPr="00145AF7" w:rsidRDefault="003F406C" w:rsidP="00F04008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</w:rPr>
      </w:pPr>
      <w:r w:rsidRPr="00145AF7">
        <w:rPr>
          <w:rStyle w:val="c9"/>
          <w:color w:val="000000"/>
        </w:rPr>
        <w:t>2.  </w:t>
      </w:r>
      <w:r w:rsidRPr="00145AF7">
        <w:rPr>
          <w:rStyle w:val="c30"/>
          <w:color w:val="000000"/>
        </w:rPr>
        <w:t>Сборник рабочих программ. Система учебников «Перспектива». 1-4 классы.</w:t>
      </w:r>
      <w:r w:rsidRPr="00145AF7">
        <w:rPr>
          <w:rStyle w:val="c9"/>
          <w:color w:val="000000"/>
        </w:rPr>
        <w:t> М.: Просвещение, 2013.</w:t>
      </w:r>
    </w:p>
    <w:p w:rsidR="003F406C" w:rsidRPr="00145AF7" w:rsidRDefault="003F406C" w:rsidP="00F0400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5AF7">
        <w:rPr>
          <w:color w:val="000000"/>
        </w:rPr>
        <w:t>3.Климанова Л.Ф., Макеева С.Г. Азбука. В 2-х частях. -М.: Просвещение, 2016</w:t>
      </w:r>
    </w:p>
    <w:p w:rsidR="003F406C" w:rsidRPr="00145AF7" w:rsidRDefault="003F406C" w:rsidP="00F0400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Климанова, Л. Ф. </w:t>
      </w:r>
      <w:r w:rsidRPr="0014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: учеб. для общеобразовательных учреждений.</w:t>
      </w:r>
      <w:r w:rsidRPr="00145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/ Л. Ф. Климанова, С. Г. Макеева. – М. : Просвещение, 2017.</w:t>
      </w:r>
    </w:p>
    <w:p w:rsidR="003F406C" w:rsidRPr="00145AF7" w:rsidRDefault="003F406C" w:rsidP="00F0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4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45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Климанова, Л. Ф. </w:t>
      </w:r>
      <w:r w:rsidRPr="0014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Рабочая тетрадь.</w:t>
      </w:r>
      <w:r w:rsidRPr="00145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: пособие для учащихся общеобразоват. учреждений / Л. Ф. Климанова. – М. : Просвещение, 2017.</w:t>
      </w:r>
    </w:p>
    <w:p w:rsidR="003F406C" w:rsidRPr="00145AF7" w:rsidRDefault="003F406C" w:rsidP="00F040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4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45A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Климанова, Л. Ф. </w:t>
      </w:r>
      <w:r w:rsidRPr="0014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1 класс : метод. пособие</w:t>
      </w:r>
      <w:r w:rsidRPr="00145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45A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Л. Ф. Климанова, С. Г. Макеева. – М. : Просвещение, 2017.</w:t>
      </w:r>
    </w:p>
    <w:p w:rsidR="003F406C" w:rsidRPr="00145AF7" w:rsidRDefault="003F406C" w:rsidP="00F040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145AF7">
        <w:rPr>
          <w:rFonts w:ascii="Times New Roman" w:eastAsia="Calibri" w:hAnsi="Times New Roman" w:cs="Times New Roman"/>
          <w:sz w:val="24"/>
          <w:szCs w:val="24"/>
        </w:rPr>
        <w:t>. Т.Н. Ситникова «Поурочные разработки по русскому языку» к УМК «Перс</w:t>
      </w:r>
      <w:r>
        <w:rPr>
          <w:rFonts w:ascii="Times New Roman" w:eastAsia="Calibri" w:hAnsi="Times New Roman" w:cs="Times New Roman"/>
          <w:sz w:val="24"/>
          <w:szCs w:val="24"/>
        </w:rPr>
        <w:t>пектива» - Москва – «Вако», 2016</w:t>
      </w:r>
      <w:r w:rsidRPr="00145A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406C" w:rsidRPr="00145AF7" w:rsidRDefault="003F406C" w:rsidP="00F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145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45AF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Жиренко, О. Е. </w:t>
      </w:r>
      <w:r w:rsidRPr="00145AF7">
        <w:rPr>
          <w:rFonts w:ascii="Times New Roman" w:eastAsia="Calibri" w:hAnsi="Times New Roman" w:cs="Times New Roman"/>
          <w:color w:val="000000"/>
          <w:sz w:val="24"/>
          <w:szCs w:val="24"/>
        </w:rPr>
        <w:t>Учим русский язык с увлечением: формирование орфографической грамотности. 1–4 классы : пособие для учителя. – М. : 5 за знания, 2007.</w:t>
      </w:r>
    </w:p>
    <w:p w:rsidR="003F406C" w:rsidRPr="00145AF7" w:rsidRDefault="003F406C" w:rsidP="00F040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145A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45AF7">
        <w:rPr>
          <w:rFonts w:ascii="Times New Roman" w:eastAsia="Calibri" w:hAnsi="Times New Roman" w:cs="Times New Roman"/>
          <w:i/>
          <w:iCs/>
          <w:sz w:val="24"/>
          <w:szCs w:val="24"/>
        </w:rPr>
        <w:t>Русский</w:t>
      </w:r>
      <w:r w:rsidRPr="00145AF7">
        <w:rPr>
          <w:rFonts w:ascii="Times New Roman" w:eastAsia="Calibri" w:hAnsi="Times New Roman" w:cs="Times New Roman"/>
          <w:sz w:val="24"/>
          <w:szCs w:val="24"/>
        </w:rPr>
        <w:t xml:space="preserve"> орфографический словарь / РАН, Ин-т рус.яз. им. В. В. Виноградова ; О. Е. Иванова, В. В. Лопатин (отв. ред.), И. В. Нечаева, Л. К. Чельцова. – М. : АСТ-ПРЕСС КНИГА, 2010.</w:t>
      </w:r>
    </w:p>
    <w:p w:rsidR="003F406C" w:rsidRPr="00145AF7" w:rsidRDefault="003F406C" w:rsidP="00F040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145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45AF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Тихонов, А. Н.</w:t>
      </w:r>
      <w:r w:rsidRPr="00145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Школьный словообразовательный словарь русского языка : пособие для учащихся / А. Н. Тихонов. – М.: Цитадель-Трейд, 2010.</w:t>
      </w:r>
    </w:p>
    <w:p w:rsidR="003F406C" w:rsidRPr="00145AF7" w:rsidRDefault="003F406C" w:rsidP="00F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145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45AF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Тикунова, Л. И.</w:t>
      </w:r>
      <w:r w:rsidRPr="00145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1200 диктантов и творческих работ по русскому языку : пособие для учителя / Л. И. Тикунова, Т. В. Игнатьева. – М. : Дрофа, 1999.</w:t>
      </w:r>
    </w:p>
    <w:p w:rsidR="003F406C" w:rsidRPr="00145AF7" w:rsidRDefault="003F406C" w:rsidP="00F0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11</w:t>
      </w:r>
      <w:r w:rsidRPr="00145A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45AF7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Шалаева, Г. П. </w:t>
      </w:r>
      <w:r w:rsidRPr="00145AF7">
        <w:rPr>
          <w:rFonts w:ascii="Times New Roman" w:eastAsia="Calibri" w:hAnsi="Times New Roman" w:cs="Times New Roman"/>
          <w:color w:val="000000"/>
          <w:sz w:val="24"/>
          <w:szCs w:val="24"/>
        </w:rPr>
        <w:t>Занимательная грамматика / Г. П. Шалаева. – М. : АСТ : СЛОВО, 2009.</w:t>
      </w:r>
    </w:p>
    <w:p w:rsidR="003F406C" w:rsidRDefault="003F406C" w:rsidP="00F04008">
      <w:pPr>
        <w:pStyle w:val="a3"/>
      </w:pPr>
      <w:r w:rsidRPr="00145AF7">
        <w:t xml:space="preserve"> </w:t>
      </w:r>
    </w:p>
    <w:p w:rsidR="003F406C" w:rsidRDefault="003F406C" w:rsidP="00F04008">
      <w:pPr>
        <w:pStyle w:val="a3"/>
      </w:pPr>
      <w:r w:rsidRPr="00F9100D">
        <w:rPr>
          <w:b/>
        </w:rPr>
        <w:t>Для учащихся</w:t>
      </w:r>
      <w:r>
        <w:t>.</w:t>
      </w:r>
    </w:p>
    <w:p w:rsidR="00F15BFF" w:rsidRPr="00F15BFF" w:rsidRDefault="00F15BFF" w:rsidP="00F04008">
      <w:pPr>
        <w:pStyle w:val="a3"/>
        <w:rPr>
          <w:shd w:val="clear" w:color="auto" w:fill="FFFFFF"/>
        </w:rPr>
      </w:pPr>
      <w:r w:rsidRPr="00F15BFF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1.Рисуй, думай, рассказывай. Рабочая тетрадь. 1 класс</w:t>
      </w:r>
      <w:r w:rsidRPr="00F15BFF">
        <w:rPr>
          <w:b/>
        </w:rPr>
        <w:br/>
      </w:r>
      <w:r w:rsidRPr="00F15BFF">
        <w:rPr>
          <w:shd w:val="clear" w:color="auto" w:fill="FFFFFF"/>
        </w:rPr>
        <w:t>Климанова Л.Ф., Абрамов А.В., Борейко Л.Н.</w:t>
      </w:r>
    </w:p>
    <w:p w:rsidR="00F15BFF" w:rsidRPr="00F15BFF" w:rsidRDefault="00F15BFF" w:rsidP="00F04008">
      <w:pPr>
        <w:pStyle w:val="a3"/>
        <w:rPr>
          <w:shd w:val="clear" w:color="auto" w:fill="FFFFFF"/>
        </w:rPr>
      </w:pPr>
      <w:r w:rsidRPr="00F15BFF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2.Мой алфавит. Прописи. 1 класс. В 2-х частях</w:t>
      </w:r>
      <w:r w:rsidRPr="00F15BFF">
        <w:rPr>
          <w:b/>
        </w:rPr>
        <w:br/>
      </w:r>
      <w:r w:rsidRPr="00F15BFF">
        <w:rPr>
          <w:shd w:val="clear" w:color="auto" w:fill="FFFFFF"/>
        </w:rPr>
        <w:t>Климанова Л.Ф., Абрамов А.В., Пудикова Н.А.</w:t>
      </w:r>
    </w:p>
    <w:p w:rsidR="00F15BFF" w:rsidRPr="00F15BFF" w:rsidRDefault="00F15BFF" w:rsidP="00F04008">
      <w:pPr>
        <w:pStyle w:val="a3"/>
      </w:pPr>
      <w:r w:rsidRPr="00F15BFF">
        <w:rPr>
          <w:rStyle w:val="a4"/>
          <w:b w:val="0"/>
          <w:color w:val="333333"/>
          <w:bdr w:val="none" w:sz="0" w:space="0" w:color="auto" w:frame="1"/>
          <w:shd w:val="clear" w:color="auto" w:fill="FFFFFF"/>
        </w:rPr>
        <w:t>3.Пиши красиво. Рабочая тетрадь. 1 класс</w:t>
      </w:r>
      <w:r w:rsidRPr="00F15BFF">
        <w:rPr>
          <w:b/>
        </w:rPr>
        <w:br/>
      </w:r>
      <w:r w:rsidRPr="00F15BFF">
        <w:rPr>
          <w:shd w:val="clear" w:color="auto" w:fill="FFFFFF"/>
        </w:rPr>
        <w:t>Климанова Л.Ф., Абрамов А.В.</w:t>
      </w:r>
    </w:p>
    <w:p w:rsidR="003F406C" w:rsidRPr="00F15BFF" w:rsidRDefault="00F15BFF" w:rsidP="00F04008">
      <w:pPr>
        <w:pStyle w:val="a3"/>
      </w:pPr>
      <w:r w:rsidRPr="00F15BFF">
        <w:t>4.</w:t>
      </w:r>
      <w:r w:rsidR="003F406C" w:rsidRPr="00F15BFF">
        <w:t>.Климанова Л.Ф., Макеева С.Г. Азбука. В 2-х частях. -М.: Просвещение, 2016</w:t>
      </w:r>
    </w:p>
    <w:p w:rsidR="003F406C" w:rsidRPr="00F15BFF" w:rsidRDefault="00F15BFF" w:rsidP="00F04008">
      <w:pPr>
        <w:pStyle w:val="a3"/>
      </w:pPr>
      <w:r w:rsidRPr="00F15BFF">
        <w:t>5.</w:t>
      </w:r>
      <w:r w:rsidR="003F406C" w:rsidRPr="00F15BFF">
        <w:t>.Климанова Л.Ф., Макеева С.Г. Русский язык. Учебник с приложением на электронном носителе. -М.: Просвещение, 2017.</w:t>
      </w:r>
    </w:p>
    <w:p w:rsidR="003F406C" w:rsidRPr="00F15BFF" w:rsidRDefault="00F15BFF" w:rsidP="00F04008">
      <w:pPr>
        <w:pStyle w:val="a3"/>
      </w:pPr>
      <w:r w:rsidRPr="00F15BFF">
        <w:rPr>
          <w:color w:val="000000"/>
        </w:rPr>
        <w:lastRenderedPageBreak/>
        <w:t>6.</w:t>
      </w:r>
      <w:r w:rsidR="003F406C" w:rsidRPr="00F15BFF">
        <w:rPr>
          <w:color w:val="000000"/>
        </w:rPr>
        <w:t>.Климанова Л.Ф. Русский язык. Рабочая тетрадь. -М.: Просвещение, 2017.</w:t>
      </w:r>
    </w:p>
    <w:p w:rsidR="003F406C" w:rsidRPr="00E54C42" w:rsidRDefault="003F406C" w:rsidP="00F04008">
      <w:pPr>
        <w:pStyle w:val="a3"/>
      </w:pPr>
      <w:r w:rsidRPr="00E54C42">
        <w:t xml:space="preserve"> </w:t>
      </w:r>
    </w:p>
    <w:p w:rsidR="0090525D" w:rsidRPr="000A46BA" w:rsidRDefault="00F15BFF" w:rsidP="00F040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="0090525D" w:rsidRPr="000A46BA">
        <w:rPr>
          <w:rFonts w:ascii="Times New Roman" w:hAnsi="Times New Roman"/>
          <w:b/>
          <w:sz w:val="24"/>
          <w:szCs w:val="24"/>
        </w:rPr>
        <w:t>2 класс</w:t>
      </w:r>
    </w:p>
    <w:p w:rsidR="0090525D" w:rsidRPr="008B6D66" w:rsidRDefault="0090525D" w:rsidP="00F040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D66">
        <w:rPr>
          <w:rFonts w:ascii="Times New Roman" w:hAnsi="Times New Roman"/>
          <w:b/>
          <w:sz w:val="24"/>
          <w:szCs w:val="24"/>
        </w:rPr>
        <w:t>Для учителя: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Климанова Л.Ф., Макеева С.Г. Русский язык. Учебник. 2 класс в 2-х частях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2018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Климанова Л.Ф., Бабушкина Т.В. Русский язык. Рабочая тетрадь. 2 класс. В 2-х частях -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«Просвещение» 2018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Климанова Л.Ф., Макеева С.Г. Уроки русского языка. 2 класс.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2016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25D" w:rsidRPr="00234220" w:rsidRDefault="000A46BA" w:rsidP="00F04008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0525D" w:rsidRPr="00234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учащихся: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Климанова Л.Ф., Макеева С.Г. Русский язык. Учебник. 2 класс в 2-х частях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2018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Климанова Л.Ф., Бабушкина Т.В. Русский язык. Рабочая тетрадь. 2 класс. В 2-х частях -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«Просвещение» 2018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Pr="000A46BA" w:rsidRDefault="0090525D" w:rsidP="00F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46B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90525D" w:rsidRPr="008B6D66" w:rsidRDefault="0090525D" w:rsidP="00F040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D66">
        <w:rPr>
          <w:rFonts w:ascii="Times New Roman" w:hAnsi="Times New Roman"/>
          <w:b/>
          <w:sz w:val="24"/>
          <w:szCs w:val="24"/>
        </w:rPr>
        <w:t>Для учителя: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Климанова Л.Ф., Макее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С.Г. Русский язык. Учебник. 3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в 2-х частях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2019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Климанова Л.Ф., Бабушкина Т.В.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Рабочая тетрадь. 3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В 2-х частях -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«Просвещение» 2019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Климанова Л.Ф., Маке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 С.Г. Уроки русского языка. 3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2018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25D" w:rsidRDefault="0090525D" w:rsidP="00F040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90525D" w:rsidRPr="00234220" w:rsidRDefault="0090525D" w:rsidP="00F04008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34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учащихся: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Климанова Л.Ф., Макее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С.Г. Русский язык. Учебник. 3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в 2-х частях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2010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Pr="00353766" w:rsidRDefault="0090525D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Климанова Л.Ф., Бабушкина Т.В.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Рабочая тетрадь. 3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В 2-х частях -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«Просвещение» 2019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25D" w:rsidRDefault="0090525D" w:rsidP="00F04008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525D" w:rsidRPr="000A46BA" w:rsidRDefault="0090525D" w:rsidP="00F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6B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C83C65" w:rsidRPr="008B6D66" w:rsidRDefault="00C83C65" w:rsidP="00F0400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6D66">
        <w:rPr>
          <w:rFonts w:ascii="Times New Roman" w:hAnsi="Times New Roman"/>
          <w:b/>
          <w:sz w:val="24"/>
          <w:szCs w:val="24"/>
        </w:rPr>
        <w:t>Для учителя:</w:t>
      </w:r>
    </w:p>
    <w:p w:rsidR="00C83C65" w:rsidRPr="00353766" w:rsidRDefault="00C83C65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Климанова Л.Ф., Бабушкина Т.В. Русский язык. Учебник. 4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в 2-х частях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2020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C65" w:rsidRPr="00353766" w:rsidRDefault="00C83C65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Климанова Л.Ф., Бабушкина Т.В.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Рабочая тетрадь. 4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В 2-х частях -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«Просвещение» 2020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C65" w:rsidRPr="00353766" w:rsidRDefault="00C83C65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Климанова Л.Ф., Маке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 С.Г. Уроки русского языка. 4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2019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C65" w:rsidRPr="00353766" w:rsidRDefault="00C83C65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C65" w:rsidRDefault="00C83C65" w:rsidP="00F040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</w:p>
    <w:p w:rsidR="00C83C65" w:rsidRPr="00234220" w:rsidRDefault="00C83C65" w:rsidP="00F04008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34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учащихся:</w:t>
      </w:r>
    </w:p>
    <w:p w:rsidR="00C83C65" w:rsidRPr="00353766" w:rsidRDefault="00C83C65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Климанова Л.Ф., Бабушкина Т.В. Русский язык. Учебник. 4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в 2-х частях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Издательство «Просвещение», 2020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C65" w:rsidRPr="00353766" w:rsidRDefault="00C83C65" w:rsidP="00F0400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Климанова Л.Ф., Бабушкина Т.В.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Рабочая тетрадь. 4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 В 2-х частях - 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«Просвещение» 2020</w:t>
      </w:r>
      <w:r w:rsidRPr="0035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3C65" w:rsidRDefault="00C83C65" w:rsidP="00F04008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C83C65" w:rsidRDefault="00C83C65" w:rsidP="00F04008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90525D" w:rsidRPr="0090525D" w:rsidRDefault="0090525D" w:rsidP="00F04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25D" w:rsidRPr="0090525D" w:rsidRDefault="0090525D" w:rsidP="00F0400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981" w:rsidRPr="00574057" w:rsidRDefault="00DA4981" w:rsidP="00F04008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DA4981" w:rsidRPr="00574057" w:rsidSect="006A1C35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E0" w:rsidRDefault="00E13CE0" w:rsidP="006A1C35">
      <w:pPr>
        <w:spacing w:after="0" w:line="240" w:lineRule="auto"/>
      </w:pPr>
      <w:r>
        <w:separator/>
      </w:r>
    </w:p>
  </w:endnote>
  <w:endnote w:type="continuationSeparator" w:id="0">
    <w:p w:rsidR="00E13CE0" w:rsidRDefault="00E13CE0" w:rsidP="006A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27302"/>
      <w:docPartObj>
        <w:docPartGallery w:val="Page Numbers (Bottom of Page)"/>
        <w:docPartUnique/>
      </w:docPartObj>
    </w:sdtPr>
    <w:sdtEndPr/>
    <w:sdtContent>
      <w:p w:rsidR="006A1C35" w:rsidRDefault="006A1C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568">
          <w:rPr>
            <w:noProof/>
          </w:rPr>
          <w:t>60</w:t>
        </w:r>
        <w:r>
          <w:fldChar w:fldCharType="end"/>
        </w:r>
      </w:p>
    </w:sdtContent>
  </w:sdt>
  <w:p w:rsidR="006A1C35" w:rsidRDefault="006A1C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E0" w:rsidRDefault="00E13CE0" w:rsidP="006A1C35">
      <w:pPr>
        <w:spacing w:after="0" w:line="240" w:lineRule="auto"/>
      </w:pPr>
      <w:r>
        <w:separator/>
      </w:r>
    </w:p>
  </w:footnote>
  <w:footnote w:type="continuationSeparator" w:id="0">
    <w:p w:rsidR="00E13CE0" w:rsidRDefault="00E13CE0" w:rsidP="006A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2728C"/>
    <w:multiLevelType w:val="hybridMultilevel"/>
    <w:tmpl w:val="0AD6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5719B"/>
    <w:multiLevelType w:val="multilevel"/>
    <w:tmpl w:val="38DEF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F64A3"/>
    <w:multiLevelType w:val="multilevel"/>
    <w:tmpl w:val="3E38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8E7C65"/>
    <w:multiLevelType w:val="hybridMultilevel"/>
    <w:tmpl w:val="A6E88B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24"/>
    <w:rsid w:val="00075826"/>
    <w:rsid w:val="000954E8"/>
    <w:rsid w:val="000A0860"/>
    <w:rsid w:val="000A46BA"/>
    <w:rsid w:val="000F598B"/>
    <w:rsid w:val="001008E2"/>
    <w:rsid w:val="001D77E0"/>
    <w:rsid w:val="00204AFF"/>
    <w:rsid w:val="002101AF"/>
    <w:rsid w:val="00296895"/>
    <w:rsid w:val="002C2568"/>
    <w:rsid w:val="002F3180"/>
    <w:rsid w:val="00326EED"/>
    <w:rsid w:val="00360BEA"/>
    <w:rsid w:val="00374ACC"/>
    <w:rsid w:val="00375CEF"/>
    <w:rsid w:val="003A5C44"/>
    <w:rsid w:val="003E4CBC"/>
    <w:rsid w:val="003F406C"/>
    <w:rsid w:val="00477D5D"/>
    <w:rsid w:val="005760A5"/>
    <w:rsid w:val="00591AFF"/>
    <w:rsid w:val="005F2967"/>
    <w:rsid w:val="00670A3E"/>
    <w:rsid w:val="00672D80"/>
    <w:rsid w:val="00675A6B"/>
    <w:rsid w:val="00685568"/>
    <w:rsid w:val="006A1C35"/>
    <w:rsid w:val="006F5985"/>
    <w:rsid w:val="00756A52"/>
    <w:rsid w:val="00863F5E"/>
    <w:rsid w:val="0090525D"/>
    <w:rsid w:val="0092427D"/>
    <w:rsid w:val="009C45AC"/>
    <w:rsid w:val="00A53D1A"/>
    <w:rsid w:val="00B54A5A"/>
    <w:rsid w:val="00BD2AB3"/>
    <w:rsid w:val="00BF0F89"/>
    <w:rsid w:val="00C00BE9"/>
    <w:rsid w:val="00C83C65"/>
    <w:rsid w:val="00CB39BC"/>
    <w:rsid w:val="00CF7CDE"/>
    <w:rsid w:val="00D14524"/>
    <w:rsid w:val="00D3357E"/>
    <w:rsid w:val="00D648B0"/>
    <w:rsid w:val="00DA4981"/>
    <w:rsid w:val="00DA71C2"/>
    <w:rsid w:val="00DD7FC0"/>
    <w:rsid w:val="00E13CE0"/>
    <w:rsid w:val="00EF291B"/>
    <w:rsid w:val="00F04008"/>
    <w:rsid w:val="00F15BFF"/>
    <w:rsid w:val="00F400F0"/>
    <w:rsid w:val="00F75029"/>
    <w:rsid w:val="00F8270D"/>
    <w:rsid w:val="00FD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A498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452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45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uiPriority w:val="1"/>
    <w:qFormat/>
    <w:rsid w:val="00D1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1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1452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524"/>
    <w:rPr>
      <w:b/>
      <w:bCs/>
    </w:rPr>
  </w:style>
  <w:style w:type="paragraph" w:styleId="a5">
    <w:name w:val="List Paragraph"/>
    <w:basedOn w:val="a"/>
    <w:uiPriority w:val="34"/>
    <w:qFormat/>
    <w:rsid w:val="00D1452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14524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9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nhideWhenUsed/>
    <w:rsid w:val="00DA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0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D648B0"/>
    <w:rPr>
      <w:i/>
      <w:iCs/>
    </w:rPr>
  </w:style>
  <w:style w:type="character" w:customStyle="1" w:styleId="apple-converted-space">
    <w:name w:val="apple-converted-space"/>
    <w:basedOn w:val="a0"/>
    <w:uiPriority w:val="99"/>
    <w:rsid w:val="006F5985"/>
  </w:style>
  <w:style w:type="paragraph" w:customStyle="1" w:styleId="c16">
    <w:name w:val="c16"/>
    <w:basedOn w:val="a"/>
    <w:uiPriority w:val="99"/>
    <w:rsid w:val="006F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00BE9"/>
    <w:rPr>
      <w:color w:val="0000FF"/>
      <w:u w:val="single"/>
    </w:rPr>
  </w:style>
  <w:style w:type="paragraph" w:customStyle="1" w:styleId="c15">
    <w:name w:val="c15"/>
    <w:basedOn w:val="a"/>
    <w:uiPriority w:val="99"/>
    <w:rsid w:val="00C0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406C"/>
  </w:style>
  <w:style w:type="character" w:customStyle="1" w:styleId="c30">
    <w:name w:val="c30"/>
    <w:basedOn w:val="a0"/>
    <w:rsid w:val="003F406C"/>
  </w:style>
  <w:style w:type="paragraph" w:customStyle="1" w:styleId="c101">
    <w:name w:val="c101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F400F0"/>
  </w:style>
  <w:style w:type="paragraph" w:customStyle="1" w:styleId="c5">
    <w:name w:val="c5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00F0"/>
  </w:style>
  <w:style w:type="character" w:customStyle="1" w:styleId="c44">
    <w:name w:val="c44"/>
    <w:basedOn w:val="a0"/>
    <w:rsid w:val="00F400F0"/>
  </w:style>
  <w:style w:type="character" w:customStyle="1" w:styleId="c34">
    <w:name w:val="c34"/>
    <w:basedOn w:val="a0"/>
    <w:rsid w:val="00F400F0"/>
  </w:style>
  <w:style w:type="paragraph" w:customStyle="1" w:styleId="c22">
    <w:name w:val="c22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400F0"/>
  </w:style>
  <w:style w:type="paragraph" w:customStyle="1" w:styleId="c51">
    <w:name w:val="c51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1C35"/>
  </w:style>
  <w:style w:type="paragraph" w:styleId="ac">
    <w:name w:val="footer"/>
    <w:basedOn w:val="a"/>
    <w:link w:val="ad"/>
    <w:uiPriority w:val="99"/>
    <w:unhideWhenUsed/>
    <w:rsid w:val="006A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1C35"/>
  </w:style>
  <w:style w:type="paragraph" w:styleId="ae">
    <w:name w:val="Balloon Text"/>
    <w:basedOn w:val="a"/>
    <w:link w:val="af"/>
    <w:uiPriority w:val="99"/>
    <w:semiHidden/>
    <w:unhideWhenUsed/>
    <w:rsid w:val="002C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2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DA4981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452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452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 Spacing"/>
    <w:uiPriority w:val="1"/>
    <w:qFormat/>
    <w:rsid w:val="00D14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D1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D1452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524"/>
    <w:rPr>
      <w:b/>
      <w:bCs/>
    </w:rPr>
  </w:style>
  <w:style w:type="paragraph" w:styleId="a5">
    <w:name w:val="List Paragraph"/>
    <w:basedOn w:val="a"/>
    <w:uiPriority w:val="34"/>
    <w:qFormat/>
    <w:rsid w:val="00D14524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14524"/>
    <w:pPr>
      <w:widowControl w:val="0"/>
      <w:autoSpaceDE w:val="0"/>
      <w:autoSpaceDN w:val="0"/>
      <w:adjustRightInd w:val="0"/>
      <w:spacing w:after="0" w:line="240" w:lineRule="auto"/>
    </w:pPr>
    <w:rPr>
      <w:rFonts w:ascii="GFOGG P+ Pragmatica C" w:eastAsia="Times New Roman" w:hAnsi="GFOGG P+ Pragmatica C" w:cs="GFOGG P+ Pragmatica C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9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nhideWhenUsed/>
    <w:rsid w:val="00DA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05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rsid w:val="00D648B0"/>
    <w:rPr>
      <w:i/>
      <w:iCs/>
    </w:rPr>
  </w:style>
  <w:style w:type="character" w:customStyle="1" w:styleId="apple-converted-space">
    <w:name w:val="apple-converted-space"/>
    <w:basedOn w:val="a0"/>
    <w:uiPriority w:val="99"/>
    <w:rsid w:val="006F5985"/>
  </w:style>
  <w:style w:type="paragraph" w:customStyle="1" w:styleId="c16">
    <w:name w:val="c16"/>
    <w:basedOn w:val="a"/>
    <w:uiPriority w:val="99"/>
    <w:rsid w:val="006F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00BE9"/>
    <w:rPr>
      <w:color w:val="0000FF"/>
      <w:u w:val="single"/>
    </w:rPr>
  </w:style>
  <w:style w:type="paragraph" w:customStyle="1" w:styleId="c15">
    <w:name w:val="c15"/>
    <w:basedOn w:val="a"/>
    <w:uiPriority w:val="99"/>
    <w:rsid w:val="00C0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F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406C"/>
  </w:style>
  <w:style w:type="character" w:customStyle="1" w:styleId="c30">
    <w:name w:val="c30"/>
    <w:basedOn w:val="a0"/>
    <w:rsid w:val="003F406C"/>
  </w:style>
  <w:style w:type="paragraph" w:customStyle="1" w:styleId="c101">
    <w:name w:val="c101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0"/>
    <w:rsid w:val="00F400F0"/>
  </w:style>
  <w:style w:type="paragraph" w:customStyle="1" w:styleId="c5">
    <w:name w:val="c5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00F0"/>
  </w:style>
  <w:style w:type="character" w:customStyle="1" w:styleId="c44">
    <w:name w:val="c44"/>
    <w:basedOn w:val="a0"/>
    <w:rsid w:val="00F400F0"/>
  </w:style>
  <w:style w:type="character" w:customStyle="1" w:styleId="c34">
    <w:name w:val="c34"/>
    <w:basedOn w:val="a0"/>
    <w:rsid w:val="00F400F0"/>
  </w:style>
  <w:style w:type="paragraph" w:customStyle="1" w:styleId="c22">
    <w:name w:val="c22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F400F0"/>
  </w:style>
  <w:style w:type="paragraph" w:customStyle="1" w:styleId="c51">
    <w:name w:val="c51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4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1C35"/>
  </w:style>
  <w:style w:type="paragraph" w:styleId="ac">
    <w:name w:val="footer"/>
    <w:basedOn w:val="a"/>
    <w:link w:val="ad"/>
    <w:uiPriority w:val="99"/>
    <w:unhideWhenUsed/>
    <w:rsid w:val="006A1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1C35"/>
  </w:style>
  <w:style w:type="paragraph" w:styleId="ae">
    <w:name w:val="Balloon Text"/>
    <w:basedOn w:val="a"/>
    <w:link w:val="af"/>
    <w:uiPriority w:val="99"/>
    <w:semiHidden/>
    <w:unhideWhenUsed/>
    <w:rsid w:val="002C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2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obshchepedagogicheskie-tekhnologii/2018/07/05/rabochaya-programma-po-programme-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20896</Words>
  <Characters>119113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грибова</dc:creator>
  <cp:keywords/>
  <dc:description/>
  <cp:lastModifiedBy>User</cp:lastModifiedBy>
  <cp:revision>65</cp:revision>
  <dcterms:created xsi:type="dcterms:W3CDTF">2022-11-03T19:12:00Z</dcterms:created>
  <dcterms:modified xsi:type="dcterms:W3CDTF">2023-06-14T05:45:00Z</dcterms:modified>
</cp:coreProperties>
</file>